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64F61" w14:textId="2B5DD3DD" w:rsidR="002F01D9" w:rsidRPr="002F01D9" w:rsidRDefault="001C14D5" w:rsidP="00421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4"/>
          <w:szCs w:val="34"/>
          <w:lang w:eastAsia="uk-UA"/>
        </w:rPr>
        <w:t>Протокол № 5</w:t>
      </w:r>
      <w:bookmarkStart w:id="0" w:name="_GoBack"/>
      <w:bookmarkEnd w:id="0"/>
    </w:p>
    <w:p w14:paraId="28602870" w14:textId="77777777" w:rsidR="002F01D9" w:rsidRPr="002F01D9" w:rsidRDefault="002F01D9" w:rsidP="00421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bookmark1"/>
      <w:r w:rsidRPr="002F01D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засідання атестаційної комісії</w:t>
      </w:r>
      <w:bookmarkEnd w:id="1"/>
    </w:p>
    <w:p w14:paraId="5FE1FDCA" w14:textId="398EBD7C" w:rsidR="002F01D9" w:rsidRPr="00C9730B" w:rsidRDefault="002F01D9" w:rsidP="00C97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01D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«</w:t>
      </w:r>
      <w:r w:rsidR="00421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28» березня 2025</w:t>
      </w:r>
      <w:r w:rsidRPr="002F01D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року</w:t>
      </w:r>
    </w:p>
    <w:p w14:paraId="44167E6E" w14:textId="173994A7" w:rsidR="002F01D9" w:rsidRPr="004218EE" w:rsidRDefault="00C0440B" w:rsidP="00C04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21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Чернівецької гімназії № 13 Чернівецької міської ради</w:t>
      </w:r>
    </w:p>
    <w:p w14:paraId="2DFD1D9A" w14:textId="77777777" w:rsidR="002F01D9" w:rsidRPr="004218EE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21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Присутні:</w:t>
      </w:r>
    </w:p>
    <w:p w14:paraId="6265560A" w14:textId="45C0C473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Голова </w:t>
      </w:r>
      <w:r w:rsidR="009B451B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атестаційної комісії</w:t>
      </w:r>
      <w:r w:rsidR="00C0440B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C0440B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="00C0440B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Л.М.</w:t>
      </w:r>
    </w:p>
    <w:p w14:paraId="3E062463" w14:textId="77777777" w:rsidR="00B47F5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Секретар </w:t>
      </w:r>
      <w:r w:rsidR="00C0440B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440B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Войтович М.І.</w:t>
      </w:r>
      <w:r w:rsidR="00B47F5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</w:p>
    <w:p w14:paraId="64A2A734" w14:textId="70BF171B" w:rsidR="002F01D9" w:rsidRPr="00013D86" w:rsidRDefault="00B47F59" w:rsidP="002F0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Члени атестаційної комісії:</w:t>
      </w:r>
      <w:r w:rsidR="00317AFA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317AFA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Дячук</w:t>
      </w:r>
      <w:proofErr w:type="spellEnd"/>
      <w:r w:rsidR="00317AFA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Л.В., </w:t>
      </w:r>
      <w:proofErr w:type="spellStart"/>
      <w:r w:rsidR="00317AFA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Тулюлюк</w:t>
      </w:r>
      <w:proofErr w:type="spellEnd"/>
      <w:r w:rsidR="00317AFA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Н.О., </w:t>
      </w:r>
      <w:proofErr w:type="spellStart"/>
      <w:r w:rsidR="00317AFA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Радевич</w:t>
      </w:r>
      <w:proofErr w:type="spellEnd"/>
      <w:r w:rsidR="00317AFA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Т.В.</w:t>
      </w:r>
    </w:p>
    <w:p w14:paraId="369BDF35" w14:textId="66075898" w:rsidR="002F01D9" w:rsidRPr="00013D86" w:rsidRDefault="00317AFA" w:rsidP="00317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Вчителі, що </w:t>
      </w:r>
      <w:proofErr w:type="spellStart"/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>атестуються:</w:t>
      </w:r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Драгомерецька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Л.В.,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Паламарюк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А.М., Куца Г.В.,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Мунтян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А.І.,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Радевич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А.С.,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Шастал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Н.В.,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Субаш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С.В.,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Дячук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О.В.,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Ванчуляк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В.І.,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Ванчуляк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Я.Ю., Антонова Є.В.,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Курілова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І.В.,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Дулеба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М.В.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bookmarkStart w:id="2" w:name="bookmark4"/>
    </w:p>
    <w:p w14:paraId="5656F936" w14:textId="7CF1D171" w:rsidR="00317AFA" w:rsidRPr="00013D86" w:rsidRDefault="00317AFA" w:rsidP="00317A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Відсутні --</w:t>
      </w:r>
    </w:p>
    <w:p w14:paraId="395BACEB" w14:textId="0AA9FEAD" w:rsidR="002F01D9" w:rsidRPr="00013D86" w:rsidRDefault="002F01D9" w:rsidP="002F0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Порядок денний:</w:t>
      </w:r>
      <w:bookmarkEnd w:id="2"/>
    </w:p>
    <w:p w14:paraId="0D05838C" w14:textId="77777777" w:rsidR="002F01D9" w:rsidRPr="00013D86" w:rsidRDefault="002F01D9" w:rsidP="002F0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 порядок голосування.</w:t>
      </w:r>
    </w:p>
    <w:p w14:paraId="279452F9" w14:textId="6057B977" w:rsidR="002F01D9" w:rsidRPr="00013D86" w:rsidRDefault="002F01D9" w:rsidP="002F01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 результати атестації</w:t>
      </w:r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педагогічних працівників у 2024/2025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навч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році.</w:t>
      </w:r>
    </w:p>
    <w:p w14:paraId="7CF8F3C0" w14:textId="75ABFABE" w:rsidR="00571160" w:rsidRPr="00571160" w:rsidRDefault="00571160" w:rsidP="00571160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711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По першому питанню:</w:t>
      </w:r>
    </w:p>
    <w:p w14:paraId="003FEE62" w14:textId="4609B1DB" w:rsidR="002F01D9" w:rsidRPr="00571160" w:rsidRDefault="002F01D9" w:rsidP="005711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711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2FA8C380" w14:textId="7C73B9B9" w:rsidR="002F01D9" w:rsidRPr="00013D86" w:rsidRDefault="00D25650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Л.М.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директора 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гімназії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голову атестаційної комісії, яка наголосила, що порядок голосування (відкрито чи таємно) визначається на засіданні атестаційної комісії та фіксується в протоколі. Особи, які входять до складу атестаційної комісії, не беруть участі в голосуванні щодо себе у разі проходження ними атестації. У разі рівного розподілу голосів «за» і «проти» атестаційна комісія приймає рішення в інтересах педагогічного працівника, який атестується. Голова запропонувала, голосувати відкрито.</w:t>
      </w:r>
    </w:p>
    <w:p w14:paraId="7860CB2F" w14:textId="77777777" w:rsidR="002F01D9" w:rsidRPr="00571160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711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345FAF74" w14:textId="77777777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І. Проводити голосування відкрито.</w:t>
      </w:r>
    </w:p>
    <w:p w14:paraId="55DAC5D6" w14:textId="749EC655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- </w:t>
      </w:r>
      <w:r w:rsidR="00036BAD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проти - 0, утримались - 0</w:t>
      </w:r>
    </w:p>
    <w:p w14:paraId="3F43DFE7" w14:textId="77777777" w:rsidR="00291F29" w:rsidRPr="00291F29" w:rsidRDefault="00291F29" w:rsidP="00291F29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291F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По другому питанню:</w:t>
      </w:r>
    </w:p>
    <w:p w14:paraId="44E494A2" w14:textId="66A0BB72" w:rsidR="002F01D9" w:rsidRPr="00291F29" w:rsidRDefault="002F01D9" w:rsidP="00291F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291F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1026E84A" w14:textId="4BE9A271" w:rsidR="002F01D9" w:rsidRPr="00013D86" w:rsidRDefault="00036BAD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Л.М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.,</w:t>
      </w: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директора 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гімназії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голову атестаційної комісії, яка озвучила атестаційний лист </w:t>
      </w:r>
      <w:proofErr w:type="spellStart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Драгомерецької</w:t>
      </w:r>
      <w:proofErr w:type="spellEnd"/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Л.В.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вчителя </w:t>
      </w:r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англійської мови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запропонувала встановити їй відповідність займаній посаді та </w:t>
      </w:r>
      <w:r w:rsidR="004D2C3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підтвердити раніше присвоєну 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вищої категорії»</w:t>
      </w:r>
      <w:r w:rsidR="004D2C3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педагогічне звання </w:t>
      </w:r>
      <w:r w:rsidR="004218E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«вчитель методист»</w:t>
      </w:r>
    </w:p>
    <w:p w14:paraId="58114D5A" w14:textId="1ADDF78E" w:rsidR="00883F8F" w:rsidRPr="00C9730B" w:rsidRDefault="002F01D9" w:rsidP="00C9730B">
      <w:pPr>
        <w:pStyle w:val="a4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C9730B">
        <w:rPr>
          <w:rFonts w:ascii="Times New Roman" w:hAnsi="Times New Roman" w:cs="Times New Roman"/>
          <w:b/>
          <w:sz w:val="24"/>
          <w:szCs w:val="24"/>
          <w:lang w:eastAsia="uk-UA"/>
        </w:rPr>
        <w:t>ВИРІШИЛИ</w:t>
      </w:r>
    </w:p>
    <w:p w14:paraId="54EC2B86" w14:textId="2F53BEAF" w:rsidR="002F01D9" w:rsidRPr="00C9730B" w:rsidRDefault="0088189F" w:rsidP="00C9730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C9730B">
        <w:rPr>
          <w:rFonts w:ascii="Times New Roman" w:hAnsi="Times New Roman" w:cs="Times New Roman"/>
          <w:b/>
          <w:sz w:val="24"/>
          <w:szCs w:val="24"/>
          <w:lang w:eastAsia="uk-UA"/>
        </w:rPr>
        <w:t>Драго</w:t>
      </w:r>
      <w:r w:rsidR="00C9730B">
        <w:rPr>
          <w:rFonts w:ascii="Times New Roman" w:hAnsi="Times New Roman" w:cs="Times New Roman"/>
          <w:b/>
          <w:sz w:val="24"/>
          <w:szCs w:val="24"/>
          <w:lang w:eastAsia="uk-UA"/>
        </w:rPr>
        <w:t>мере</w:t>
      </w:r>
      <w:r w:rsidRPr="00C9730B">
        <w:rPr>
          <w:rFonts w:ascii="Times New Roman" w:hAnsi="Times New Roman" w:cs="Times New Roman"/>
          <w:b/>
          <w:sz w:val="24"/>
          <w:szCs w:val="24"/>
          <w:lang w:eastAsia="uk-UA"/>
        </w:rPr>
        <w:t>цька</w:t>
      </w:r>
      <w:proofErr w:type="spellEnd"/>
      <w:r w:rsidRPr="00C9730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Людмила Валентинівна</w:t>
      </w:r>
      <w:r w:rsidR="002F01D9" w:rsidRPr="00C9730B">
        <w:rPr>
          <w:rFonts w:ascii="Times New Roman" w:hAnsi="Times New Roman" w:cs="Times New Roman"/>
          <w:sz w:val="24"/>
          <w:szCs w:val="24"/>
          <w:lang w:eastAsia="uk-UA"/>
        </w:rPr>
        <w:t xml:space="preserve">, вчитель </w:t>
      </w:r>
      <w:r w:rsidRPr="00C9730B">
        <w:rPr>
          <w:rFonts w:ascii="Times New Roman" w:hAnsi="Times New Roman" w:cs="Times New Roman"/>
          <w:sz w:val="24"/>
          <w:szCs w:val="24"/>
          <w:lang w:eastAsia="uk-UA"/>
        </w:rPr>
        <w:t>англійської мови</w:t>
      </w:r>
      <w:r w:rsidR="002F01D9" w:rsidRPr="00C9730B">
        <w:rPr>
          <w:rFonts w:ascii="Times New Roman" w:hAnsi="Times New Roman" w:cs="Times New Roman"/>
          <w:sz w:val="24"/>
          <w:szCs w:val="24"/>
          <w:lang w:eastAsia="uk-UA"/>
        </w:rPr>
        <w:t>, відповідає займаній посаді та за результатами педагогічної діяльності п</w:t>
      </w:r>
      <w:r w:rsidR="004D2C39" w:rsidRPr="00C9730B">
        <w:rPr>
          <w:rFonts w:ascii="Times New Roman" w:hAnsi="Times New Roman" w:cs="Times New Roman"/>
          <w:sz w:val="24"/>
          <w:szCs w:val="24"/>
          <w:lang w:eastAsia="uk-UA"/>
        </w:rPr>
        <w:t xml:space="preserve">ідтвердити </w:t>
      </w:r>
      <w:r w:rsidR="002574BF" w:rsidRPr="00C9730B">
        <w:rPr>
          <w:rFonts w:ascii="Times New Roman" w:hAnsi="Times New Roman" w:cs="Times New Roman"/>
          <w:sz w:val="24"/>
          <w:szCs w:val="24"/>
          <w:lang w:eastAsia="uk-UA"/>
        </w:rPr>
        <w:t xml:space="preserve">раніше присвоєну </w:t>
      </w:r>
      <w:r w:rsidR="002F01D9" w:rsidRPr="00C9730B">
        <w:rPr>
          <w:rFonts w:ascii="Times New Roman" w:hAnsi="Times New Roman" w:cs="Times New Roman"/>
          <w:sz w:val="24"/>
          <w:szCs w:val="24"/>
          <w:lang w:eastAsia="uk-UA"/>
        </w:rPr>
        <w:t>кваліфікаційну категорію «спеціаліст вищої категорії»</w:t>
      </w:r>
      <w:r w:rsidRPr="00C9730B">
        <w:rPr>
          <w:rFonts w:ascii="Times New Roman" w:hAnsi="Times New Roman" w:cs="Times New Roman"/>
          <w:sz w:val="24"/>
          <w:szCs w:val="24"/>
          <w:lang w:eastAsia="uk-UA"/>
        </w:rPr>
        <w:t xml:space="preserve"> та </w:t>
      </w:r>
      <w:r w:rsidR="002574BF" w:rsidRPr="00C9730B">
        <w:rPr>
          <w:rFonts w:ascii="Times New Roman" w:hAnsi="Times New Roman" w:cs="Times New Roman"/>
          <w:sz w:val="24"/>
          <w:szCs w:val="24"/>
          <w:lang w:eastAsia="uk-UA"/>
        </w:rPr>
        <w:t xml:space="preserve">раніше присвоєне педагогічне </w:t>
      </w:r>
      <w:r w:rsidRPr="00C9730B">
        <w:rPr>
          <w:rFonts w:ascii="Times New Roman" w:hAnsi="Times New Roman" w:cs="Times New Roman"/>
          <w:sz w:val="24"/>
          <w:szCs w:val="24"/>
          <w:lang w:eastAsia="uk-UA"/>
        </w:rPr>
        <w:t>звання «вчитель методист»</w:t>
      </w:r>
    </w:p>
    <w:p w14:paraId="034E9790" w14:textId="426DA9F6" w:rsidR="002F01D9" w:rsidRPr="00C9730B" w:rsidRDefault="002F01D9" w:rsidP="00C9730B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C9730B">
        <w:rPr>
          <w:rFonts w:ascii="Times New Roman" w:hAnsi="Times New Roman" w:cs="Times New Roman"/>
          <w:sz w:val="24"/>
          <w:szCs w:val="24"/>
          <w:lang w:eastAsia="uk-UA"/>
        </w:rPr>
        <w:t xml:space="preserve">За - </w:t>
      </w:r>
      <w:r w:rsidR="004D2C39" w:rsidRPr="00C9730B">
        <w:rPr>
          <w:rFonts w:ascii="Times New Roman" w:hAnsi="Times New Roman" w:cs="Times New Roman"/>
          <w:sz w:val="24"/>
          <w:szCs w:val="24"/>
          <w:lang w:eastAsia="uk-UA"/>
        </w:rPr>
        <w:t>5</w:t>
      </w:r>
      <w:r w:rsidRPr="00C9730B">
        <w:rPr>
          <w:rFonts w:ascii="Times New Roman" w:hAnsi="Times New Roman" w:cs="Times New Roman"/>
          <w:sz w:val="24"/>
          <w:szCs w:val="24"/>
          <w:lang w:eastAsia="uk-UA"/>
        </w:rPr>
        <w:t xml:space="preserve"> , проти - 0 , утримались - 0</w:t>
      </w:r>
    </w:p>
    <w:p w14:paraId="551348A6" w14:textId="0B6B9C7C" w:rsidR="002F01D9" w:rsidRPr="00C9730B" w:rsidRDefault="002F01D9" w:rsidP="00C9730B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uk-UA"/>
        </w:rPr>
      </w:pPr>
      <w:r w:rsidRPr="00C9730B">
        <w:rPr>
          <w:rFonts w:ascii="Times New Roman" w:hAnsi="Times New Roman" w:cs="Times New Roman"/>
          <w:sz w:val="24"/>
          <w:szCs w:val="24"/>
          <w:lang w:eastAsia="uk-UA"/>
        </w:rPr>
        <w:t>Секретарю атестаційної комісії оформити атестаційний лист у двох примірниках, які підписують голова атестаційної комісії та секретар. Перший примірник атестаційного листа видати педагогічному працівнику під підпис та/або надіслати у сканованому вигляді на його електронну адресу (з підтвердження отримання), другий - додати до його особової справи.</w:t>
      </w:r>
      <w:r w:rsidR="00A85886" w:rsidRPr="00C9730B">
        <w:rPr>
          <w:rFonts w:ascii="Times New Roman" w:hAnsi="Times New Roman" w:cs="Times New Roman"/>
          <w:sz w:val="24"/>
          <w:szCs w:val="24"/>
          <w:lang w:eastAsia="uk-UA"/>
        </w:rPr>
        <w:t xml:space="preserve"> (</w:t>
      </w:r>
      <w:r w:rsidR="0088189F" w:rsidRPr="00C9730B">
        <w:rPr>
          <w:rFonts w:ascii="Times New Roman" w:hAnsi="Times New Roman" w:cs="Times New Roman"/>
          <w:sz w:val="24"/>
          <w:szCs w:val="24"/>
          <w:lang w:eastAsia="uk-UA"/>
        </w:rPr>
        <w:t>До 01.04.2025</w:t>
      </w:r>
      <w:r w:rsidR="00A85886" w:rsidRPr="00C9730B">
        <w:rPr>
          <w:rFonts w:ascii="Times New Roman" w:hAnsi="Times New Roman" w:cs="Times New Roman"/>
          <w:sz w:val="24"/>
          <w:szCs w:val="24"/>
          <w:lang w:eastAsia="uk-UA"/>
        </w:rPr>
        <w:t>)</w:t>
      </w:r>
    </w:p>
    <w:p w14:paraId="5FD6F95F" w14:textId="1CB2014B" w:rsidR="002F01D9" w:rsidRPr="00291F29" w:rsidRDefault="00204BE9" w:rsidP="00A96D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F01D9" w:rsidRPr="00291F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55298F05" w14:textId="52F18818" w:rsidR="002F01D9" w:rsidRPr="00013D86" w:rsidRDefault="00AC54AF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Л.М.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директора гімназії,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голову атестаційної комісії, яка озвучила атестаційний лист </w:t>
      </w:r>
      <w:proofErr w:type="spellStart"/>
      <w:r w:rsidR="00A36F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Мунтян</w:t>
      </w:r>
      <w:proofErr w:type="spellEnd"/>
      <w:r w:rsidR="00A36F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А.І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вчителя </w:t>
      </w:r>
      <w:r w:rsidR="00580FE2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початкових класів 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запропонувала встановити їй відповідність займаній посаді та 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підтвердити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вищої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категорії»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педагогічне звання </w:t>
      </w:r>
      <w:r w:rsidR="00A36F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старший учитель</w:t>
      </w:r>
      <w:r w:rsidR="00A36F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3660A708" w14:textId="77777777" w:rsidR="002F01D9" w:rsidRPr="00171C1C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34F4AD2E" w14:textId="6D43A70E" w:rsidR="002F01D9" w:rsidRPr="00171C1C" w:rsidRDefault="002F01D9" w:rsidP="00171C1C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A36FF5"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Мунтян</w:t>
      </w:r>
      <w:proofErr w:type="spellEnd"/>
      <w:r w:rsidR="00A36FF5"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Альона Іллівна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вчитель </w:t>
      </w:r>
      <w:r w:rsidR="00AC54A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початкових класів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відповідає займаній посаді та за результатами педагогічної діяльності </w:t>
      </w:r>
      <w:proofErr w:type="spellStart"/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</w:t>
      </w:r>
      <w:r w:rsidR="00AC54A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ідтвердити</w:t>
      </w:r>
      <w:r w:rsidR="002574B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раніше</w:t>
      </w:r>
      <w:proofErr w:type="spellEnd"/>
      <w:r w:rsidR="002574B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присвоєну</w:t>
      </w:r>
      <w:r w:rsidR="00AC54A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кваліфікаційну категорію «спеціаліст </w:t>
      </w:r>
      <w:r w:rsidR="00AC54A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вищої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категорії»</w:t>
      </w:r>
      <w:r w:rsidR="00AC54A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</w:t>
      </w:r>
      <w:r w:rsidR="002574B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раніше присвоєне педагогічне </w:t>
      </w:r>
      <w:r w:rsidR="00AC54A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звання </w:t>
      </w:r>
      <w:r w:rsidR="002574B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«старший у</w:t>
      </w:r>
      <w:r w:rsidR="00AC54A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читель</w:t>
      </w:r>
      <w:r w:rsidR="002574B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</w:t>
      </w:r>
      <w:r w:rsidR="00AC54A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29A49E4C" w14:textId="4F4B820D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- </w:t>
      </w:r>
      <w:r w:rsidR="00AC54AF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, проти - 0 , утримались - 0</w:t>
      </w:r>
    </w:p>
    <w:p w14:paraId="23E6DDBE" w14:textId="074A5738" w:rsidR="002F01D9" w:rsidRPr="00A85886" w:rsidRDefault="002F01D9" w:rsidP="00A85886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Секретарю атестаційної комісії оформити атестаційний лист у двох примірниках, які підписують голова атестаційної комісії та секретар. Перший примірник атестаційного листа видати педагогічному працівнику під підпис та/або надіслати у сканованому 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вигляді на його електронну адресу (з підтвердження отримання), другий - додати до його особової справи.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r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="00A36FF5"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01.04.2025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</w:p>
    <w:p w14:paraId="6AD58B9A" w14:textId="7067A8F5" w:rsidR="002F01D9" w:rsidRPr="00171C1C" w:rsidRDefault="002F01D9" w:rsidP="00A96D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1D597B06" w14:textId="1743F5F6" w:rsidR="002F01D9" w:rsidRPr="00013D86" w:rsidRDefault="00AC54AF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Л.М.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директора</w:t>
      </w:r>
      <w:proofErr w:type="spellEnd"/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гімназії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голову атестаційної комісії, яка озвучила атестаційний лист </w:t>
      </w:r>
      <w:r w:rsidR="00A36F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Антонової Є.В.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вчителя 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початкових класів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запропонувала встановити їй відповідність займаній посаді та 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підтвердити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вищої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категорії»</w:t>
      </w:r>
      <w:r w:rsidR="00A36F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присвоїти педагогічне 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звання </w:t>
      </w:r>
      <w:r w:rsidR="00A36F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«старший у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читель</w:t>
      </w:r>
      <w:r w:rsidR="00A36F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0CD15433" w14:textId="0026496C" w:rsidR="002F01D9" w:rsidRPr="00171C1C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5597D2C9" w14:textId="479B9B52" w:rsidR="002F01D9" w:rsidRPr="00171C1C" w:rsidRDefault="00A36FF5" w:rsidP="00171C1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Антонова Євгенія </w:t>
      </w:r>
      <w:proofErr w:type="spellStart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Віталівна</w:t>
      </w:r>
      <w:proofErr w:type="spellEnd"/>
      <w:r w:rsidR="002F01D9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вчитель </w:t>
      </w:r>
      <w:r w:rsidR="00344FB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початкових класів</w:t>
      </w:r>
      <w:r w:rsidR="002F01D9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відповідає займаній посаді та за результатами педагогічної діяльності п</w:t>
      </w:r>
      <w:r w:rsidR="00344FB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ідтвердити</w:t>
      </w:r>
      <w:r w:rsidR="002574BF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раніше присвоєну</w:t>
      </w:r>
      <w:r w:rsidR="002F01D9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</w:t>
      </w:r>
      <w:r w:rsidR="00344FB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вищої</w:t>
      </w:r>
      <w:r w:rsidR="002F01D9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категорії»</w:t>
      </w:r>
      <w:r w:rsidR="00344FB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присвоїти педагогічне </w:t>
      </w:r>
      <w:r w:rsidR="00344FB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звання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344FB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«старший у</w:t>
      </w:r>
      <w:r w:rsidR="00344FB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читель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</w:t>
      </w:r>
      <w:r w:rsidR="00344FB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3C7E53F1" w14:textId="2113E3B7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- </w:t>
      </w:r>
      <w:r w:rsidR="00344FB8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, проти - 0 , утримались - 0</w:t>
      </w:r>
    </w:p>
    <w:p w14:paraId="712DC6AD" w14:textId="54476668" w:rsidR="002F01D9" w:rsidRPr="00A85886" w:rsidRDefault="002F01D9" w:rsidP="00A8588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Секретарю атестаційної комісії оформити атестаційний лист у двох примірниках, які підписують голова атестаційної комісії та секретар. Перший примірник атестаційного листа видати педагогічному працівнику під підпис та/або надіслати у сканованому вигляді на його електронну адресу (з підтвердження отримання), другий - додати до його особової справи.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r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="00A36FF5"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01.04.2025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</w:p>
    <w:p w14:paraId="042BD822" w14:textId="4CA42B4A" w:rsidR="002F01D9" w:rsidRPr="00171C1C" w:rsidRDefault="002F01D9" w:rsidP="00A96D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302BDBB3" w14:textId="1D34A687" w:rsidR="002F01D9" w:rsidRPr="00013D86" w:rsidRDefault="00344FB8" w:rsidP="00580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Л.М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.,</w:t>
      </w: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директора гімназії,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голову атестаційної комісії, яка озвучила атестаційний лист </w:t>
      </w:r>
      <w:proofErr w:type="spellStart"/>
      <w:r w:rsidR="00257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Курілової</w:t>
      </w:r>
      <w:proofErr w:type="spellEnd"/>
      <w:r w:rsidR="00257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І.В.</w:t>
      </w:r>
      <w:r w:rsidR="00C54EF3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="008F5085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вчителя </w:t>
      </w:r>
      <w:r w:rsidR="00257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англійської </w:t>
      </w:r>
      <w:r w:rsidR="00C54EF3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мови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запропонувала за результатами</w:t>
      </w:r>
      <w:r w:rsidR="00580FE2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педагогічної діяльності встановити їй відповідність займаній посаді та підтвердити присвоєну раніше встановлену кваліфікаційну категорію «спеціаліст вищої категорії»</w:t>
      </w:r>
      <w:r w:rsidR="00580FE2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54EF3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звання </w:t>
      </w:r>
      <w:r w:rsidR="00257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«старший у</w:t>
      </w:r>
      <w:r w:rsidR="00C54EF3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читель</w:t>
      </w:r>
      <w:r w:rsidR="00257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</w:t>
      </w:r>
      <w:r w:rsidR="00C54EF3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1D9831AE" w14:textId="77777777" w:rsidR="002F01D9" w:rsidRPr="00171C1C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72B696E8" w14:textId="3C698916" w:rsidR="002F01D9" w:rsidRPr="00171C1C" w:rsidRDefault="002574BF" w:rsidP="00171C1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Курілова</w:t>
      </w:r>
      <w:proofErr w:type="spellEnd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Інна Вікторівна</w:t>
      </w:r>
      <w:r w:rsidR="002F01D9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вчитель 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англійської </w:t>
      </w:r>
      <w:r w:rsidR="00C54EF3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мови</w:t>
      </w:r>
      <w:r w:rsidR="002F01D9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відповідає займаній посаді та за результатами педагогічної діяльності підтвердити раніше присвоєну кваліфікаційну категорію «спеціаліст вищої категорії»</w:t>
      </w:r>
      <w:r w:rsidR="00C54EF3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звання 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«старший у</w:t>
      </w:r>
      <w:r w:rsidR="00C54EF3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читель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</w:t>
      </w:r>
      <w:r w:rsidR="00C54EF3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61C8330C" w14:textId="75B2F121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- </w:t>
      </w:r>
      <w:r w:rsidR="00C54EF3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, проти - 0 , утримались - 0</w:t>
      </w:r>
    </w:p>
    <w:p w14:paraId="3F03F6A1" w14:textId="1BCC8212" w:rsidR="002F01D9" w:rsidRPr="00A85886" w:rsidRDefault="002F01D9" w:rsidP="00A85886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Секретарю атестаційної комісії оформити атестаційний лист у двох примірниках, які підписують голова атестаційної комісії та секретар. Перший примірник атестаційного листа видати педагогічному працівнику під підпис та/або надіслати у сканованому вигляді на його електронну адресу (з підтвердження отримання), другий - додати до його особової справи.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r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="00571160"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01.04.2025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</w:p>
    <w:p w14:paraId="75ACB915" w14:textId="75C4C7FC" w:rsidR="00CA198D" w:rsidRPr="00171C1C" w:rsidRDefault="00CA198D" w:rsidP="00CA19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7E454074" w14:textId="294416C1" w:rsidR="00CA198D" w:rsidRPr="00013D86" w:rsidRDefault="00CA198D" w:rsidP="00CA1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МесенчукЛ.М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., </w:t>
      </w: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директора гімназії , голову атестаційної комісії, яка озвучила атестаційний лист </w:t>
      </w:r>
      <w:r w:rsidR="005711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Куцої Г.В.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580FE2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вчителя 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української мови та літератури та запропонувала за результатами педагогічної діяльності встановити їй відповідність займаній посаді та підтвердити раніше </w:t>
      </w:r>
      <w:r w:rsidR="005711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присвоєну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вищої категорії» та</w:t>
      </w:r>
      <w:r w:rsidR="005711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раніше</w:t>
      </w:r>
      <w:r w:rsidR="0023016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присво</w:t>
      </w:r>
      <w:r w:rsidR="005711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єне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звання </w:t>
      </w:r>
      <w:r w:rsidR="005711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«старший у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читель</w:t>
      </w:r>
      <w:r w:rsidR="005711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41C6A830" w14:textId="3E77FA08" w:rsidR="00CA198D" w:rsidRPr="00171C1C" w:rsidRDefault="00CA198D" w:rsidP="00CA19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7D2F11A0" w14:textId="7D6E8140" w:rsidR="00CA198D" w:rsidRPr="00171C1C" w:rsidRDefault="00571160" w:rsidP="00171C1C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Куца Галина</w:t>
      </w:r>
      <w:r w:rsidR="00580FE2"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Василівна</w:t>
      </w:r>
      <w:r w:rsidR="00580FE2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вчитель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української мови та літератури відповідає займаній посаді та за результатами педагогічної діяльності підтвердити раніше присвоєну кваліфікаційну категорію «спеціаліст вищої категорії» та</w:t>
      </w:r>
      <w:r w:rsidR="00230168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раніше присвоєне педагогічне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звання 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«старший у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читель</w:t>
      </w: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11C41F50" w14:textId="77777777" w:rsidR="00CA198D" w:rsidRPr="00013D86" w:rsidRDefault="00CA198D" w:rsidP="00CA1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- 5 , проти - 0 , утримались - 0</w:t>
      </w:r>
    </w:p>
    <w:p w14:paraId="5C5EB250" w14:textId="0A055193" w:rsidR="00A85886" w:rsidRPr="00C03A57" w:rsidRDefault="00571160" w:rsidP="00CA198D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Секретарю атестаційної комісії оформити атестаційний лист у двох примірниках, які підписують голова атестаційної комісії та секретар. Перший примірник атестаційного листа видати педагогічному працівнику під підпис та/або надіслати у сканованому вигляді на його електронну адресу (з підтвердження отримання), другий - додати до його особової справи.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r w:rsidR="00CA198D"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01.04.2025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</w:p>
    <w:p w14:paraId="67121A8B" w14:textId="5DB3F8DA" w:rsidR="00CA198D" w:rsidRPr="00171C1C" w:rsidRDefault="00571160" w:rsidP="00CA19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A198D"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3C9131DE" w14:textId="15422B3E" w:rsidR="00CA198D" w:rsidRPr="00013D86" w:rsidRDefault="00CA198D" w:rsidP="00CA1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Л.М.,</w:t>
      </w: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директора гімназії, голову атестаційної комісії, яка озвучила атестаційний лист </w:t>
      </w:r>
      <w:proofErr w:type="spellStart"/>
      <w:r w:rsidR="00DA762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Ванчуляк</w:t>
      </w:r>
      <w:proofErr w:type="spellEnd"/>
      <w:r w:rsidR="00DA762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Я.Ю.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вчителя </w:t>
      </w:r>
      <w:r w:rsidR="00DA762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англійської мови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запропонувала за результатами педагогічної діяльності встановити їй відповідність займаній посаді та </w:t>
      </w:r>
      <w:r w:rsidR="00DA762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присвоїти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</w:t>
      </w:r>
      <w:r w:rsidR="00DA762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першої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категорії</w:t>
      </w:r>
      <w:r w:rsidR="00DA762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».</w:t>
      </w:r>
    </w:p>
    <w:p w14:paraId="2932F6A7" w14:textId="77777777" w:rsidR="00CA198D" w:rsidRPr="00171C1C" w:rsidRDefault="00CA198D" w:rsidP="00CA19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232D38D1" w14:textId="733BDDD1" w:rsidR="00CA198D" w:rsidRPr="00171C1C" w:rsidRDefault="00DA7620" w:rsidP="00171C1C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lastRenderedPageBreak/>
        <w:t>Ванчуляк</w:t>
      </w:r>
      <w:proofErr w:type="spellEnd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Яна Юріївна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англійської мови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відповідає займаній посаді та за результатами педагогічної діяльності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присвоїти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першої </w:t>
      </w:r>
      <w:r w:rsidR="00CA198D"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категорії».</w:t>
      </w:r>
    </w:p>
    <w:p w14:paraId="18E95CBB" w14:textId="77777777" w:rsidR="00CA198D" w:rsidRPr="00013D86" w:rsidRDefault="00CA198D" w:rsidP="00CA1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- 5 , проти - 0 , утримались - 0</w:t>
      </w:r>
    </w:p>
    <w:p w14:paraId="55EAB4C9" w14:textId="4511AB03" w:rsidR="00CA198D" w:rsidRPr="00A85886" w:rsidRDefault="00CA198D" w:rsidP="00A858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Секретарю атестаційної комісії оформити атестаційний лист у двох примірниках, які підписують голова атестаційної комісії та секретар. </w:t>
      </w:r>
      <w:proofErr w:type="spellStart"/>
      <w:r w:rsidRPr="00171C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Перший</w:t>
      </w:r>
      <w:r w:rsidRPr="00DA762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примірник</w:t>
      </w:r>
      <w:proofErr w:type="spellEnd"/>
      <w:r w:rsidRPr="00DA762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атестаційного листа видати педагогічному працівнику під підпис та/або надіслати у сканованому вигляді на його електронну адресу (з підтвердженням отримання), другий – додати до його особової справи.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r w:rsidR="00204BE9"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="00DA7620" w:rsidRP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01.04.2025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</w:p>
    <w:p w14:paraId="16194825" w14:textId="35D52A69" w:rsidR="002F01D9" w:rsidRPr="00B0660B" w:rsidRDefault="002F01D9" w:rsidP="00A96D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B066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62F17C1F" w14:textId="52768465" w:rsidR="002F01D9" w:rsidRPr="00013D86" w:rsidRDefault="00696AD6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Л.М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., </w:t>
      </w:r>
      <w:proofErr w:type="spellStart"/>
      <w:r w:rsidR="00E2262F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</w:t>
      </w:r>
      <w:proofErr w:type="spellEnd"/>
      <w:r w:rsidR="00E2262F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директора </w:t>
      </w:r>
      <w:proofErr w:type="spellStart"/>
      <w:r w:rsidR="00E2262F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гімназії,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голову</w:t>
      </w:r>
      <w:proofErr w:type="spellEnd"/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атестаційної комісії, яка озвучила атестаційний лист </w:t>
      </w:r>
      <w:proofErr w:type="spellStart"/>
      <w:r w:rsid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Шастал</w:t>
      </w:r>
      <w:proofErr w:type="spellEnd"/>
      <w:r w:rsid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Н.С.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E2262F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вчителя </w:t>
      </w:r>
      <w:r w:rsid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початкових класів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запропонувала за результатами педагогічної діяльності встановити їй відповідність займаній посаді та </w:t>
      </w:r>
      <w:r w:rsid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присвоїти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вищої категорії».</w:t>
      </w:r>
    </w:p>
    <w:p w14:paraId="65339271" w14:textId="77777777" w:rsidR="002F01D9" w:rsidRPr="00B0660B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066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0685E972" w14:textId="17FBEFB6" w:rsidR="002F01D9" w:rsidRPr="00B0660B" w:rsidRDefault="00B0660B" w:rsidP="00B0660B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Шастал</w:t>
      </w:r>
      <w:proofErr w:type="spellEnd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Надія Сергіївна</w:t>
      </w:r>
      <w:r w:rsidR="002F01D9" w:rsidRP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E2262F" w:rsidRP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початкових класів</w:t>
      </w:r>
      <w:r w:rsidR="002F01D9" w:rsidRP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відповідає займаній посаді та за результатами педагогічної діяльності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присвоїти</w:t>
      </w:r>
      <w:r w:rsidR="002F01D9" w:rsidRP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вищої категорії».</w:t>
      </w:r>
    </w:p>
    <w:p w14:paraId="5A597F92" w14:textId="6FD8B054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- </w:t>
      </w:r>
      <w:r w:rsidR="00E2262F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, проти - 0 , утримались - 0</w:t>
      </w:r>
    </w:p>
    <w:p w14:paraId="59CA3BC7" w14:textId="0945264F" w:rsidR="00F76E52" w:rsidRPr="00A85886" w:rsidRDefault="002F01D9" w:rsidP="00A85886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Секретарю атестаційної комісії оформити атестаційний лист у двох примірниках, які підписують голова атестаційної комісії та секретар. Перший </w:t>
      </w:r>
      <w:r w:rsidR="00FB621C" w:rsidRP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примірник атестаційного листа видати педагогічному пр</w:t>
      </w:r>
      <w:r w:rsidR="00F76E52" w:rsidRPr="00B0660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ацівнику під підпис та надіслати у сканованому вигляді на його електронну адресу друг</w:t>
      </w:r>
      <w:r w:rsidR="00A858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ий дати до його особової справи. (</w:t>
      </w:r>
      <w:r w:rsidR="00204BE9" w:rsidRPr="00A858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B0660B" w:rsidRPr="00A85886">
        <w:rPr>
          <w:rFonts w:ascii="Times New Roman" w:eastAsia="Times New Roman" w:hAnsi="Times New Roman" w:cs="Times New Roman"/>
          <w:sz w:val="24"/>
          <w:szCs w:val="24"/>
          <w:lang w:eastAsia="uk-UA"/>
        </w:rPr>
        <w:t>01.04.2025</w:t>
      </w:r>
      <w:r w:rsidR="00A85886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14:paraId="450C70E8" w14:textId="504BF4D5" w:rsidR="002F01D9" w:rsidRPr="009767E1" w:rsidRDefault="002F01D9" w:rsidP="00A96D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976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СЛУХАЛИ:</w:t>
      </w:r>
    </w:p>
    <w:p w14:paraId="09544CED" w14:textId="1D0ADE6F" w:rsidR="002F01D9" w:rsidRPr="00013D86" w:rsidRDefault="00E2262F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Л.М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.,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т.в.о</w:t>
      </w:r>
      <w:proofErr w:type="spellEnd"/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директора гімназії,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голову атестаційної комісії, яка озвучила атестаційний лист </w:t>
      </w:r>
      <w:proofErr w:type="spellStart"/>
      <w:r w:rsid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Субаш</w:t>
      </w:r>
      <w:proofErr w:type="spellEnd"/>
      <w:r w:rsid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С.В.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вихователя ГПД</w:t>
      </w:r>
      <w:r w:rsidR="00580FE2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запропонувала за результатами педагогічної діяльності встановити їй відповідність займаній посаді та </w:t>
      </w:r>
      <w:r w:rsid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підтвердити раніше присвоєну 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кваліфікаційну категорію «спеціаліст </w:t>
      </w:r>
      <w:r w:rsidR="00FB621C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вищої</w:t>
      </w:r>
      <w:r w:rsidR="002F01D9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категорії».</w:t>
      </w:r>
    </w:p>
    <w:p w14:paraId="0217CF02" w14:textId="2B752777" w:rsidR="002F01D9" w:rsidRPr="009767E1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976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666D27F6" w14:textId="2465DD85" w:rsidR="002F01D9" w:rsidRPr="009767E1" w:rsidRDefault="009767E1" w:rsidP="009767E1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Субаш</w:t>
      </w:r>
      <w:proofErr w:type="spellEnd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Сніжана Володимирівна</w:t>
      </w:r>
      <w:r w:rsidR="002F01D9" w:rsidRP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вихователь ГПД,</w:t>
      </w:r>
      <w:r w:rsidR="002F01D9" w:rsidRP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відповідає займаній посаді та за результатами педагогічної діяльності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підтвердити раніше присвоєну</w:t>
      </w:r>
      <w:r w:rsidR="002F01D9" w:rsidRP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</w:t>
      </w:r>
      <w:r w:rsidR="00FB621C" w:rsidRP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вищої</w:t>
      </w:r>
      <w:r w:rsidR="002F01D9" w:rsidRPr="009767E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категорії».</w:t>
      </w:r>
    </w:p>
    <w:p w14:paraId="04A2F6F8" w14:textId="047BB3F8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- </w:t>
      </w:r>
      <w:r w:rsidR="00FB621C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, проти - 0 , утримались - </w:t>
      </w:r>
      <w:r w:rsidR="00FB621C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</w:t>
      </w:r>
    </w:p>
    <w:p w14:paraId="45FDD1BE" w14:textId="6DD225B1" w:rsidR="006E57F3" w:rsidRPr="00830A34" w:rsidRDefault="002F01D9" w:rsidP="00830A34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232B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Секретарю атестаційної комісії оформити атестаційний лист у двох примірниках, які підписують голова атестаційної комісії та секретар. Перший</w:t>
      </w:r>
      <w:r w:rsidR="009767E1" w:rsidRPr="00F232B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примірник атестаційного листа видати педагогічному працівнику під підпис та надіслати у сканованому вигляді на його електронну адресу другий дати до його особової справи</w:t>
      </w:r>
      <w:r w:rsidR="00830A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(</w:t>
      </w:r>
      <w:r w:rsidR="00204BE9" w:rsidRPr="00830A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9767E1" w:rsidRPr="00830A34">
        <w:rPr>
          <w:rFonts w:ascii="Times New Roman" w:eastAsia="Times New Roman" w:hAnsi="Times New Roman" w:cs="Times New Roman"/>
          <w:sz w:val="24"/>
          <w:szCs w:val="24"/>
          <w:lang w:eastAsia="uk-UA"/>
        </w:rPr>
        <w:t>01.04.2025</w:t>
      </w:r>
      <w:r w:rsidR="00830A34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14:paraId="6665DEE4" w14:textId="0C608530" w:rsidR="006E57F3" w:rsidRPr="00F232B1" w:rsidRDefault="006E57F3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232B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СЛУХАЛИ:</w:t>
      </w:r>
    </w:p>
    <w:p w14:paraId="56150C16" w14:textId="587B933F" w:rsidR="00A85886" w:rsidRPr="00C03A57" w:rsidRDefault="006E57F3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" w:name="_Hlk161927576"/>
      <w:proofErr w:type="spellStart"/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>Месенчук</w:t>
      </w:r>
      <w:proofErr w:type="spellEnd"/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Л.М. </w:t>
      </w:r>
      <w:proofErr w:type="spellStart"/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>т.в.о</w:t>
      </w:r>
      <w:proofErr w:type="spellEnd"/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директора гімназії, голову атестаційної комісії яка озвучила атестаційний лист </w:t>
      </w:r>
      <w:proofErr w:type="spellStart"/>
      <w:r w:rsidR="00F232B1">
        <w:rPr>
          <w:rFonts w:ascii="Times New Roman" w:eastAsia="Times New Roman" w:hAnsi="Times New Roman" w:cs="Times New Roman"/>
          <w:sz w:val="24"/>
          <w:szCs w:val="24"/>
          <w:lang w:eastAsia="uk-UA"/>
        </w:rPr>
        <w:t>Ванчуляка</w:t>
      </w:r>
      <w:proofErr w:type="spellEnd"/>
      <w:r w:rsidR="00F232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В.І.,</w:t>
      </w: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вчителя </w:t>
      </w:r>
      <w:r w:rsidR="00F232B1">
        <w:rPr>
          <w:rFonts w:ascii="Times New Roman" w:eastAsia="Times New Roman" w:hAnsi="Times New Roman" w:cs="Times New Roman"/>
          <w:sz w:val="24"/>
          <w:szCs w:val="24"/>
          <w:lang w:eastAsia="uk-UA"/>
        </w:rPr>
        <w:t>музичного мистецтва</w:t>
      </w: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запропонувала за результатами педаг</w:t>
      </w:r>
      <w:r w:rsidR="00F232B1">
        <w:rPr>
          <w:rFonts w:ascii="Times New Roman" w:eastAsia="Times New Roman" w:hAnsi="Times New Roman" w:cs="Times New Roman"/>
          <w:sz w:val="24"/>
          <w:szCs w:val="24"/>
          <w:lang w:eastAsia="uk-UA"/>
        </w:rPr>
        <w:t>огічної діяльності встановити йому</w:t>
      </w: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відповідність займаній посаді та присвоїти кваліфікаційну категорію </w:t>
      </w:r>
      <w:r w:rsidR="00F232B1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спеціаліст </w:t>
      </w:r>
      <w:r w:rsidR="00F232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другої </w:t>
      </w: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>категорії</w:t>
      </w:r>
      <w:r w:rsidR="00F232B1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Pr="00013D8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bookmarkEnd w:id="3"/>
    </w:p>
    <w:p w14:paraId="7CD9C76F" w14:textId="2868C332" w:rsidR="002F01D9" w:rsidRPr="00ED683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D6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ВИРІШИЛИ:</w:t>
      </w:r>
    </w:p>
    <w:p w14:paraId="49C4F4DF" w14:textId="30935213" w:rsidR="002F01D9" w:rsidRPr="00ED6836" w:rsidRDefault="00ED6836" w:rsidP="00ED6836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Ванчуляк</w:t>
      </w:r>
      <w:proofErr w:type="spellEnd"/>
      <w:r w:rsidRPr="00A312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Валентин Іванович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="002F01D9" w:rsidRPr="00ED683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вчитель</w:t>
      </w:r>
      <w:r w:rsidR="00955CD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музичного мистецтва</w:t>
      </w:r>
      <w:r w:rsidR="002F01D9" w:rsidRPr="00ED683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відповідає займаній посаді та за результатами педагогічної діяльності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присвоїти</w:t>
      </w:r>
      <w:r w:rsidR="002F01D9" w:rsidRPr="00ED683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кваліфікаційну категорію «спеціаліст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другої</w:t>
      </w:r>
      <w:r w:rsidR="00A263AD" w:rsidRPr="00ED683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F01D9" w:rsidRPr="00ED683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категорії».</w:t>
      </w:r>
    </w:p>
    <w:p w14:paraId="23F2D91E" w14:textId="0D4EE32E" w:rsidR="002F01D9" w:rsidRPr="00013D86" w:rsidRDefault="002F01D9" w:rsidP="002F0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- </w:t>
      </w:r>
      <w:r w:rsidR="00A263AD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</w:t>
      </w:r>
      <w:r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, проти - 0 , утримались - 0</w:t>
      </w:r>
    </w:p>
    <w:p w14:paraId="6C5974FF" w14:textId="6AA7C764" w:rsidR="002F01D9" w:rsidRPr="00830A34" w:rsidRDefault="002F01D9" w:rsidP="00830A34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D683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Секретарю атестаційної комісії оформити атестаційний лист у двох примірниках, які підписують голова атестаційної комісії та секретар. Перший примірник атестаційного листа видати педагогічному працівнику під підпис та/або надіслати у сканованому вигляді на його електронну адресу (з підтвердження отримання), другий - додати до його особової справи.</w:t>
      </w:r>
      <w:r w:rsidR="00830A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</w:t>
      </w:r>
      <w:r w:rsidRPr="00830A34">
        <w:rPr>
          <w:rFonts w:ascii="Times New Roman" w:hAnsi="Times New Roman" w:cs="Times New Roman"/>
          <w:sz w:val="24"/>
          <w:szCs w:val="24"/>
          <w:lang w:eastAsia="uk-UA"/>
        </w:rPr>
        <w:t xml:space="preserve">До </w:t>
      </w:r>
      <w:r w:rsidR="00ED6836" w:rsidRPr="00830A34">
        <w:rPr>
          <w:rFonts w:ascii="Times New Roman" w:hAnsi="Times New Roman" w:cs="Times New Roman"/>
          <w:sz w:val="24"/>
          <w:szCs w:val="24"/>
          <w:lang w:eastAsia="uk-UA"/>
        </w:rPr>
        <w:t>01.04.2025</w:t>
      </w:r>
      <w:r w:rsidR="00830A34">
        <w:rPr>
          <w:rFonts w:ascii="Times New Roman" w:hAnsi="Times New Roman" w:cs="Times New Roman"/>
          <w:sz w:val="24"/>
          <w:szCs w:val="24"/>
          <w:lang w:eastAsia="uk-UA"/>
        </w:rPr>
        <w:t>)</w:t>
      </w:r>
    </w:p>
    <w:p w14:paraId="2C863DA5" w14:textId="4AEC69E8" w:rsidR="00665DBC" w:rsidRPr="00665DBC" w:rsidRDefault="00A263AD" w:rsidP="00665DBC">
      <w:pPr>
        <w:pStyle w:val="a4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665DBC">
        <w:rPr>
          <w:rFonts w:ascii="Times New Roman" w:hAnsi="Times New Roman" w:cs="Times New Roman"/>
          <w:b/>
          <w:sz w:val="24"/>
          <w:szCs w:val="24"/>
          <w:lang w:eastAsia="uk-UA"/>
        </w:rPr>
        <w:t>СЛУХАЛИ:</w:t>
      </w:r>
    </w:p>
    <w:p w14:paraId="69BE271C" w14:textId="77777777" w:rsidR="00665DBC" w:rsidRPr="00665DBC" w:rsidRDefault="00A263AD" w:rsidP="00665DBC">
      <w:pPr>
        <w:pStyle w:val="a4"/>
        <w:rPr>
          <w:rFonts w:ascii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665DBC">
        <w:rPr>
          <w:rFonts w:ascii="Times New Roman" w:hAnsi="Times New Roman" w:cs="Times New Roman"/>
          <w:sz w:val="24"/>
          <w:szCs w:val="24"/>
          <w:lang w:eastAsia="uk-UA"/>
        </w:rPr>
        <w:t>Месенчук</w:t>
      </w:r>
      <w:proofErr w:type="spellEnd"/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Л.М. </w:t>
      </w:r>
      <w:proofErr w:type="spellStart"/>
      <w:r w:rsidRPr="00665DBC">
        <w:rPr>
          <w:rFonts w:ascii="Times New Roman" w:hAnsi="Times New Roman" w:cs="Times New Roman"/>
          <w:sz w:val="24"/>
          <w:szCs w:val="24"/>
          <w:lang w:eastAsia="uk-UA"/>
        </w:rPr>
        <w:t>т.в.о</w:t>
      </w:r>
      <w:proofErr w:type="spellEnd"/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. директора гімназії голову атестаційної комісії яка озвучила атестаційний лист </w:t>
      </w:r>
      <w:proofErr w:type="spellStart"/>
      <w:r w:rsidR="00665DBC" w:rsidRPr="00665DBC">
        <w:rPr>
          <w:rFonts w:ascii="Times New Roman" w:hAnsi="Times New Roman" w:cs="Times New Roman"/>
          <w:sz w:val="24"/>
          <w:szCs w:val="24"/>
          <w:lang w:eastAsia="uk-UA"/>
        </w:rPr>
        <w:t>Радевич</w:t>
      </w:r>
      <w:proofErr w:type="spellEnd"/>
      <w:r w:rsidR="00665DBC"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А.С.,</w:t>
      </w:r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вчителя </w:t>
      </w:r>
      <w:r w:rsidR="00665DBC" w:rsidRPr="00665DBC">
        <w:rPr>
          <w:rFonts w:ascii="Times New Roman" w:hAnsi="Times New Roman" w:cs="Times New Roman"/>
          <w:sz w:val="24"/>
          <w:szCs w:val="24"/>
          <w:lang w:eastAsia="uk-UA"/>
        </w:rPr>
        <w:t>історії та правознавства</w:t>
      </w:r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та запропонувала за результатами педагогічної діяльності встановити їй відповідність</w:t>
      </w:r>
      <w:r w:rsidR="00665DBC"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займаній посаді та присвоїти </w:t>
      </w:r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кваліфікаційну категорію </w:t>
      </w:r>
      <w:r w:rsidR="00665DBC" w:rsidRPr="00665DBC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спеціаліст </w:t>
      </w:r>
      <w:r w:rsidR="00665DBC" w:rsidRPr="00665DBC">
        <w:rPr>
          <w:rFonts w:ascii="Times New Roman" w:hAnsi="Times New Roman" w:cs="Times New Roman"/>
          <w:sz w:val="24"/>
          <w:szCs w:val="24"/>
          <w:lang w:eastAsia="uk-UA"/>
        </w:rPr>
        <w:t>першої</w:t>
      </w:r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категорії</w:t>
      </w:r>
      <w:r w:rsidR="00665DBC" w:rsidRPr="00665DBC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665DBC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14:paraId="5A4F8225" w14:textId="77777777" w:rsidR="00BA0757" w:rsidRDefault="00BA0757" w:rsidP="00665DBC">
      <w:pPr>
        <w:pStyle w:val="a4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51BF7E41" w14:textId="640CCE34" w:rsidR="00A263AD" w:rsidRPr="00665DBC" w:rsidRDefault="00A263AD" w:rsidP="00665DBC">
      <w:pPr>
        <w:pStyle w:val="a4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665DBC">
        <w:rPr>
          <w:rFonts w:ascii="Times New Roman" w:hAnsi="Times New Roman" w:cs="Times New Roman"/>
          <w:b/>
          <w:sz w:val="24"/>
          <w:szCs w:val="24"/>
          <w:lang w:eastAsia="uk-UA"/>
        </w:rPr>
        <w:lastRenderedPageBreak/>
        <w:t>ВИРІШИЛИ:</w:t>
      </w:r>
    </w:p>
    <w:p w14:paraId="3E192BC6" w14:textId="36874BA0" w:rsidR="00A263AD" w:rsidRPr="00665DBC" w:rsidRDefault="005339B0" w:rsidP="005339B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A312C1">
        <w:rPr>
          <w:rFonts w:ascii="Times New Roman" w:hAnsi="Times New Roman" w:cs="Times New Roman"/>
          <w:b/>
          <w:sz w:val="24"/>
          <w:szCs w:val="24"/>
          <w:lang w:eastAsia="uk-UA"/>
        </w:rPr>
        <w:t>Радевич</w:t>
      </w:r>
      <w:proofErr w:type="spellEnd"/>
      <w:r w:rsidRPr="00A312C1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Анастасія Сергіївна</w:t>
      </w:r>
      <w:r>
        <w:rPr>
          <w:rFonts w:ascii="Times New Roman" w:hAnsi="Times New Roman" w:cs="Times New Roman"/>
          <w:sz w:val="24"/>
          <w:szCs w:val="24"/>
          <w:lang w:eastAsia="uk-UA"/>
        </w:rPr>
        <w:t>,</w:t>
      </w:r>
      <w:r w:rsidR="00DB1C5A"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вчитель </w:t>
      </w:r>
      <w:r>
        <w:rPr>
          <w:rFonts w:ascii="Times New Roman" w:hAnsi="Times New Roman" w:cs="Times New Roman"/>
          <w:sz w:val="24"/>
          <w:szCs w:val="24"/>
          <w:lang w:eastAsia="uk-UA"/>
        </w:rPr>
        <w:t>історії та правознавства,</w:t>
      </w:r>
      <w:r w:rsidR="00DB1C5A"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відповідає займаній посаді та за результатами педагогічної діяльності присвоїти кваліфікаційну категорію спеціаліст </w:t>
      </w:r>
      <w:r>
        <w:rPr>
          <w:rFonts w:ascii="Times New Roman" w:hAnsi="Times New Roman" w:cs="Times New Roman"/>
          <w:sz w:val="24"/>
          <w:szCs w:val="24"/>
          <w:lang w:eastAsia="uk-UA"/>
        </w:rPr>
        <w:t>першої</w:t>
      </w:r>
      <w:r w:rsidR="00DB1C5A"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категорії</w:t>
      </w:r>
    </w:p>
    <w:p w14:paraId="7D928220" w14:textId="1C29EDC3" w:rsidR="00DB1C5A" w:rsidRPr="00665DBC" w:rsidRDefault="00DB1C5A" w:rsidP="00665DBC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665DBC">
        <w:rPr>
          <w:rFonts w:ascii="Times New Roman" w:hAnsi="Times New Roman" w:cs="Times New Roman"/>
          <w:sz w:val="24"/>
          <w:szCs w:val="24"/>
          <w:lang w:eastAsia="uk-UA"/>
        </w:rPr>
        <w:t>За-5, проти-0, утримались-0</w:t>
      </w:r>
    </w:p>
    <w:p w14:paraId="0F9325FD" w14:textId="62420B18" w:rsidR="00DB1C5A" w:rsidRPr="00665DBC" w:rsidRDefault="00DB1C5A" w:rsidP="005339B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uk-UA"/>
        </w:rPr>
      </w:pPr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Секретарю атестаційної комісії оформити атестаційний лист у двох примірниках які підписують голова атестаційної комісії та </w:t>
      </w:r>
      <w:proofErr w:type="spellStart"/>
      <w:r w:rsidRPr="00665DBC">
        <w:rPr>
          <w:rFonts w:ascii="Times New Roman" w:hAnsi="Times New Roman" w:cs="Times New Roman"/>
          <w:sz w:val="24"/>
          <w:szCs w:val="24"/>
          <w:lang w:eastAsia="uk-UA"/>
        </w:rPr>
        <w:t>секретар.Перший</w:t>
      </w:r>
      <w:proofErr w:type="spellEnd"/>
      <w:r w:rsidRPr="00665DBC">
        <w:rPr>
          <w:rFonts w:ascii="Times New Roman" w:hAnsi="Times New Roman" w:cs="Times New Roman"/>
          <w:sz w:val="24"/>
          <w:szCs w:val="24"/>
          <w:lang w:eastAsia="uk-UA"/>
        </w:rPr>
        <w:t xml:space="preserve"> примірник атестаційного листа видати педагогічному працівнику під підпис та/або надіслати у сканованому вигляді на його електронну адресу/з підтвердженням отримання/ другий -додати до його особової справи.</w:t>
      </w:r>
      <w:r w:rsidR="003B4AEE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830A34">
        <w:rPr>
          <w:rFonts w:ascii="Times New Roman" w:hAnsi="Times New Roman" w:cs="Times New Roman"/>
          <w:sz w:val="24"/>
          <w:szCs w:val="24"/>
          <w:lang w:eastAsia="uk-UA"/>
        </w:rPr>
        <w:t>(</w:t>
      </w:r>
      <w:r w:rsidR="00830A34" w:rsidRPr="00830A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830A34" w:rsidRPr="00013D8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="00830A3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01.04.2025)</w:t>
      </w:r>
    </w:p>
    <w:p w14:paraId="4E3CFA12" w14:textId="12EC6E84" w:rsidR="00A312C1" w:rsidRPr="00830A34" w:rsidRDefault="00A312C1" w:rsidP="00830A3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A312C1">
        <w:rPr>
          <w:rFonts w:ascii="Times New Roman" w:hAnsi="Times New Roman" w:cs="Times New Roman"/>
          <w:b/>
          <w:sz w:val="24"/>
          <w:szCs w:val="24"/>
          <w:lang w:eastAsia="uk-UA"/>
        </w:rPr>
        <w:t>СЛУХАЛИ:</w:t>
      </w:r>
    </w:p>
    <w:p w14:paraId="14525F48" w14:textId="2C193741" w:rsidR="00A312C1" w:rsidRPr="00A312C1" w:rsidRDefault="00A312C1" w:rsidP="00A312C1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A312C1">
        <w:rPr>
          <w:rFonts w:ascii="Times New Roman" w:hAnsi="Times New Roman" w:cs="Times New Roman"/>
          <w:sz w:val="24"/>
          <w:szCs w:val="24"/>
          <w:lang w:eastAsia="uk-UA"/>
        </w:rPr>
        <w:t>Месенчук</w:t>
      </w:r>
      <w:proofErr w:type="spellEnd"/>
      <w:r w:rsidRPr="00A312C1">
        <w:rPr>
          <w:rFonts w:ascii="Times New Roman" w:hAnsi="Times New Roman" w:cs="Times New Roman"/>
          <w:sz w:val="24"/>
          <w:szCs w:val="24"/>
          <w:lang w:eastAsia="uk-UA"/>
        </w:rPr>
        <w:t xml:space="preserve"> Л.М.,</w:t>
      </w:r>
      <w:proofErr w:type="spellStart"/>
      <w:r w:rsidRPr="00A312C1">
        <w:rPr>
          <w:rFonts w:ascii="Times New Roman" w:hAnsi="Times New Roman" w:cs="Times New Roman"/>
          <w:sz w:val="24"/>
          <w:szCs w:val="24"/>
          <w:lang w:eastAsia="uk-UA"/>
        </w:rPr>
        <w:t>т.в.о</w:t>
      </w:r>
      <w:proofErr w:type="spellEnd"/>
      <w:r w:rsidRPr="00A312C1">
        <w:rPr>
          <w:rFonts w:ascii="Times New Roman" w:hAnsi="Times New Roman" w:cs="Times New Roman"/>
          <w:sz w:val="24"/>
          <w:szCs w:val="24"/>
          <w:lang w:eastAsia="uk-UA"/>
        </w:rPr>
        <w:t xml:space="preserve">. директора гімназії, голову атестаційної комісії, яка озвучила атестаційний лист </w:t>
      </w:r>
      <w:proofErr w:type="spellStart"/>
      <w:r>
        <w:rPr>
          <w:rFonts w:ascii="Times New Roman" w:hAnsi="Times New Roman" w:cs="Times New Roman"/>
          <w:sz w:val="24"/>
          <w:szCs w:val="24"/>
          <w:lang w:eastAsia="uk-UA"/>
        </w:rPr>
        <w:t>Паламарюк</w:t>
      </w:r>
      <w:proofErr w:type="spellEnd"/>
      <w:r>
        <w:rPr>
          <w:rFonts w:ascii="Times New Roman" w:hAnsi="Times New Roman" w:cs="Times New Roman"/>
          <w:sz w:val="24"/>
          <w:szCs w:val="24"/>
          <w:lang w:eastAsia="uk-UA"/>
        </w:rPr>
        <w:t xml:space="preserve"> А</w:t>
      </w:r>
      <w:r w:rsidRPr="00A312C1">
        <w:rPr>
          <w:rFonts w:ascii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hAnsi="Times New Roman" w:cs="Times New Roman"/>
          <w:sz w:val="24"/>
          <w:szCs w:val="24"/>
          <w:lang w:eastAsia="uk-UA"/>
        </w:rPr>
        <w:t>М.</w:t>
      </w:r>
      <w:r w:rsidRPr="00A312C1">
        <w:rPr>
          <w:rFonts w:ascii="Times New Roman" w:hAnsi="Times New Roman" w:cs="Times New Roman"/>
          <w:sz w:val="24"/>
          <w:szCs w:val="24"/>
          <w:lang w:eastAsia="uk-UA"/>
        </w:rPr>
        <w:t xml:space="preserve">,  вчителя 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фізичної </w:t>
      </w:r>
      <w:proofErr w:type="spellStart"/>
      <w:r>
        <w:rPr>
          <w:rFonts w:ascii="Times New Roman" w:hAnsi="Times New Roman" w:cs="Times New Roman"/>
          <w:sz w:val="24"/>
          <w:szCs w:val="24"/>
          <w:lang w:eastAsia="uk-UA"/>
        </w:rPr>
        <w:t>культурт</w:t>
      </w:r>
      <w:proofErr w:type="spellEnd"/>
      <w:r w:rsidRPr="00A312C1">
        <w:rPr>
          <w:rFonts w:ascii="Times New Roman" w:hAnsi="Times New Roman" w:cs="Times New Roman"/>
          <w:sz w:val="24"/>
          <w:szCs w:val="24"/>
          <w:lang w:eastAsia="uk-UA"/>
        </w:rPr>
        <w:t xml:space="preserve"> та запропонувала встановити їй відповідність займаній посаді та підтвердити раніше присвоєну  кваліфікаційну категорію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«спеціаліст вищої категорії» і присвоїти педагогічне звання</w:t>
      </w:r>
      <w:r w:rsidRPr="00A312C1">
        <w:rPr>
          <w:rFonts w:ascii="Times New Roman" w:hAnsi="Times New Roman" w:cs="Times New Roman"/>
          <w:sz w:val="24"/>
          <w:szCs w:val="24"/>
          <w:lang w:eastAsia="uk-UA"/>
        </w:rPr>
        <w:t xml:space="preserve"> «вчитель методист»</w:t>
      </w:r>
    </w:p>
    <w:p w14:paraId="371DFF5C" w14:textId="77777777" w:rsidR="00A312C1" w:rsidRPr="00A312C1" w:rsidRDefault="00A312C1" w:rsidP="00A312C1">
      <w:pPr>
        <w:pStyle w:val="a4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A312C1">
        <w:rPr>
          <w:rFonts w:ascii="Times New Roman" w:hAnsi="Times New Roman" w:cs="Times New Roman"/>
          <w:b/>
          <w:sz w:val="24"/>
          <w:szCs w:val="24"/>
          <w:lang w:eastAsia="uk-UA"/>
        </w:rPr>
        <w:t>ВИРІШИЛИ</w:t>
      </w:r>
    </w:p>
    <w:p w14:paraId="14DA3ABA" w14:textId="3C26FC52" w:rsidR="00A312C1" w:rsidRPr="00A312C1" w:rsidRDefault="00A312C1" w:rsidP="00A312C1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A312C1">
        <w:rPr>
          <w:rFonts w:ascii="Times New Roman" w:hAnsi="Times New Roman" w:cs="Times New Roman"/>
          <w:sz w:val="24"/>
          <w:szCs w:val="24"/>
          <w:lang w:eastAsia="uk-UA"/>
        </w:rPr>
        <w:t>1.</w:t>
      </w:r>
      <w:r w:rsidRPr="00A312C1">
        <w:rPr>
          <w:rFonts w:ascii="Times New Roman" w:hAnsi="Times New Roman" w:cs="Times New Roman"/>
          <w:sz w:val="24"/>
          <w:szCs w:val="24"/>
          <w:lang w:eastAsia="uk-UA"/>
        </w:rPr>
        <w:tab/>
      </w:r>
      <w:proofErr w:type="spellStart"/>
      <w:r w:rsidRPr="00955CDF">
        <w:rPr>
          <w:rFonts w:ascii="Times New Roman" w:hAnsi="Times New Roman" w:cs="Times New Roman"/>
          <w:b/>
          <w:sz w:val="24"/>
          <w:szCs w:val="24"/>
          <w:lang w:eastAsia="uk-UA"/>
        </w:rPr>
        <w:t>Паламарюк</w:t>
      </w:r>
      <w:proofErr w:type="spellEnd"/>
      <w:r w:rsidRPr="00955CDF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Альона Миколаївна</w:t>
      </w:r>
      <w:r w:rsidRPr="00A312C1">
        <w:rPr>
          <w:rFonts w:ascii="Times New Roman" w:hAnsi="Times New Roman" w:cs="Times New Roman"/>
          <w:sz w:val="24"/>
          <w:szCs w:val="24"/>
          <w:lang w:eastAsia="uk-UA"/>
        </w:rPr>
        <w:t xml:space="preserve">, вчитель </w:t>
      </w:r>
      <w:r>
        <w:rPr>
          <w:rFonts w:ascii="Times New Roman" w:hAnsi="Times New Roman" w:cs="Times New Roman"/>
          <w:sz w:val="24"/>
          <w:szCs w:val="24"/>
          <w:lang w:eastAsia="uk-UA"/>
        </w:rPr>
        <w:t>фізичної культури</w:t>
      </w:r>
      <w:r w:rsidRPr="00A312C1">
        <w:rPr>
          <w:rFonts w:ascii="Times New Roman" w:hAnsi="Times New Roman" w:cs="Times New Roman"/>
          <w:sz w:val="24"/>
          <w:szCs w:val="24"/>
          <w:lang w:eastAsia="uk-UA"/>
        </w:rPr>
        <w:t>, відповідає займаній посаді та за результатами педагогічної діяльності підтвердити раніше присвоєну кваліфікаційну категорію «спеці</w:t>
      </w:r>
      <w:r>
        <w:rPr>
          <w:rFonts w:ascii="Times New Roman" w:hAnsi="Times New Roman" w:cs="Times New Roman"/>
          <w:sz w:val="24"/>
          <w:szCs w:val="24"/>
          <w:lang w:eastAsia="uk-UA"/>
        </w:rPr>
        <w:t>аліст вищої категорії» та  присвоїти</w:t>
      </w:r>
      <w:r w:rsidRPr="00A312C1">
        <w:rPr>
          <w:rFonts w:ascii="Times New Roman" w:hAnsi="Times New Roman" w:cs="Times New Roman"/>
          <w:sz w:val="24"/>
          <w:szCs w:val="24"/>
          <w:lang w:eastAsia="uk-UA"/>
        </w:rPr>
        <w:t xml:space="preserve"> педагогічне звання «вчитель методист»</w:t>
      </w:r>
    </w:p>
    <w:p w14:paraId="130B9DEE" w14:textId="77777777" w:rsidR="00A312C1" w:rsidRPr="00A312C1" w:rsidRDefault="00A312C1" w:rsidP="00A312C1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A312C1">
        <w:rPr>
          <w:rFonts w:ascii="Times New Roman" w:hAnsi="Times New Roman" w:cs="Times New Roman"/>
          <w:sz w:val="24"/>
          <w:szCs w:val="24"/>
          <w:lang w:eastAsia="uk-UA"/>
        </w:rPr>
        <w:t>За - 5 , проти - 0 , утримались - 0</w:t>
      </w:r>
    </w:p>
    <w:p w14:paraId="3FB67B51" w14:textId="77777777" w:rsidR="00A312C1" w:rsidRPr="00A312C1" w:rsidRDefault="00A312C1" w:rsidP="00A312C1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A312C1">
        <w:rPr>
          <w:rFonts w:ascii="Times New Roman" w:hAnsi="Times New Roman" w:cs="Times New Roman"/>
          <w:sz w:val="24"/>
          <w:szCs w:val="24"/>
          <w:lang w:eastAsia="uk-UA"/>
        </w:rPr>
        <w:t>2.</w:t>
      </w:r>
      <w:r w:rsidRPr="00A312C1">
        <w:rPr>
          <w:rFonts w:ascii="Times New Roman" w:hAnsi="Times New Roman" w:cs="Times New Roman"/>
          <w:sz w:val="24"/>
          <w:szCs w:val="24"/>
          <w:lang w:eastAsia="uk-UA"/>
        </w:rPr>
        <w:tab/>
        <w:t>Секретарю атестаційної комісії оформити атестаційний лист у двох примірниках, які підписують голова атестаційної комісії та секретар. Перший примірник атестаційного листа видати педагогічному працівнику під підпис та/або надіслати у сканованому вигляді на його електронну адресу (з підтвердження отримання), другий - додати до його особової справи.</w:t>
      </w:r>
    </w:p>
    <w:p w14:paraId="56A5B3AF" w14:textId="77777777" w:rsidR="00A312C1" w:rsidRPr="00A312C1" w:rsidRDefault="00A312C1" w:rsidP="00955CDF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uk-UA"/>
        </w:rPr>
      </w:pPr>
      <w:r w:rsidRPr="00A312C1">
        <w:rPr>
          <w:rFonts w:ascii="Times New Roman" w:hAnsi="Times New Roman" w:cs="Times New Roman"/>
          <w:sz w:val="24"/>
          <w:szCs w:val="24"/>
          <w:lang w:eastAsia="uk-UA"/>
        </w:rPr>
        <w:t>До 01.04.2025</w:t>
      </w:r>
    </w:p>
    <w:p w14:paraId="16BABD88" w14:textId="0114822B" w:rsidR="00955CDF" w:rsidRPr="00D511C7" w:rsidRDefault="00955CDF" w:rsidP="00955CDF">
      <w:pPr>
        <w:pStyle w:val="a4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955CDF">
        <w:rPr>
          <w:rFonts w:ascii="Times New Roman" w:hAnsi="Times New Roman" w:cs="Times New Roman"/>
          <w:sz w:val="24"/>
          <w:szCs w:val="24"/>
          <w:lang w:eastAsia="uk-UA"/>
        </w:rPr>
        <w:t xml:space="preserve">  </w:t>
      </w:r>
      <w:r w:rsidRPr="00D511C7">
        <w:rPr>
          <w:rFonts w:ascii="Times New Roman" w:hAnsi="Times New Roman" w:cs="Times New Roman"/>
          <w:b/>
          <w:sz w:val="24"/>
          <w:szCs w:val="24"/>
          <w:lang w:eastAsia="uk-UA"/>
        </w:rPr>
        <w:t>СЛУХАЛИ:</w:t>
      </w:r>
    </w:p>
    <w:p w14:paraId="1505C59A" w14:textId="06C9603F" w:rsidR="00955CDF" w:rsidRPr="00955CDF" w:rsidRDefault="00955CDF" w:rsidP="00955C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955CDF">
        <w:rPr>
          <w:rFonts w:ascii="Times New Roman" w:hAnsi="Times New Roman" w:cs="Times New Roman"/>
          <w:sz w:val="24"/>
          <w:szCs w:val="24"/>
          <w:lang w:eastAsia="uk-UA"/>
        </w:rPr>
        <w:t>Месенчук</w:t>
      </w:r>
      <w:proofErr w:type="spellEnd"/>
      <w:r w:rsidRPr="00955CDF">
        <w:rPr>
          <w:rFonts w:ascii="Times New Roman" w:hAnsi="Times New Roman" w:cs="Times New Roman"/>
          <w:sz w:val="24"/>
          <w:szCs w:val="24"/>
          <w:lang w:eastAsia="uk-UA"/>
        </w:rPr>
        <w:t xml:space="preserve"> Л.М. </w:t>
      </w:r>
      <w:proofErr w:type="spellStart"/>
      <w:r w:rsidRPr="00955CDF">
        <w:rPr>
          <w:rFonts w:ascii="Times New Roman" w:hAnsi="Times New Roman" w:cs="Times New Roman"/>
          <w:sz w:val="24"/>
          <w:szCs w:val="24"/>
          <w:lang w:eastAsia="uk-UA"/>
        </w:rPr>
        <w:t>т.в.о</w:t>
      </w:r>
      <w:proofErr w:type="spellEnd"/>
      <w:r w:rsidRPr="00955CDF">
        <w:rPr>
          <w:rFonts w:ascii="Times New Roman" w:hAnsi="Times New Roman" w:cs="Times New Roman"/>
          <w:sz w:val="24"/>
          <w:szCs w:val="24"/>
          <w:lang w:eastAsia="uk-UA"/>
        </w:rPr>
        <w:t xml:space="preserve">. директора гімназії, голову атестаційної комісії яка озвучила атестаційний лист </w:t>
      </w:r>
      <w:proofErr w:type="spellStart"/>
      <w:r w:rsidR="00D511C7">
        <w:rPr>
          <w:rFonts w:ascii="Times New Roman" w:hAnsi="Times New Roman" w:cs="Times New Roman"/>
          <w:sz w:val="24"/>
          <w:szCs w:val="24"/>
          <w:lang w:eastAsia="uk-UA"/>
        </w:rPr>
        <w:t>ДулебиМ</w:t>
      </w:r>
      <w:r w:rsidRPr="00955CDF">
        <w:rPr>
          <w:rFonts w:ascii="Times New Roman" w:hAnsi="Times New Roman" w:cs="Times New Roman"/>
          <w:sz w:val="24"/>
          <w:szCs w:val="24"/>
          <w:lang w:eastAsia="uk-UA"/>
        </w:rPr>
        <w:t>.</w:t>
      </w:r>
      <w:r w:rsidR="00D511C7">
        <w:rPr>
          <w:rFonts w:ascii="Times New Roman" w:hAnsi="Times New Roman" w:cs="Times New Roman"/>
          <w:sz w:val="24"/>
          <w:szCs w:val="24"/>
          <w:lang w:eastAsia="uk-UA"/>
        </w:rPr>
        <w:t>В</w:t>
      </w:r>
      <w:proofErr w:type="spellEnd"/>
      <w:r w:rsidR="00D511C7">
        <w:rPr>
          <w:rFonts w:ascii="Times New Roman" w:hAnsi="Times New Roman" w:cs="Times New Roman"/>
          <w:sz w:val="24"/>
          <w:szCs w:val="24"/>
          <w:lang w:eastAsia="uk-UA"/>
        </w:rPr>
        <w:t>.</w:t>
      </w:r>
      <w:r w:rsidRPr="00955CDF">
        <w:rPr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r w:rsidR="00D511C7">
        <w:rPr>
          <w:rFonts w:ascii="Times New Roman" w:hAnsi="Times New Roman" w:cs="Times New Roman"/>
          <w:sz w:val="24"/>
          <w:szCs w:val="24"/>
          <w:lang w:eastAsia="uk-UA"/>
        </w:rPr>
        <w:t>практичного психолога</w:t>
      </w:r>
      <w:r w:rsidRPr="00955CDF">
        <w:rPr>
          <w:rFonts w:ascii="Times New Roman" w:hAnsi="Times New Roman" w:cs="Times New Roman"/>
          <w:sz w:val="24"/>
          <w:szCs w:val="24"/>
          <w:lang w:eastAsia="uk-UA"/>
        </w:rPr>
        <w:t xml:space="preserve"> та запропонувала за результатами педагогічної діяльності встановити </w:t>
      </w:r>
      <w:r w:rsidR="00D511C7">
        <w:rPr>
          <w:rFonts w:ascii="Times New Roman" w:hAnsi="Times New Roman" w:cs="Times New Roman"/>
          <w:sz w:val="24"/>
          <w:szCs w:val="24"/>
          <w:lang w:eastAsia="uk-UA"/>
        </w:rPr>
        <w:t>їй</w:t>
      </w:r>
      <w:r w:rsidRPr="00955CDF">
        <w:rPr>
          <w:rFonts w:ascii="Times New Roman" w:hAnsi="Times New Roman" w:cs="Times New Roman"/>
          <w:sz w:val="24"/>
          <w:szCs w:val="24"/>
          <w:lang w:eastAsia="uk-UA"/>
        </w:rPr>
        <w:t xml:space="preserve"> відповідність займаній посаді та присвоїти кваліфікаційну категорію «спеціаліст другої категорії».</w:t>
      </w:r>
    </w:p>
    <w:p w14:paraId="197A6B75" w14:textId="77777777" w:rsidR="00955CDF" w:rsidRPr="00D511C7" w:rsidRDefault="00955CDF" w:rsidP="00955CDF">
      <w:pPr>
        <w:pStyle w:val="a4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D511C7">
        <w:rPr>
          <w:rFonts w:ascii="Times New Roman" w:hAnsi="Times New Roman" w:cs="Times New Roman"/>
          <w:b/>
          <w:sz w:val="24"/>
          <w:szCs w:val="24"/>
          <w:lang w:eastAsia="uk-UA"/>
        </w:rPr>
        <w:t>ВИРІШИЛИ:</w:t>
      </w:r>
    </w:p>
    <w:p w14:paraId="08791810" w14:textId="1C0EE5DE" w:rsidR="00955CDF" w:rsidRPr="00955CDF" w:rsidRDefault="00955CDF" w:rsidP="00955C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955CDF">
        <w:rPr>
          <w:rFonts w:ascii="Times New Roman" w:hAnsi="Times New Roman" w:cs="Times New Roman"/>
          <w:sz w:val="24"/>
          <w:szCs w:val="24"/>
          <w:lang w:eastAsia="uk-UA"/>
        </w:rPr>
        <w:t>1.</w:t>
      </w:r>
      <w:r w:rsidRPr="00955CDF">
        <w:rPr>
          <w:rFonts w:ascii="Times New Roman" w:hAnsi="Times New Roman" w:cs="Times New Roman"/>
          <w:sz w:val="24"/>
          <w:szCs w:val="24"/>
          <w:lang w:eastAsia="uk-UA"/>
        </w:rPr>
        <w:tab/>
      </w:r>
      <w:proofErr w:type="spellStart"/>
      <w:r w:rsidR="00D511C7" w:rsidRPr="00D511C7">
        <w:rPr>
          <w:rFonts w:ascii="Times New Roman" w:hAnsi="Times New Roman" w:cs="Times New Roman"/>
          <w:b/>
          <w:sz w:val="24"/>
          <w:szCs w:val="24"/>
          <w:lang w:eastAsia="uk-UA"/>
        </w:rPr>
        <w:t>Дулеба</w:t>
      </w:r>
      <w:proofErr w:type="spellEnd"/>
      <w:r w:rsidR="00D511C7" w:rsidRPr="00D511C7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Марина Василівна</w:t>
      </w:r>
      <w:r w:rsidRPr="00955CDF">
        <w:rPr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r w:rsidR="00D511C7">
        <w:rPr>
          <w:rFonts w:ascii="Times New Roman" w:hAnsi="Times New Roman" w:cs="Times New Roman"/>
          <w:sz w:val="24"/>
          <w:szCs w:val="24"/>
          <w:lang w:eastAsia="uk-UA"/>
        </w:rPr>
        <w:t>практичний психолог</w:t>
      </w:r>
      <w:r w:rsidRPr="00955CDF">
        <w:rPr>
          <w:rFonts w:ascii="Times New Roman" w:hAnsi="Times New Roman" w:cs="Times New Roman"/>
          <w:sz w:val="24"/>
          <w:szCs w:val="24"/>
          <w:lang w:eastAsia="uk-UA"/>
        </w:rPr>
        <w:t>, відповідає займаній посаді та за результатами педагогічної діяльності присвоїти кваліфікаційну категорію «спеціаліст другої категорії».</w:t>
      </w:r>
    </w:p>
    <w:p w14:paraId="289CC5E7" w14:textId="77777777" w:rsidR="00955CDF" w:rsidRPr="00955CDF" w:rsidRDefault="00955CDF" w:rsidP="00955C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955CDF">
        <w:rPr>
          <w:rFonts w:ascii="Times New Roman" w:hAnsi="Times New Roman" w:cs="Times New Roman"/>
          <w:sz w:val="24"/>
          <w:szCs w:val="24"/>
          <w:lang w:eastAsia="uk-UA"/>
        </w:rPr>
        <w:t>За - 5 , проти - 0 , утримались - 0</w:t>
      </w:r>
    </w:p>
    <w:p w14:paraId="2160E937" w14:textId="77777777" w:rsidR="00955CDF" w:rsidRPr="00955CDF" w:rsidRDefault="00955CDF" w:rsidP="00955C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955CDF">
        <w:rPr>
          <w:rFonts w:ascii="Times New Roman" w:hAnsi="Times New Roman" w:cs="Times New Roman"/>
          <w:sz w:val="24"/>
          <w:szCs w:val="24"/>
          <w:lang w:eastAsia="uk-UA"/>
        </w:rPr>
        <w:t>2.</w:t>
      </w:r>
      <w:r w:rsidRPr="00955CDF">
        <w:rPr>
          <w:rFonts w:ascii="Times New Roman" w:hAnsi="Times New Roman" w:cs="Times New Roman"/>
          <w:sz w:val="24"/>
          <w:szCs w:val="24"/>
          <w:lang w:eastAsia="uk-UA"/>
        </w:rPr>
        <w:tab/>
        <w:t>Секретарю атестаційної комісії оформити атестаційний лист у двох примірниках, які підписують голова атестаційної комісії та секретар. Перший примірник атестаційного листа видати педагогічному працівнику під підпис та/або надіслати у сканованому вигляді на його електронну адресу (з підтвердження отримання), другий - додати до його особової справи.</w:t>
      </w:r>
    </w:p>
    <w:p w14:paraId="1AC9466F" w14:textId="01E4C614" w:rsidR="00A312C1" w:rsidRPr="00955CDF" w:rsidRDefault="00955CDF" w:rsidP="00D511C7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uk-UA"/>
        </w:rPr>
      </w:pPr>
      <w:r w:rsidRPr="00955CDF">
        <w:rPr>
          <w:rFonts w:ascii="Times New Roman" w:hAnsi="Times New Roman" w:cs="Times New Roman"/>
          <w:sz w:val="24"/>
          <w:szCs w:val="24"/>
          <w:lang w:eastAsia="uk-UA"/>
        </w:rPr>
        <w:t>До 01.04.2025</w:t>
      </w:r>
    </w:p>
    <w:p w14:paraId="104D4726" w14:textId="77777777" w:rsidR="00955CDF" w:rsidRPr="00C03A57" w:rsidRDefault="00955CDF" w:rsidP="00C03A57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5BDC2A4" w14:textId="2FCBC6CC" w:rsidR="002F01D9" w:rsidRPr="00C03A57" w:rsidRDefault="002F01D9" w:rsidP="00C03A57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Голова </w:t>
      </w:r>
      <w:r w:rsidR="00EC395D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атестаційної комісії:                             </w:t>
      </w:r>
      <w:r w:rsidR="005339B0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</w:t>
      </w:r>
      <w:r w:rsidR="00EC395D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Лариса МЕСЕНЧУК</w:t>
      </w:r>
      <w:r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  </w:t>
      </w:r>
    </w:p>
    <w:p w14:paraId="37818F79" w14:textId="5C1C0DB7" w:rsidR="002F01D9" w:rsidRPr="00C03A57" w:rsidRDefault="00CA198D" w:rsidP="00C03A57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2F01D9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Секретар</w:t>
      </w:r>
      <w:r w:rsidR="00EC395D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:</w:t>
      </w:r>
      <w:r w:rsidR="002F01D9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</w:t>
      </w:r>
      <w:r w:rsidR="00EC395D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        </w:t>
      </w:r>
      <w:r w:rsidR="005339B0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</w:t>
      </w:r>
      <w:r w:rsidR="00EC395D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Марія ВОЙТОВИЧ</w:t>
      </w:r>
    </w:p>
    <w:p w14:paraId="4C082408" w14:textId="37964040" w:rsidR="00EC395D" w:rsidRPr="00C03A57" w:rsidRDefault="00EC395D" w:rsidP="00C03A57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Члени атестаційної комісії:                                 </w:t>
      </w:r>
      <w:r w:rsidR="005339B0"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Леся ДЯЧУК</w:t>
      </w:r>
    </w:p>
    <w:p w14:paraId="3399F48A" w14:textId="4AAC553A" w:rsidR="00EC395D" w:rsidRPr="00C03A57" w:rsidRDefault="00EC395D" w:rsidP="00C03A57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                                        Ніна ТУЛЮЛЮК</w:t>
      </w:r>
    </w:p>
    <w:p w14:paraId="0EAE8775" w14:textId="361EAC04" w:rsidR="007232F2" w:rsidRDefault="00EC395D" w:rsidP="00C03A57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C03A5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                                        Тетяна РАДЕВИЧ</w:t>
      </w:r>
    </w:p>
    <w:p w14:paraId="51B9E82C" w14:textId="77777777" w:rsidR="00BA0757" w:rsidRPr="00C03A57" w:rsidRDefault="00BA0757" w:rsidP="00C03A57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</w:p>
    <w:p w14:paraId="0A698AF5" w14:textId="5326B236" w:rsidR="007232F2" w:rsidRDefault="007232F2" w:rsidP="002F01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013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З рішенням атестаційної </w:t>
      </w:r>
      <w:proofErr w:type="spellStart"/>
      <w:r w:rsidRPr="00013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комісіі</w:t>
      </w:r>
      <w:proofErr w:type="spellEnd"/>
      <w:r w:rsidRPr="00013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ознайомленні:</w:t>
      </w:r>
    </w:p>
    <w:p w14:paraId="43C5A463" w14:textId="77777777" w:rsid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  <w:sectPr w:rsidR="00EA11DF" w:rsidSect="008464AE">
          <w:pgSz w:w="11906" w:h="16838"/>
          <w:pgMar w:top="284" w:right="850" w:bottom="0" w:left="1417" w:header="708" w:footer="708" w:gutter="0"/>
          <w:cols w:space="708"/>
          <w:docGrid w:linePitch="360"/>
        </w:sectPr>
      </w:pPr>
    </w:p>
    <w:p w14:paraId="0E8FB5FC" w14:textId="266675E5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Драгомерецька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Л.В.</w:t>
      </w:r>
    </w:p>
    <w:p w14:paraId="2BE4C69B" w14:textId="16FCD242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EA11DF">
        <w:rPr>
          <w:rFonts w:ascii="Times New Roman" w:hAnsi="Times New Roman" w:cs="Times New Roman"/>
          <w:sz w:val="24"/>
          <w:szCs w:val="24"/>
          <w:lang w:eastAsia="uk-UA"/>
        </w:rPr>
        <w:t>Куца Г.В.</w:t>
      </w:r>
    </w:p>
    <w:p w14:paraId="7C1AEDAA" w14:textId="2F49336E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Мунтян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А.І.</w:t>
      </w:r>
    </w:p>
    <w:p w14:paraId="2646D5E9" w14:textId="6143AA4F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Курілова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І.В.</w:t>
      </w:r>
    </w:p>
    <w:p w14:paraId="7BE9802C" w14:textId="50A1EF72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Субаш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С.В.</w:t>
      </w:r>
    </w:p>
    <w:p w14:paraId="6F6BB8F6" w14:textId="626FFF03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r w:rsidRPr="00EA11DF">
        <w:rPr>
          <w:rFonts w:ascii="Times New Roman" w:hAnsi="Times New Roman" w:cs="Times New Roman"/>
          <w:sz w:val="24"/>
          <w:szCs w:val="24"/>
          <w:lang w:eastAsia="uk-UA"/>
        </w:rPr>
        <w:t>Антонова Є.В.</w:t>
      </w:r>
    </w:p>
    <w:p w14:paraId="7D96FB17" w14:textId="21880EEA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Шастал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Н.С.</w:t>
      </w:r>
    </w:p>
    <w:p w14:paraId="7BB0F06F" w14:textId="3244F9B5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Дячук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О.В.</w:t>
      </w:r>
    </w:p>
    <w:p w14:paraId="1B2C7424" w14:textId="342F03C3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Ванчуляк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В.І.</w:t>
      </w:r>
    </w:p>
    <w:p w14:paraId="0AB0324D" w14:textId="7AEF5D79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Паламарюк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А.М.</w:t>
      </w:r>
    </w:p>
    <w:p w14:paraId="4BE1DF78" w14:textId="5925A1B2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Дулеба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М.В.</w:t>
      </w:r>
    </w:p>
    <w:p w14:paraId="13B91FE8" w14:textId="0D5190AF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Ванчуляк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Я.Ю.</w:t>
      </w:r>
    </w:p>
    <w:p w14:paraId="0D28491E" w14:textId="40EE0F1D" w:rsidR="00EA11DF" w:rsidRPr="00EA11DF" w:rsidRDefault="00EA11DF" w:rsidP="00EA11DF">
      <w:pPr>
        <w:pStyle w:val="a4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EA11DF">
        <w:rPr>
          <w:rFonts w:ascii="Times New Roman" w:hAnsi="Times New Roman" w:cs="Times New Roman"/>
          <w:sz w:val="24"/>
          <w:szCs w:val="24"/>
          <w:lang w:eastAsia="uk-UA"/>
        </w:rPr>
        <w:t>Радевич</w:t>
      </w:r>
      <w:proofErr w:type="spellEnd"/>
      <w:r w:rsidRPr="00EA11DF">
        <w:rPr>
          <w:rFonts w:ascii="Times New Roman" w:hAnsi="Times New Roman" w:cs="Times New Roman"/>
          <w:sz w:val="24"/>
          <w:szCs w:val="24"/>
          <w:lang w:eastAsia="uk-UA"/>
        </w:rPr>
        <w:t xml:space="preserve"> А.С.</w:t>
      </w:r>
    </w:p>
    <w:p w14:paraId="0DF45650" w14:textId="77777777" w:rsidR="00EA11DF" w:rsidRDefault="00EA11DF" w:rsidP="007232F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sectPr w:rsidR="00EA11DF" w:rsidSect="00EA11DF">
          <w:type w:val="continuous"/>
          <w:pgSz w:w="11906" w:h="16838"/>
          <w:pgMar w:top="568" w:right="850" w:bottom="850" w:left="1417" w:header="708" w:footer="708" w:gutter="0"/>
          <w:cols w:num="2" w:space="708"/>
          <w:docGrid w:linePitch="360"/>
        </w:sectPr>
      </w:pPr>
    </w:p>
    <w:p w14:paraId="63AF8806" w14:textId="10404DC6" w:rsidR="007232F2" w:rsidRPr="00013D86" w:rsidRDefault="007232F2" w:rsidP="007232F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sectPr w:rsidR="007232F2" w:rsidRPr="00013D86" w:rsidSect="00EA11DF">
      <w:type w:val="continuous"/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456112C"/>
    <w:multiLevelType w:val="hybridMultilevel"/>
    <w:tmpl w:val="77741EE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E28D5"/>
    <w:multiLevelType w:val="multilevel"/>
    <w:tmpl w:val="5E94A7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DE411B1"/>
    <w:multiLevelType w:val="hybridMultilevel"/>
    <w:tmpl w:val="3DB833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66CF9"/>
    <w:multiLevelType w:val="hybridMultilevel"/>
    <w:tmpl w:val="43129F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11D38"/>
    <w:multiLevelType w:val="hybridMultilevel"/>
    <w:tmpl w:val="E9B462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A6924"/>
    <w:multiLevelType w:val="hybridMultilevel"/>
    <w:tmpl w:val="9D0084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F34EE"/>
    <w:multiLevelType w:val="hybridMultilevel"/>
    <w:tmpl w:val="7012F7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9333E8"/>
    <w:multiLevelType w:val="hybridMultilevel"/>
    <w:tmpl w:val="894827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D35B7"/>
    <w:multiLevelType w:val="hybridMultilevel"/>
    <w:tmpl w:val="30FC8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C61A5"/>
    <w:multiLevelType w:val="hybridMultilevel"/>
    <w:tmpl w:val="3DB833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A16D47"/>
    <w:multiLevelType w:val="hybridMultilevel"/>
    <w:tmpl w:val="9C387B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C6785"/>
    <w:multiLevelType w:val="hybridMultilevel"/>
    <w:tmpl w:val="ECBEE8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B7E03"/>
    <w:multiLevelType w:val="hybridMultilevel"/>
    <w:tmpl w:val="37F2B9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D6969"/>
    <w:multiLevelType w:val="hybridMultilevel"/>
    <w:tmpl w:val="80E8D644"/>
    <w:lvl w:ilvl="0" w:tplc="1D545F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92558D"/>
    <w:multiLevelType w:val="hybridMultilevel"/>
    <w:tmpl w:val="6A7214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F50345"/>
    <w:multiLevelType w:val="multilevel"/>
    <w:tmpl w:val="53A666E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F6B1360"/>
    <w:multiLevelType w:val="hybridMultilevel"/>
    <w:tmpl w:val="9F3C6D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4"/>
  </w:num>
  <w:num w:numId="6">
    <w:abstractNumId w:val="3"/>
  </w:num>
  <w:num w:numId="7">
    <w:abstractNumId w:val="16"/>
  </w:num>
  <w:num w:numId="8">
    <w:abstractNumId w:val="9"/>
  </w:num>
  <w:num w:numId="9">
    <w:abstractNumId w:val="10"/>
  </w:num>
  <w:num w:numId="10">
    <w:abstractNumId w:val="15"/>
  </w:num>
  <w:num w:numId="11">
    <w:abstractNumId w:val="13"/>
  </w:num>
  <w:num w:numId="12">
    <w:abstractNumId w:val="14"/>
  </w:num>
  <w:num w:numId="13">
    <w:abstractNumId w:val="7"/>
  </w:num>
  <w:num w:numId="14">
    <w:abstractNumId w:val="6"/>
  </w:num>
  <w:num w:numId="15">
    <w:abstractNumId w:val="11"/>
  </w:num>
  <w:num w:numId="16">
    <w:abstractNumId w:val="12"/>
  </w:num>
  <w:num w:numId="17">
    <w:abstractNumId w:val="5"/>
  </w:num>
  <w:num w:numId="18">
    <w:abstractNumId w:val="17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D9"/>
    <w:rsid w:val="00013D86"/>
    <w:rsid w:val="00036BAD"/>
    <w:rsid w:val="0015190F"/>
    <w:rsid w:val="00171C1C"/>
    <w:rsid w:val="001C14D5"/>
    <w:rsid w:val="00204BE9"/>
    <w:rsid w:val="00230168"/>
    <w:rsid w:val="002574BF"/>
    <w:rsid w:val="00291F29"/>
    <w:rsid w:val="002F01D9"/>
    <w:rsid w:val="00317AFA"/>
    <w:rsid w:val="00344FB8"/>
    <w:rsid w:val="003B4AEE"/>
    <w:rsid w:val="004218EE"/>
    <w:rsid w:val="00452FF4"/>
    <w:rsid w:val="004D2C39"/>
    <w:rsid w:val="005339B0"/>
    <w:rsid w:val="00571160"/>
    <w:rsid w:val="00580FE2"/>
    <w:rsid w:val="00621BCD"/>
    <w:rsid w:val="00665DBC"/>
    <w:rsid w:val="00696AD6"/>
    <w:rsid w:val="006E57F3"/>
    <w:rsid w:val="007232F2"/>
    <w:rsid w:val="00830A34"/>
    <w:rsid w:val="008464AE"/>
    <w:rsid w:val="0088189F"/>
    <w:rsid w:val="00883F8F"/>
    <w:rsid w:val="008F5085"/>
    <w:rsid w:val="009207CE"/>
    <w:rsid w:val="00955CDF"/>
    <w:rsid w:val="009767E1"/>
    <w:rsid w:val="009A7C10"/>
    <w:rsid w:val="009B451B"/>
    <w:rsid w:val="00A263AD"/>
    <w:rsid w:val="00A312C1"/>
    <w:rsid w:val="00A36FF5"/>
    <w:rsid w:val="00A85886"/>
    <w:rsid w:val="00A96D07"/>
    <w:rsid w:val="00AC54AF"/>
    <w:rsid w:val="00B0660B"/>
    <w:rsid w:val="00B47F59"/>
    <w:rsid w:val="00BA0757"/>
    <w:rsid w:val="00C03A57"/>
    <w:rsid w:val="00C0440B"/>
    <w:rsid w:val="00C54EF3"/>
    <w:rsid w:val="00C9730B"/>
    <w:rsid w:val="00CA198D"/>
    <w:rsid w:val="00D21C49"/>
    <w:rsid w:val="00D25650"/>
    <w:rsid w:val="00D511C7"/>
    <w:rsid w:val="00DA7620"/>
    <w:rsid w:val="00DB1C5A"/>
    <w:rsid w:val="00E2262F"/>
    <w:rsid w:val="00EA11DF"/>
    <w:rsid w:val="00EC395D"/>
    <w:rsid w:val="00ED6836"/>
    <w:rsid w:val="00F232B1"/>
    <w:rsid w:val="00F76E52"/>
    <w:rsid w:val="00FB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0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E52"/>
    <w:pPr>
      <w:ind w:left="720"/>
      <w:contextualSpacing/>
    </w:pPr>
  </w:style>
  <w:style w:type="paragraph" w:styleId="a4">
    <w:name w:val="No Spacing"/>
    <w:uiPriority w:val="1"/>
    <w:qFormat/>
    <w:rsid w:val="00665D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E52"/>
    <w:pPr>
      <w:ind w:left="720"/>
      <w:contextualSpacing/>
    </w:pPr>
  </w:style>
  <w:style w:type="paragraph" w:styleId="a4">
    <w:name w:val="No Spacing"/>
    <w:uiPriority w:val="1"/>
    <w:qFormat/>
    <w:rsid w:val="00665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3AF95-296F-423D-AB24-BCD2167D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8640</Words>
  <Characters>4925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Надя</cp:lastModifiedBy>
  <cp:revision>41</cp:revision>
  <dcterms:created xsi:type="dcterms:W3CDTF">2024-03-22T07:18:00Z</dcterms:created>
  <dcterms:modified xsi:type="dcterms:W3CDTF">2025-03-21T06:40:00Z</dcterms:modified>
</cp:coreProperties>
</file>