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773" w:rsidRPr="00192773" w:rsidRDefault="00842C45" w:rsidP="00842C45">
      <w:pPr>
        <w:pStyle w:val="a3"/>
        <w:ind w:left="142" w:hanging="142"/>
        <w:jc w:val="both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192773">
        <w:rPr>
          <w:rFonts w:ascii="Times New Roman" w:hAnsi="Times New Roman" w:cs="Times New Roman"/>
          <w:b/>
          <w:i/>
          <w:noProof/>
          <w:sz w:val="72"/>
          <w:szCs w:val="72"/>
          <w:lang w:eastAsia="ru-RU"/>
        </w:rPr>
        <w:t xml:space="preserve">     </w:t>
      </w:r>
      <w:r w:rsidR="00E062C7" w:rsidRPr="00192773">
        <w:rPr>
          <w:rFonts w:ascii="Times New Roman" w:hAnsi="Times New Roman" w:cs="Times New Roman"/>
          <w:noProof/>
          <w:sz w:val="40"/>
          <w:szCs w:val="40"/>
          <w:lang w:eastAsia="ru-RU"/>
        </w:rPr>
        <w:t>План проведення тижня образотворчого мистецтва</w:t>
      </w:r>
    </w:p>
    <w:p w:rsidR="00AC7A18" w:rsidRPr="00192773" w:rsidRDefault="00192773" w:rsidP="00192773">
      <w:pPr>
        <w:pStyle w:val="a3"/>
        <w:ind w:left="142" w:hanging="142"/>
        <w:jc w:val="center"/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</w:pPr>
      <w:r w:rsidRPr="00192773">
        <w:rPr>
          <w:rFonts w:ascii="Times New Roman" w:hAnsi="Times New Roman" w:cs="Times New Roman"/>
          <w:noProof/>
          <w:sz w:val="40"/>
          <w:szCs w:val="40"/>
          <w:lang w:eastAsia="ru-RU"/>
        </w:rPr>
        <w:t>07.10.2024 – 11.10.2024 року</w:t>
      </w:r>
    </w:p>
    <w:p w:rsidR="00AC7A18" w:rsidRPr="00192773" w:rsidRDefault="00AC7A18" w:rsidP="003C5078">
      <w:pPr>
        <w:pStyle w:val="a3"/>
        <w:jc w:val="both"/>
        <w:rPr>
          <w:rFonts w:ascii="Times New Roman" w:hAnsi="Times New Roman" w:cs="Times New Roman"/>
          <w:b/>
          <w:bCs/>
          <w:color w:val="FFC000"/>
          <w:sz w:val="28"/>
          <w:szCs w:val="28"/>
          <w:u w:val="single"/>
        </w:rPr>
      </w:pPr>
    </w:p>
    <w:p w:rsidR="003C5078" w:rsidRPr="00192773" w:rsidRDefault="003C5078" w:rsidP="003C5078">
      <w:pPr>
        <w:pStyle w:val="a3"/>
        <w:jc w:val="both"/>
        <w:rPr>
          <w:rFonts w:ascii="Times New Roman" w:hAnsi="Times New Roman" w:cs="Times New Roman"/>
          <w:b/>
          <w:bCs/>
          <w:color w:val="FFC000"/>
          <w:sz w:val="28"/>
          <w:szCs w:val="28"/>
          <w:u w:val="single"/>
        </w:rPr>
      </w:pPr>
      <w:r w:rsidRPr="00192773">
        <w:rPr>
          <w:rFonts w:ascii="Times New Roman" w:hAnsi="Times New Roman" w:cs="Times New Roman"/>
          <w:b/>
          <w:bCs/>
          <w:color w:val="FFC000"/>
          <w:sz w:val="28"/>
          <w:szCs w:val="28"/>
          <w:u w:val="single"/>
        </w:rPr>
        <w:t>ПОНЕДІЛОК</w:t>
      </w:r>
      <w:r w:rsidR="00470FBD" w:rsidRPr="00192773">
        <w:rPr>
          <w:rFonts w:ascii="Times New Roman" w:hAnsi="Times New Roman" w:cs="Times New Roman"/>
          <w:b/>
          <w:bCs/>
          <w:color w:val="FFC000"/>
          <w:sz w:val="28"/>
          <w:szCs w:val="28"/>
          <w:u w:val="single"/>
        </w:rPr>
        <w:t xml:space="preserve">   7 жовтня</w:t>
      </w:r>
      <w:r w:rsidR="00710658" w:rsidRPr="00192773">
        <w:rPr>
          <w:rFonts w:ascii="Times New Roman" w:hAnsi="Times New Roman" w:cs="Times New Roman"/>
          <w:b/>
          <w:bCs/>
          <w:color w:val="FFC000"/>
          <w:sz w:val="28"/>
          <w:szCs w:val="28"/>
          <w:u w:val="single"/>
        </w:rPr>
        <w:t xml:space="preserve"> 1- </w:t>
      </w:r>
      <w:proofErr w:type="spellStart"/>
      <w:r w:rsidR="00710658" w:rsidRPr="00192773">
        <w:rPr>
          <w:rFonts w:ascii="Times New Roman" w:hAnsi="Times New Roman" w:cs="Times New Roman"/>
          <w:b/>
          <w:bCs/>
          <w:color w:val="FFC000"/>
          <w:sz w:val="28"/>
          <w:szCs w:val="28"/>
          <w:u w:val="single"/>
        </w:rPr>
        <w:t>ші</w:t>
      </w:r>
      <w:proofErr w:type="spellEnd"/>
      <w:r w:rsidR="00710658" w:rsidRPr="00192773">
        <w:rPr>
          <w:rFonts w:ascii="Times New Roman" w:hAnsi="Times New Roman" w:cs="Times New Roman"/>
          <w:b/>
          <w:bCs/>
          <w:color w:val="FFC000"/>
          <w:sz w:val="28"/>
          <w:szCs w:val="28"/>
          <w:u w:val="single"/>
        </w:rPr>
        <w:t xml:space="preserve"> класи</w:t>
      </w:r>
    </w:p>
    <w:p w:rsidR="003C5078" w:rsidRPr="00192773" w:rsidRDefault="003C5078" w:rsidP="003C5078">
      <w:pPr>
        <w:pStyle w:val="a3"/>
        <w:jc w:val="both"/>
        <w:rPr>
          <w:rFonts w:ascii="Times New Roman" w:hAnsi="Times New Roman" w:cs="Times New Roman"/>
          <w:b/>
          <w:color w:val="FFC000"/>
          <w:sz w:val="28"/>
          <w:szCs w:val="28"/>
          <w:u w:val="single"/>
        </w:rPr>
      </w:pPr>
      <w:r w:rsidRPr="00192773">
        <w:rPr>
          <w:rFonts w:ascii="Times New Roman" w:hAnsi="Times New Roman" w:cs="Times New Roman"/>
          <w:b/>
          <w:bCs/>
          <w:color w:val="FFC000"/>
          <w:sz w:val="28"/>
          <w:szCs w:val="28"/>
          <w:u w:val="single"/>
        </w:rPr>
        <w:t xml:space="preserve">Жовтий – колір навчання та  мудрості </w:t>
      </w:r>
    </w:p>
    <w:p w:rsidR="003C5078" w:rsidRPr="00192773" w:rsidRDefault="003C5078" w:rsidP="003C50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>Конкурс прикрас «Сонечка» (Двері класу прикрасити сонечками: колективна або індивідуальні роботи)</w:t>
      </w:r>
    </w:p>
    <w:p w:rsidR="003C5078" w:rsidRPr="00192773" w:rsidRDefault="003C5078" w:rsidP="003C50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>Конкурс «В моєму образі – колір дня!» (Загальне</w:t>
      </w:r>
      <w:r w:rsidR="00470FBD" w:rsidRPr="00192773">
        <w:rPr>
          <w:rFonts w:ascii="Times New Roman" w:hAnsi="Times New Roman" w:cs="Times New Roman"/>
          <w:sz w:val="28"/>
          <w:szCs w:val="28"/>
        </w:rPr>
        <w:t xml:space="preserve"> фото дітей </w:t>
      </w:r>
      <w:r w:rsidRPr="00192773">
        <w:rPr>
          <w:rFonts w:ascii="Times New Roman" w:hAnsi="Times New Roman" w:cs="Times New Roman"/>
          <w:sz w:val="28"/>
          <w:szCs w:val="28"/>
        </w:rPr>
        <w:t xml:space="preserve"> з жовтими елементами в образі)</w:t>
      </w:r>
    </w:p>
    <w:p w:rsidR="003C5078" w:rsidRPr="00192773" w:rsidRDefault="003C5078" w:rsidP="003C50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>Інтерактивна асоціація «Колір дня – жовтий» (Інтерактивна вправа «Асоціативний кущ»)</w:t>
      </w:r>
    </w:p>
    <w:p w:rsidR="003C5078" w:rsidRPr="00192773" w:rsidRDefault="003C5078" w:rsidP="003C50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>Конкурс малюнків «В кожному малюнку – жовтий!»</w:t>
      </w:r>
      <w:r w:rsidRPr="00192773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3C5078" w:rsidRPr="00192773" w:rsidRDefault="003C5078" w:rsidP="003C5078">
      <w:pPr>
        <w:pStyle w:val="a3"/>
        <w:jc w:val="both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192773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ВІВТОРОК </w:t>
      </w:r>
      <w:r w:rsidR="00470FBD" w:rsidRPr="00192773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8 жовтня</w:t>
      </w:r>
      <w:r w:rsidR="00710658" w:rsidRPr="00192773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  2- </w:t>
      </w:r>
      <w:proofErr w:type="spellStart"/>
      <w:r w:rsidR="00710658" w:rsidRPr="00192773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гі</w:t>
      </w:r>
      <w:proofErr w:type="spellEnd"/>
      <w:r w:rsidR="00710658" w:rsidRPr="00192773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класи</w:t>
      </w:r>
    </w:p>
    <w:p w:rsidR="003C5078" w:rsidRPr="00192773" w:rsidRDefault="003C5078" w:rsidP="003C5078">
      <w:pPr>
        <w:pStyle w:val="a3"/>
        <w:jc w:val="both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</w:pPr>
      <w:r w:rsidRPr="00192773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</w:rPr>
        <w:t>Зелений – освіжає і заспокоює</w:t>
      </w:r>
    </w:p>
    <w:p w:rsidR="003C5078" w:rsidRPr="00192773" w:rsidRDefault="003C5078" w:rsidP="003C50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>Конкурс прикрас «Листочки» (Двері класу прикрасити зеленими листочками: колективна або індивідуальні роботи)</w:t>
      </w:r>
    </w:p>
    <w:p w:rsidR="003C5078" w:rsidRPr="00192773" w:rsidRDefault="003C5078" w:rsidP="003C50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 xml:space="preserve">Конкурс «В моєму образі – колір дня!» </w:t>
      </w:r>
      <w:r w:rsidR="00470FBD" w:rsidRPr="00192773">
        <w:rPr>
          <w:rFonts w:ascii="Times New Roman" w:hAnsi="Times New Roman" w:cs="Times New Roman"/>
          <w:sz w:val="28"/>
          <w:szCs w:val="28"/>
        </w:rPr>
        <w:t xml:space="preserve">(Загальне фото дітей </w:t>
      </w:r>
      <w:r w:rsidRPr="00192773">
        <w:rPr>
          <w:rFonts w:ascii="Times New Roman" w:hAnsi="Times New Roman" w:cs="Times New Roman"/>
          <w:sz w:val="28"/>
          <w:szCs w:val="28"/>
        </w:rPr>
        <w:t xml:space="preserve"> з зеленими елементами в образі)</w:t>
      </w:r>
    </w:p>
    <w:p w:rsidR="003C5078" w:rsidRPr="00192773" w:rsidRDefault="003C5078" w:rsidP="003C50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>Інтерактивна асоціація «Колір дня – зелений» (Інтерактивна вправа «Асоціативний кущ»)</w:t>
      </w:r>
    </w:p>
    <w:p w:rsidR="003C5078" w:rsidRPr="00192773" w:rsidRDefault="003C5078" w:rsidP="003C50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>Конкурс малюнків « В кожному малюнку – зелений!»</w:t>
      </w:r>
    </w:p>
    <w:p w:rsidR="003C5078" w:rsidRPr="00192773" w:rsidRDefault="003C5078" w:rsidP="003C5078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192773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  <w:t xml:space="preserve"> СЕРЕДА   </w:t>
      </w:r>
      <w:r w:rsidR="00470FBD" w:rsidRPr="00192773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  <w:t>9 жовтня</w:t>
      </w:r>
      <w:r w:rsidR="00710658" w:rsidRPr="00192773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  <w:t xml:space="preserve"> 3 – ті класи</w:t>
      </w:r>
    </w:p>
    <w:p w:rsidR="003C5078" w:rsidRPr="00192773" w:rsidRDefault="003C5078" w:rsidP="003C5078">
      <w:pPr>
        <w:pStyle w:val="a3"/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  <w:r w:rsidRPr="00192773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  <w:t>Фіолетовий - заспокоює, очищає та зміцнює</w:t>
      </w:r>
    </w:p>
    <w:p w:rsidR="003C5078" w:rsidRPr="00192773" w:rsidRDefault="003C5078" w:rsidP="003C507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>Конкурс прикрас «Фіалка» (Двері класу прикрасити квітками: колективна або індивідуальні роботи)</w:t>
      </w:r>
    </w:p>
    <w:p w:rsidR="003C5078" w:rsidRPr="00192773" w:rsidRDefault="003C5078" w:rsidP="003C507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 xml:space="preserve">Конкурс «В моєму образі – колір дня!» </w:t>
      </w:r>
      <w:r w:rsidR="00470FBD" w:rsidRPr="00192773">
        <w:rPr>
          <w:rFonts w:ascii="Times New Roman" w:hAnsi="Times New Roman" w:cs="Times New Roman"/>
          <w:sz w:val="28"/>
          <w:szCs w:val="28"/>
        </w:rPr>
        <w:t xml:space="preserve">(Загальне фото дітей </w:t>
      </w:r>
      <w:r w:rsidRPr="00192773">
        <w:rPr>
          <w:rFonts w:ascii="Times New Roman" w:hAnsi="Times New Roman" w:cs="Times New Roman"/>
          <w:sz w:val="28"/>
          <w:szCs w:val="28"/>
        </w:rPr>
        <w:t xml:space="preserve"> з фіолетовими елементами в образі)</w:t>
      </w:r>
    </w:p>
    <w:p w:rsidR="003C5078" w:rsidRPr="00192773" w:rsidRDefault="003C5078" w:rsidP="003C507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>Інтерактивна асоціація «Колір дня – фіолетовий » (Інтерактивна вправа «Асоціативний кущ»)</w:t>
      </w:r>
    </w:p>
    <w:p w:rsidR="003C5078" w:rsidRPr="00192773" w:rsidRDefault="003C5078" w:rsidP="003C507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>Конкурс малюнків « В кожному малюнку – фіолетовий!»</w:t>
      </w:r>
    </w:p>
    <w:p w:rsidR="003C5078" w:rsidRPr="00192773" w:rsidRDefault="003C5078" w:rsidP="003C5078">
      <w:pPr>
        <w:pStyle w:val="a3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</w:pPr>
      <w:r w:rsidRPr="00192773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ЧЕТВЕР</w:t>
      </w:r>
      <w:r w:rsidR="00470FBD" w:rsidRPr="00192773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 xml:space="preserve"> 10 жовтня</w:t>
      </w:r>
      <w:r w:rsidR="00710658" w:rsidRPr="00192773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 xml:space="preserve"> 4- ті класи</w:t>
      </w:r>
    </w:p>
    <w:p w:rsidR="003C5078" w:rsidRPr="00192773" w:rsidRDefault="003C5078" w:rsidP="003C5078">
      <w:pPr>
        <w:pStyle w:val="a3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</w:pPr>
      <w:r w:rsidRPr="00192773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Синій – колір творчості , таємниці</w:t>
      </w:r>
    </w:p>
    <w:p w:rsidR="003C5078" w:rsidRPr="00192773" w:rsidRDefault="003C5078" w:rsidP="003C507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>Конкурс прикрас «Сніжинка» (Двері класу прикрасити сніжинками: колективна або індивідуальні роботи)</w:t>
      </w:r>
    </w:p>
    <w:p w:rsidR="003C5078" w:rsidRPr="00192773" w:rsidRDefault="003C5078" w:rsidP="003C507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 xml:space="preserve">Конкурс «В моєму образі – колір дня!» </w:t>
      </w:r>
      <w:r w:rsidR="00470FBD" w:rsidRPr="00192773">
        <w:rPr>
          <w:rFonts w:ascii="Times New Roman" w:hAnsi="Times New Roman" w:cs="Times New Roman"/>
          <w:sz w:val="28"/>
          <w:szCs w:val="28"/>
        </w:rPr>
        <w:t xml:space="preserve">(Загальне фото дітей </w:t>
      </w:r>
      <w:r w:rsidRPr="00192773">
        <w:rPr>
          <w:rFonts w:ascii="Times New Roman" w:hAnsi="Times New Roman" w:cs="Times New Roman"/>
          <w:sz w:val="28"/>
          <w:szCs w:val="28"/>
        </w:rPr>
        <w:t xml:space="preserve"> з синіми елементами в образі)</w:t>
      </w:r>
    </w:p>
    <w:p w:rsidR="003C5078" w:rsidRPr="00192773" w:rsidRDefault="003C5078" w:rsidP="003C507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>Інтерактивна асоціація «Колір дня – синій » (Інтерактивна вправа «Асоціативний кущ»)</w:t>
      </w:r>
    </w:p>
    <w:p w:rsidR="003C5078" w:rsidRPr="00192773" w:rsidRDefault="003C5078" w:rsidP="003C507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>Конкурс малюнків « В кожному малюнку – синій!»</w:t>
      </w:r>
    </w:p>
    <w:p w:rsidR="003C5078" w:rsidRPr="00192773" w:rsidRDefault="003C5078" w:rsidP="003C5078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192773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П’ЯТНИЦЯ</w:t>
      </w:r>
      <w:r w:rsidR="00470FBD" w:rsidRPr="00192773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 11 жовтня</w:t>
      </w:r>
      <w:r w:rsidR="00710658" w:rsidRPr="00192773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1 – 4 класи </w:t>
      </w:r>
    </w:p>
    <w:p w:rsidR="003C5078" w:rsidRPr="00192773" w:rsidRDefault="003C5078" w:rsidP="003C5078">
      <w:pPr>
        <w:pStyle w:val="a3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192773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Червоний – символ життя, енергії, радості</w:t>
      </w:r>
    </w:p>
    <w:p w:rsidR="003C5078" w:rsidRPr="00192773" w:rsidRDefault="003C5078" w:rsidP="003C50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>Конкурс прикрас «Сердечко» (Двері класу прикрасити сердечками: колективна або індивідуальні роботи)</w:t>
      </w:r>
    </w:p>
    <w:p w:rsidR="003C5078" w:rsidRPr="00192773" w:rsidRDefault="003C5078" w:rsidP="003C50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 xml:space="preserve">Конкурс «В моєму образі – колір дня!» </w:t>
      </w:r>
      <w:r w:rsidR="00470FBD" w:rsidRPr="00192773">
        <w:rPr>
          <w:rFonts w:ascii="Times New Roman" w:hAnsi="Times New Roman" w:cs="Times New Roman"/>
          <w:sz w:val="28"/>
          <w:szCs w:val="28"/>
        </w:rPr>
        <w:t xml:space="preserve">(Загальне фото дітей </w:t>
      </w:r>
      <w:r w:rsidRPr="00192773">
        <w:rPr>
          <w:rFonts w:ascii="Times New Roman" w:hAnsi="Times New Roman" w:cs="Times New Roman"/>
          <w:sz w:val="28"/>
          <w:szCs w:val="28"/>
        </w:rPr>
        <w:t xml:space="preserve"> з червоними елементами в образі)</w:t>
      </w:r>
    </w:p>
    <w:p w:rsidR="003C5078" w:rsidRPr="00192773" w:rsidRDefault="003C5078" w:rsidP="003C50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>Інтерактивна асоціація «Колір дня – червоний » (Інтерактивна вправа «Асоціативний кущ»)</w:t>
      </w:r>
    </w:p>
    <w:p w:rsidR="003C5078" w:rsidRPr="00192773" w:rsidRDefault="003C5078" w:rsidP="003C50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773">
        <w:rPr>
          <w:rFonts w:ascii="Times New Roman" w:hAnsi="Times New Roman" w:cs="Times New Roman"/>
          <w:sz w:val="28"/>
          <w:szCs w:val="28"/>
        </w:rPr>
        <w:t>Конкурс малюнків « В кожному малюнку – червоний!»</w:t>
      </w:r>
    </w:p>
    <w:p w:rsidR="00626AF9" w:rsidRPr="00192773" w:rsidRDefault="00626AF9" w:rsidP="0062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6AF9" w:rsidRPr="00192773" w:rsidRDefault="00626AF9" w:rsidP="00626AF9">
      <w:pPr>
        <w:pStyle w:val="mm8nw"/>
        <w:shd w:val="clear" w:color="auto" w:fill="FFFFFF"/>
        <w:spacing w:before="0" w:beforeAutospacing="0" w:after="0" w:afterAutospacing="0"/>
        <w:jc w:val="center"/>
        <w:textAlignment w:val="baseline"/>
        <w:rPr>
          <w:rStyle w:val="2phjq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192773">
        <w:rPr>
          <w:rStyle w:val="2phjq"/>
          <w:b/>
          <w:bCs/>
          <w:color w:val="000000" w:themeColor="text1"/>
          <w:sz w:val="32"/>
          <w:szCs w:val="32"/>
          <w:bdr w:val="none" w:sz="0" w:space="0" w:color="auto" w:frame="1"/>
        </w:rPr>
        <w:lastRenderedPageBreak/>
        <w:t>Звіт про проведення</w:t>
      </w:r>
    </w:p>
    <w:p w:rsidR="00626AF9" w:rsidRPr="00192773" w:rsidRDefault="00626AF9" w:rsidP="00626AF9">
      <w:pPr>
        <w:pStyle w:val="mm8nw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32"/>
          <w:szCs w:val="32"/>
          <w:lang w:eastAsia="ru-RU"/>
        </w:rPr>
      </w:pPr>
      <w:r w:rsidRPr="00192773">
        <w:rPr>
          <w:rStyle w:val="2phjq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тижня </w:t>
      </w:r>
      <w:r w:rsidRPr="00192773">
        <w:rPr>
          <w:b/>
          <w:bCs/>
          <w:color w:val="000000" w:themeColor="text1"/>
          <w:sz w:val="32"/>
          <w:szCs w:val="32"/>
          <w:lang w:eastAsia="ru-RU"/>
        </w:rPr>
        <w:t>образотворчого мистецтва</w:t>
      </w:r>
    </w:p>
    <w:p w:rsidR="00626AF9" w:rsidRPr="00192773" w:rsidRDefault="00626AF9" w:rsidP="00626A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5078" w:rsidRPr="00192773" w:rsidRDefault="003C5078" w:rsidP="00172ADE">
      <w:pPr>
        <w:pStyle w:val="a3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</w:pPr>
    </w:p>
    <w:p w:rsidR="0022455A" w:rsidRPr="00192773" w:rsidRDefault="00E771D2" w:rsidP="00172AD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2773">
        <w:rPr>
          <w:rFonts w:ascii="Times New Roman" w:hAnsi="Times New Roman" w:cs="Times New Roman"/>
          <w:sz w:val="28"/>
          <w:szCs w:val="28"/>
          <w:lang w:val="uk-UA"/>
        </w:rPr>
        <w:t xml:space="preserve">         Однією з найважливіших сфер людського буття є мистецтво. Воно подарувало нам безліч прекрасних вічних творінь: витончену музику, величні шедеври архітектури, глибокодумні книги, вражаючі картини.</w:t>
      </w:r>
      <w:r w:rsidRPr="00192773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У мистецтві укладена велика сила, здатна не тільки піднести людину до верху блаженства, зробивши її кращою, а й скинути її, обернувши на порох.</w:t>
      </w:r>
      <w:r w:rsidRPr="00192773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Мистецтво робить світ людей більш прекрасним, живим і яскравим. Воно допомагає людині розкрити приховані природні таланти, показати свої вміння, висловити душевні переживання, або задовольнити свої естетичні потреби.</w:t>
      </w:r>
      <w:r w:rsidRPr="00192773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Мистецтво зцілює світ, грає на струнах людської душі, керує нами, налаштовує чи засмучує нас, допомагає нам не ставати роботами, а бути живими особистостями з почуттями та емоціями.</w:t>
      </w:r>
    </w:p>
    <w:p w:rsidR="00E771D2" w:rsidRPr="00192773" w:rsidRDefault="00E771D2" w:rsidP="00172AD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2773">
        <w:rPr>
          <w:rFonts w:ascii="Times New Roman" w:hAnsi="Times New Roman" w:cs="Times New Roman"/>
          <w:sz w:val="28"/>
          <w:szCs w:val="28"/>
          <w:lang w:val="uk-UA"/>
        </w:rPr>
        <w:t xml:space="preserve">       З </w:t>
      </w:r>
      <w:r w:rsidRPr="00192773">
        <w:rPr>
          <w:rFonts w:ascii="Times New Roman" w:hAnsi="Times New Roman" w:cs="Times New Roman"/>
          <w:bCs/>
          <w:iCs/>
          <w:sz w:val="28"/>
          <w:szCs w:val="28"/>
          <w:lang w:val="uk-UA"/>
        </w:rPr>
        <w:t>7 по 11 жовтня</w:t>
      </w:r>
      <w:r w:rsidRPr="00192773">
        <w:rPr>
          <w:rFonts w:ascii="Times New Roman" w:hAnsi="Times New Roman" w:cs="Times New Roman"/>
          <w:sz w:val="28"/>
          <w:szCs w:val="28"/>
          <w:lang w:val="uk-UA"/>
        </w:rPr>
        <w:t> в  Чернівецькій гімназії  було проведено </w:t>
      </w:r>
      <w:r w:rsidRPr="00192773">
        <w:rPr>
          <w:rFonts w:ascii="Times New Roman" w:hAnsi="Times New Roman" w:cs="Times New Roman"/>
          <w:bCs/>
          <w:iCs/>
          <w:sz w:val="28"/>
          <w:szCs w:val="28"/>
          <w:lang w:val="uk-UA"/>
        </w:rPr>
        <w:t>Тиждень  образотворчого мистецтва</w:t>
      </w:r>
      <w:r w:rsidRPr="00192773">
        <w:rPr>
          <w:rFonts w:ascii="Times New Roman" w:hAnsi="Times New Roman" w:cs="Times New Roman"/>
          <w:sz w:val="28"/>
          <w:szCs w:val="28"/>
          <w:lang w:val="uk-UA"/>
        </w:rPr>
        <w:t> з</w:t>
      </w:r>
      <w:r w:rsidRPr="0019277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192773">
        <w:rPr>
          <w:rFonts w:ascii="Times New Roman" w:hAnsi="Times New Roman" w:cs="Times New Roman"/>
          <w:sz w:val="28"/>
          <w:szCs w:val="28"/>
          <w:lang w:val="uk-UA"/>
        </w:rPr>
        <w:t>метою ціннісного ставлення до мистецтва, інтелектуального та творчого розвитку гімназистів, підвищення інтересу учнів до предметів, виховання естетичних смаків і патріотичних почуттів. Основними завданнями тижня мистецтва були:</w:t>
      </w:r>
      <w:r w:rsidRPr="00192773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92773">
        <w:rPr>
          <w:rFonts w:ascii="Times New Roman" w:hAnsi="Times New Roman" w:cs="Times New Roman"/>
          <w:sz w:val="28"/>
          <w:szCs w:val="28"/>
          <w:lang w:val="uk-UA"/>
        </w:rPr>
        <w:br/>
        <w:t>- глибше познайомити учнів з багатогранністю мистецтва;</w:t>
      </w:r>
      <w:r w:rsidRPr="00192773">
        <w:rPr>
          <w:rFonts w:ascii="Times New Roman" w:hAnsi="Times New Roman" w:cs="Times New Roman"/>
          <w:sz w:val="28"/>
          <w:szCs w:val="28"/>
          <w:lang w:val="uk-UA"/>
        </w:rPr>
        <w:br/>
        <w:t>- пробудити уяву та фантазію ;</w:t>
      </w:r>
      <w:r w:rsidRPr="00192773">
        <w:rPr>
          <w:rFonts w:ascii="Times New Roman" w:hAnsi="Times New Roman" w:cs="Times New Roman"/>
          <w:sz w:val="28"/>
          <w:szCs w:val="28"/>
          <w:lang w:val="uk-UA"/>
        </w:rPr>
        <w:br/>
        <w:t>- активізувати пізнавальний інтерес здобувачів освіти до мистецтва;</w:t>
      </w:r>
      <w:r w:rsidRPr="00192773">
        <w:rPr>
          <w:rFonts w:ascii="Times New Roman" w:hAnsi="Times New Roman" w:cs="Times New Roman"/>
          <w:sz w:val="28"/>
          <w:szCs w:val="28"/>
          <w:lang w:val="uk-UA"/>
        </w:rPr>
        <w:br/>
        <w:t>- реалізовувати на практиці основний принцип особистісно-орієнтованого підходу до навчання.</w:t>
      </w:r>
    </w:p>
    <w:p w:rsidR="0002488E" w:rsidRPr="00192773" w:rsidRDefault="00B66061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</w:t>
      </w:r>
      <w:r w:rsidR="0002488E"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Цього року проходив тиждень</w:t>
      </w:r>
      <w:r w:rsidR="00172ADE"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образотворчого мистецтва</w:t>
      </w:r>
      <w:r w:rsidR="0002488E"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початкової школи під яскравою назвою «Кольоровий тиждень». Кожен день тижня присвячений певному кольору та має свою тематику.</w:t>
      </w:r>
    </w:p>
    <w:p w:rsidR="00AE6086" w:rsidRPr="00192773" w:rsidRDefault="00B66061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</w:t>
      </w:r>
    </w:p>
    <w:p w:rsidR="00AE6086" w:rsidRPr="00192773" w:rsidRDefault="00AE6086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E6086" w:rsidRPr="00192773" w:rsidRDefault="00AE6086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E6086" w:rsidRPr="00192773" w:rsidRDefault="00AE6086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E6086" w:rsidRPr="00192773" w:rsidRDefault="00AE6086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E6086" w:rsidRPr="00192773" w:rsidRDefault="00AE6086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E6086" w:rsidRPr="00192773" w:rsidRDefault="00AE6086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E6086" w:rsidRPr="00192773" w:rsidRDefault="00AE6086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92773" w:rsidRDefault="00AE6086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</w:t>
      </w:r>
    </w:p>
    <w:p w:rsidR="0002488E" w:rsidRPr="00192773" w:rsidRDefault="00AE6086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  <w:r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    </w:t>
      </w:r>
      <w:r w:rsidR="00B66061"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2488E" w:rsidRPr="0019277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Понеділок </w:t>
      </w:r>
      <w:r w:rsidR="0002488E"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зафарбувався у жовтий колір. Жовтий колір – це колір сонця, радості і оптимізму, навчання та мудрості. </w:t>
      </w:r>
    </w:p>
    <w:p w:rsidR="00F13784" w:rsidRPr="00192773" w:rsidRDefault="00F13784" w:rsidP="00172ADE">
      <w:pPr>
        <w:shd w:val="clear" w:color="auto" w:fill="FFFFFF"/>
        <w:spacing w:line="240" w:lineRule="auto"/>
        <w:jc w:val="both"/>
        <w:rPr>
          <w:noProof/>
          <w:lang w:val="uk-UA" w:eastAsia="uk-UA"/>
        </w:rPr>
      </w:pPr>
    </w:p>
    <w:p w:rsidR="00F13784" w:rsidRPr="00192773" w:rsidRDefault="00270AB2" w:rsidP="00270AB2">
      <w:pPr>
        <w:shd w:val="clear" w:color="auto" w:fill="FFFFFF"/>
        <w:spacing w:line="240" w:lineRule="auto"/>
        <w:jc w:val="both"/>
        <w:rPr>
          <w:noProof/>
          <w:lang w:val="uk-UA" w:eastAsia="uk-UA"/>
        </w:rPr>
      </w:pPr>
      <w:r w:rsidRPr="00192773">
        <w:rPr>
          <w:noProof/>
          <w:lang w:val="uk-UA" w:eastAsia="en-US"/>
        </w:rPr>
        <w:drawing>
          <wp:inline distT="0" distB="0" distL="0" distR="0">
            <wp:extent cx="3276600" cy="3436413"/>
            <wp:effectExtent l="0" t="0" r="0" b="0"/>
            <wp:docPr id="3" name="Рисунок 3" descr="C:\Users\7yasm\Documents\ViberDownloads\0-02-05-4bfb817fb2ab89f0f55cb9f10ed6d292f4bcecdeeff452e1b5de3cc03e163007_1842a6171f066b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yasm\Documents\ViberDownloads\0-02-05-4bfb817fb2ab89f0f55cb9f10ed6d292f4bcecdeeff452e1b5de3cc03e163007_1842a6171f066bb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748" cy="345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02F6" w:rsidRPr="00192773">
        <w:rPr>
          <w:noProof/>
          <w:lang w:val="uk-UA" w:eastAsia="uk-UA"/>
        </w:rPr>
        <w:t xml:space="preserve">  </w:t>
      </w:r>
      <w:r w:rsidR="004002F6" w:rsidRPr="00192773">
        <w:rPr>
          <w:noProof/>
          <w:lang w:val="uk-UA" w:eastAsia="en-US"/>
        </w:rPr>
        <w:drawing>
          <wp:inline distT="0" distB="0" distL="0" distR="0" wp14:anchorId="51D715ED" wp14:editId="16C16217">
            <wp:extent cx="3291840" cy="3429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50" w:rsidRPr="00192773" w:rsidRDefault="00D2490C" w:rsidP="00172ADE">
      <w:pPr>
        <w:shd w:val="clear" w:color="auto" w:fill="FFFFFF"/>
        <w:spacing w:line="240" w:lineRule="auto"/>
        <w:jc w:val="both"/>
        <w:rPr>
          <w:noProof/>
          <w:lang w:val="uk-UA" w:eastAsia="uk-UA"/>
        </w:rPr>
      </w:pPr>
      <w:r w:rsidRPr="00192773">
        <w:rPr>
          <w:noProof/>
          <w:lang w:val="uk-UA" w:eastAsia="en-US"/>
        </w:rPr>
        <w:drawing>
          <wp:inline distT="0" distB="0" distL="0" distR="0" wp14:anchorId="4F58CB52" wp14:editId="77134AB7">
            <wp:extent cx="3131820" cy="33604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2773">
        <w:rPr>
          <w:noProof/>
          <w:lang w:val="uk-UA" w:eastAsia="uk-UA"/>
        </w:rPr>
        <w:t xml:space="preserve">  </w:t>
      </w:r>
      <w:r w:rsidRPr="00192773">
        <w:rPr>
          <w:noProof/>
          <w:lang w:val="uk-UA" w:eastAsia="en-US"/>
        </w:rPr>
        <w:drawing>
          <wp:inline distT="0" distB="0" distL="0" distR="0" wp14:anchorId="6D130E10" wp14:editId="210DFA7E">
            <wp:extent cx="3329436" cy="338264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2806" cy="339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50" w:rsidRPr="00192773" w:rsidRDefault="00D2490C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2773">
        <w:rPr>
          <w:noProof/>
          <w:lang w:val="uk-UA" w:eastAsia="en-US"/>
        </w:rPr>
        <w:lastRenderedPageBreak/>
        <w:drawing>
          <wp:inline distT="0" distB="0" distL="0" distR="0" wp14:anchorId="2F653286" wp14:editId="2804B8D6">
            <wp:extent cx="3055620" cy="332232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2773">
        <w:rPr>
          <w:noProof/>
          <w:lang w:val="uk-UA" w:eastAsia="uk-UA"/>
        </w:rPr>
        <w:t xml:space="preserve">  </w:t>
      </w:r>
      <w:r w:rsidRPr="00192773">
        <w:rPr>
          <w:noProof/>
          <w:lang w:val="uk-UA" w:eastAsia="en-US"/>
        </w:rPr>
        <w:drawing>
          <wp:inline distT="0" distB="0" distL="0" distR="0" wp14:anchorId="6ECBDAB0" wp14:editId="61FEC6EF">
            <wp:extent cx="3368040" cy="332232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68040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D50" w:rsidRPr="00192773" w:rsidRDefault="002B5D50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2488E" w:rsidRPr="00192773" w:rsidRDefault="0002488E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277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Вівторок</w:t>
      </w:r>
      <w:r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нас був зелений д</w:t>
      </w:r>
      <w:r w:rsidR="00172ADE"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ень. Це колір природи, рослин, </w:t>
      </w:r>
      <w:r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</w:t>
      </w:r>
      <w:r w:rsidR="00172ADE"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іжає і заспокоює. </w:t>
      </w:r>
    </w:p>
    <w:p w:rsidR="002159B3" w:rsidRPr="00192773" w:rsidRDefault="002159B3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2773">
        <w:rPr>
          <w:rFonts w:ascii="Times New Roman" w:eastAsia="Times New Roman" w:hAnsi="Times New Roman" w:cs="Times New Roman"/>
          <w:noProof/>
          <w:sz w:val="28"/>
          <w:szCs w:val="28"/>
          <w:lang w:val="uk-UA" w:eastAsia="en-US"/>
        </w:rPr>
        <w:drawing>
          <wp:inline distT="0" distB="0" distL="0" distR="0">
            <wp:extent cx="3261360" cy="3274417"/>
            <wp:effectExtent l="0" t="0" r="0" b="0"/>
            <wp:docPr id="9" name="Рисунок 9" descr="C:\Users\7yasm\Documents\ViberDownloads\0-02-05-19258d60488429411fdd6b174fcd197a878494121cfb313fad8029c2953efdbc_ea655ecfd9bb05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yasm\Documents\ViberDownloads\0-02-05-19258d60488429411fdd6b174fcd197a878494121cfb313fad8029c2953efdbc_ea655ecfd9bb056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49" cy="328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490C" w:rsidRPr="00192773">
        <w:rPr>
          <w:noProof/>
          <w:lang w:val="uk-UA" w:eastAsia="uk-UA"/>
        </w:rPr>
        <w:t xml:space="preserve">   </w:t>
      </w:r>
      <w:r w:rsidR="00D2490C" w:rsidRPr="00192773">
        <w:rPr>
          <w:noProof/>
          <w:lang w:val="uk-UA" w:eastAsia="en-US"/>
        </w:rPr>
        <w:drawing>
          <wp:inline distT="0" distB="0" distL="0" distR="0" wp14:anchorId="7BD7921A" wp14:editId="3523B394">
            <wp:extent cx="3299460" cy="328168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328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90C" w:rsidRPr="00192773" w:rsidRDefault="00D2490C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</w:pPr>
      <w:r w:rsidRPr="00192773">
        <w:rPr>
          <w:noProof/>
          <w:lang w:val="uk-UA" w:eastAsia="uk-UA"/>
        </w:rPr>
        <w:lastRenderedPageBreak/>
        <w:t xml:space="preserve"> </w:t>
      </w:r>
      <w:r w:rsidRPr="00192773">
        <w:rPr>
          <w:b/>
          <w:i/>
          <w:noProof/>
          <w:lang w:val="uk-UA" w:eastAsia="uk-UA"/>
        </w:rPr>
        <w:t xml:space="preserve">  </w:t>
      </w:r>
      <w:r w:rsidRPr="00192773">
        <w:rPr>
          <w:b/>
          <w:i/>
          <w:noProof/>
          <w:lang w:val="uk-UA" w:eastAsia="en-US"/>
        </w:rPr>
        <w:drawing>
          <wp:inline distT="0" distB="0" distL="0" distR="0" wp14:anchorId="5DE78FDC" wp14:editId="276B3EE5">
            <wp:extent cx="3368040" cy="313182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6804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2773">
        <w:rPr>
          <w:b/>
          <w:i/>
          <w:noProof/>
          <w:lang w:val="uk-UA" w:eastAsia="uk-UA"/>
        </w:rPr>
        <w:t xml:space="preserve"> </w:t>
      </w:r>
      <w:r w:rsidRPr="00192773">
        <w:rPr>
          <w:b/>
          <w:i/>
          <w:noProof/>
          <w:lang w:val="uk-UA" w:eastAsia="en-US"/>
        </w:rPr>
        <w:drawing>
          <wp:inline distT="0" distB="0" distL="0" distR="0" wp14:anchorId="4AEDB3F2" wp14:editId="774FE30E">
            <wp:extent cx="3048000" cy="310134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88E" w:rsidRPr="00192773" w:rsidRDefault="0002488E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277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Середа</w:t>
      </w:r>
      <w:r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видалася фіолетовою.  Фіолетовий колір  заспокоює, очищає та зміцнює. </w:t>
      </w:r>
    </w:p>
    <w:p w:rsidR="00A062EC" w:rsidRPr="00192773" w:rsidRDefault="00A062EC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2773">
        <w:rPr>
          <w:rFonts w:ascii="Times New Roman" w:eastAsia="Times New Roman" w:hAnsi="Times New Roman" w:cs="Times New Roman"/>
          <w:noProof/>
          <w:sz w:val="28"/>
          <w:szCs w:val="28"/>
          <w:lang w:val="uk-UA" w:eastAsia="en-US"/>
        </w:rPr>
        <w:drawing>
          <wp:inline distT="0" distB="0" distL="0" distR="0">
            <wp:extent cx="3185160" cy="2956560"/>
            <wp:effectExtent l="0" t="0" r="0" b="0"/>
            <wp:docPr id="14" name="Рисунок 14" descr="C:\Users\7yasm\Documents\ViberDownloads\0-02-05-50167f5921cc586e9e722214bef8fc2a05432d910cf49abc43a9d248382c8a4a_387f6ac15b312f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yasm\Documents\ViberDownloads\0-02-05-50167f5921cc586e9e722214bef8fc2a05432d910cf49abc43a9d248382c8a4a_387f6ac15b312f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490C" w:rsidRPr="00192773">
        <w:rPr>
          <w:noProof/>
          <w:lang w:val="uk-UA" w:eastAsia="en-US"/>
        </w:rPr>
        <w:drawing>
          <wp:inline distT="0" distB="0" distL="0" distR="0" wp14:anchorId="39B04524" wp14:editId="094A197B">
            <wp:extent cx="3467100" cy="295402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90C" w:rsidRPr="00192773" w:rsidRDefault="00D2490C" w:rsidP="00172ADE">
      <w:pPr>
        <w:shd w:val="clear" w:color="auto" w:fill="FFFFFF"/>
        <w:spacing w:line="240" w:lineRule="auto"/>
        <w:jc w:val="both"/>
        <w:rPr>
          <w:noProof/>
          <w:lang w:val="uk-UA" w:eastAsia="uk-UA"/>
        </w:rPr>
      </w:pPr>
      <w:r w:rsidRPr="00192773">
        <w:rPr>
          <w:noProof/>
          <w:lang w:val="uk-UA" w:eastAsia="en-US"/>
        </w:rPr>
        <w:drawing>
          <wp:inline distT="0" distB="0" distL="0" distR="0" wp14:anchorId="6256112B" wp14:editId="34F3FD0F">
            <wp:extent cx="3116580" cy="288036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1658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23B5" w:rsidRPr="00192773">
        <w:rPr>
          <w:noProof/>
          <w:lang w:val="uk-UA" w:eastAsia="uk-UA"/>
        </w:rPr>
        <w:t xml:space="preserve">  </w:t>
      </w:r>
      <w:r w:rsidR="003F23B5" w:rsidRPr="00192773">
        <w:rPr>
          <w:noProof/>
          <w:lang w:val="uk-UA" w:eastAsia="en-US"/>
        </w:rPr>
        <w:drawing>
          <wp:inline distT="0" distB="0" distL="0" distR="0" wp14:anchorId="30E3779B" wp14:editId="54BC011D">
            <wp:extent cx="3368040" cy="288480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6804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3B5" w:rsidRPr="00192773" w:rsidRDefault="003F23B5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2773">
        <w:rPr>
          <w:noProof/>
          <w:lang w:val="uk-UA" w:eastAsia="en-US"/>
        </w:rPr>
        <w:lastRenderedPageBreak/>
        <w:drawing>
          <wp:inline distT="0" distB="0" distL="0" distR="0" wp14:anchorId="2F77EF5A" wp14:editId="03382ABF">
            <wp:extent cx="3284220" cy="282702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2773">
        <w:rPr>
          <w:noProof/>
          <w:lang w:val="uk-UA" w:eastAsia="uk-UA"/>
        </w:rPr>
        <w:t xml:space="preserve">   </w:t>
      </w:r>
      <w:r w:rsidRPr="00192773">
        <w:rPr>
          <w:noProof/>
          <w:lang w:val="uk-UA" w:eastAsia="en-US"/>
        </w:rPr>
        <w:drawing>
          <wp:inline distT="0" distB="0" distL="0" distR="0" wp14:anchorId="156C9953" wp14:editId="0646EA6A">
            <wp:extent cx="3261360" cy="292608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2EC" w:rsidRPr="00192773" w:rsidRDefault="00A062EC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2488E" w:rsidRPr="00192773" w:rsidRDefault="0002488E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 </w:t>
      </w:r>
      <w:r w:rsidRPr="0019277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 xml:space="preserve">четвер </w:t>
      </w:r>
      <w:r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нас був синім. Синій вважається кольором інтуїції. Він стимулює мислення. А як красиво він виглядає!</w:t>
      </w:r>
    </w:p>
    <w:p w:rsidR="0002488E" w:rsidRPr="00192773" w:rsidRDefault="00AE501B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2773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   </w:t>
      </w:r>
      <w:r w:rsidRPr="00192773">
        <w:rPr>
          <w:rFonts w:ascii="Times New Roman" w:eastAsia="Times New Roman" w:hAnsi="Times New Roman" w:cs="Times New Roman"/>
          <w:noProof/>
          <w:sz w:val="28"/>
          <w:szCs w:val="28"/>
          <w:lang w:val="uk-UA" w:eastAsia="en-US"/>
        </w:rPr>
        <w:drawing>
          <wp:inline distT="0" distB="0" distL="0" distR="0" wp14:anchorId="7B814EAC" wp14:editId="2AB4181F">
            <wp:extent cx="3032760" cy="3108957"/>
            <wp:effectExtent l="0" t="0" r="0" b="0"/>
            <wp:docPr id="2" name="Рисунок 2" descr="C:\Users\7yasm\Documents\ViberDownloads\0-02-05-0fd867209f44368d35f143fc9d6b0cae7c66d1edab72894668407e32aa559ddf_3766203a4f9f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yasm\Documents\ViberDownloads\0-02-05-0fd867209f44368d35f143fc9d6b0cae7c66d1edab72894668407e32aa559ddf_3766203a4f9f52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288" cy="31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773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   </w:t>
      </w:r>
      <w:r w:rsidR="002159B3" w:rsidRPr="00192773">
        <w:rPr>
          <w:rFonts w:ascii="Times New Roman" w:eastAsia="Times New Roman" w:hAnsi="Times New Roman" w:cs="Times New Roman"/>
          <w:noProof/>
          <w:sz w:val="28"/>
          <w:szCs w:val="28"/>
          <w:lang w:val="uk-UA" w:eastAsia="en-US"/>
        </w:rPr>
        <w:drawing>
          <wp:inline distT="0" distB="0" distL="0" distR="0">
            <wp:extent cx="3078480" cy="3112770"/>
            <wp:effectExtent l="0" t="0" r="0" b="0"/>
            <wp:docPr id="7" name="Рисунок 7" descr="C:\Users\7yasm\Documents\ViberDownloads\0-02-05-953bfb1bcca6b9bbd3e4af2666b3bedb9ae0dcc4ce943d7bd463ad9ac4a33491_5e063b9fe5ef3d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yasm\Documents\ViberDownloads\0-02-05-953bfb1bcca6b9bbd3e4af2666b3bedb9ae0dcc4ce943d7bd463ad9ac4a33491_5e063b9fe5ef3d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83" cy="311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88E" w:rsidRPr="00192773" w:rsidRDefault="006602E6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2773">
        <w:rPr>
          <w:noProof/>
          <w:lang w:val="uk-UA" w:eastAsia="en-US"/>
        </w:rPr>
        <w:drawing>
          <wp:inline distT="0" distB="0" distL="0" distR="0" wp14:anchorId="602BC9CD" wp14:editId="5C055CCA">
            <wp:extent cx="3116580" cy="284988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1658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2773">
        <w:rPr>
          <w:noProof/>
          <w:lang w:val="uk-UA" w:eastAsia="uk-UA"/>
        </w:rPr>
        <w:t xml:space="preserve">   </w:t>
      </w:r>
      <w:r w:rsidRPr="00192773">
        <w:rPr>
          <w:noProof/>
          <w:lang w:val="uk-UA" w:eastAsia="en-US"/>
        </w:rPr>
        <w:drawing>
          <wp:inline distT="0" distB="0" distL="0" distR="0" wp14:anchorId="781A3EF9" wp14:editId="38F92F8F">
            <wp:extent cx="2895600" cy="286512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ADE" w:rsidRPr="00192773" w:rsidRDefault="00D2490C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2773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lastRenderedPageBreak/>
        <w:t xml:space="preserve"> </w:t>
      </w:r>
      <w:r w:rsidR="002159B3" w:rsidRPr="00192773">
        <w:rPr>
          <w:rFonts w:ascii="Times New Roman" w:eastAsia="Times New Roman" w:hAnsi="Times New Roman" w:cs="Times New Roman"/>
          <w:noProof/>
          <w:sz w:val="28"/>
          <w:szCs w:val="28"/>
          <w:lang w:val="uk-UA" w:eastAsia="en-US"/>
        </w:rPr>
        <w:drawing>
          <wp:inline distT="0" distB="0" distL="0" distR="0">
            <wp:extent cx="3276600" cy="3040380"/>
            <wp:effectExtent l="0" t="0" r="0" b="0"/>
            <wp:docPr id="8" name="Рисунок 8" descr="C:\Users\7yasm\Documents\ViberDownloads\0-02-05-6095a9686683a471704cd4df74feed7e4c94e9fe2fdca463d1f8b192385507f9_7f11c6fb6ec4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yasm\Documents\ViberDownloads\0-02-05-6095a9686683a471704cd4df74feed7e4c94e9fe2fdca463d1f8b192385507f9_7f11c6fb6ec4541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596" cy="304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773">
        <w:rPr>
          <w:noProof/>
          <w:lang w:val="uk-UA" w:eastAsia="uk-UA"/>
        </w:rPr>
        <w:t xml:space="preserve"> </w:t>
      </w:r>
      <w:r w:rsidRPr="00192773">
        <w:rPr>
          <w:noProof/>
          <w:lang w:val="uk-UA" w:eastAsia="en-US"/>
        </w:rPr>
        <w:drawing>
          <wp:inline distT="0" distB="0" distL="0" distR="0" wp14:anchorId="6730257E" wp14:editId="3252D6F7">
            <wp:extent cx="3307080" cy="3060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ADE" w:rsidRPr="00192773" w:rsidRDefault="003F23B5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2773">
        <w:rPr>
          <w:noProof/>
          <w:lang w:val="uk-UA" w:eastAsia="en-US"/>
        </w:rPr>
        <w:drawing>
          <wp:inline distT="0" distB="0" distL="0" distR="0" wp14:anchorId="6407DAFF" wp14:editId="153125D9">
            <wp:extent cx="3352800" cy="389382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2773">
        <w:rPr>
          <w:noProof/>
          <w:lang w:val="uk-UA" w:eastAsia="uk-UA"/>
        </w:rPr>
        <w:t xml:space="preserve">  </w:t>
      </w:r>
      <w:r w:rsidRPr="00192773">
        <w:rPr>
          <w:noProof/>
          <w:lang w:val="uk-UA" w:eastAsia="en-US"/>
        </w:rPr>
        <w:drawing>
          <wp:inline distT="0" distB="0" distL="0" distR="0" wp14:anchorId="0899A9E4" wp14:editId="77A6D6D0">
            <wp:extent cx="3131820" cy="387858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ADE" w:rsidRPr="00192773" w:rsidRDefault="00172ADE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2488E" w:rsidRPr="00192773" w:rsidRDefault="0002488E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277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П’ятниця</w:t>
      </w:r>
      <w:r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червона. Недарма червоний асоціюється з сонцем, вогнем, енергією, коханням. Він  надає впевненості, заряджає енергією, позбавляє від туги і негативних емоцій, викликає відчуття тепла і має зігріваючу дію.</w:t>
      </w:r>
    </w:p>
    <w:p w:rsidR="00AE501B" w:rsidRPr="00192773" w:rsidRDefault="00AE501B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192773">
        <w:rPr>
          <w:rFonts w:ascii="Times New Roman" w:eastAsia="Times New Roman" w:hAnsi="Times New Roman" w:cs="Times New Roman"/>
          <w:noProof/>
          <w:sz w:val="28"/>
          <w:szCs w:val="28"/>
          <w:lang w:val="uk-UA" w:eastAsia="en-US"/>
        </w:rPr>
        <w:lastRenderedPageBreak/>
        <w:drawing>
          <wp:inline distT="0" distB="0" distL="0" distR="0">
            <wp:extent cx="3078480" cy="3162300"/>
            <wp:effectExtent l="0" t="0" r="0" b="0"/>
            <wp:docPr id="4" name="Рисунок 4" descr="C:\Users\7yasm\Documents\ViberDownloads\0-02-05-abee706c36dddeedfa827db7df3aea228f2b4f3d41f1cb39d68947855957769e_944bf14fb4d79b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yasm\Documents\ViberDownloads\0-02-05-abee706c36dddeedfa827db7df3aea228f2b4f3d41f1cb39d68947855957769e_944bf14fb4d79bc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80" cy="31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83B" w:rsidRPr="00192773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      </w:t>
      </w:r>
      <w:r w:rsidR="0011283B" w:rsidRPr="00192773">
        <w:rPr>
          <w:rFonts w:ascii="Times New Roman" w:eastAsia="Times New Roman" w:hAnsi="Times New Roman" w:cs="Times New Roman"/>
          <w:noProof/>
          <w:sz w:val="28"/>
          <w:szCs w:val="28"/>
          <w:lang w:val="uk-UA" w:eastAsia="en-US"/>
        </w:rPr>
        <w:drawing>
          <wp:inline distT="0" distB="0" distL="0" distR="0">
            <wp:extent cx="3192780" cy="3184525"/>
            <wp:effectExtent l="0" t="0" r="0" b="0"/>
            <wp:docPr id="5" name="Рисунок 5" descr="C:\Users\7yasm\Documents\ViberDownloads\0-02-05-a0df546b2da0f024aba262db1234b7bd588b11d02592d15787f4ef6d7bddc280_c4d00c9cdc532e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yasm\Documents\ViberDownloads\0-02-05-a0df546b2da0f024aba262db1234b7bd588b11d02592d15787f4ef6d7bddc280_c4d00c9cdc532e4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132" cy="319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F9D" w:rsidRPr="00192773" w:rsidRDefault="00BD5F9D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</w:p>
    <w:p w:rsidR="00A062EC" w:rsidRPr="00192773" w:rsidRDefault="00BD5F9D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192773">
        <w:rPr>
          <w:noProof/>
          <w:lang w:val="uk-UA" w:eastAsia="en-US"/>
        </w:rPr>
        <w:drawing>
          <wp:inline distT="0" distB="0" distL="0" distR="0" wp14:anchorId="3C9C39F2" wp14:editId="5067D59A">
            <wp:extent cx="3467100" cy="2552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2773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  <w:r w:rsidR="00A062EC" w:rsidRPr="00192773">
        <w:rPr>
          <w:rFonts w:ascii="Times New Roman" w:eastAsia="Times New Roman" w:hAnsi="Times New Roman" w:cs="Times New Roman"/>
          <w:noProof/>
          <w:sz w:val="28"/>
          <w:szCs w:val="28"/>
          <w:lang w:val="uk-UA" w:eastAsia="en-US"/>
        </w:rPr>
        <w:drawing>
          <wp:inline distT="0" distB="0" distL="0" distR="0">
            <wp:extent cx="3101340" cy="2613660"/>
            <wp:effectExtent l="0" t="0" r="0" b="0"/>
            <wp:docPr id="15" name="Рисунок 15" descr="C:\Users\7yasm\Documents\ViberDownloads\0-02-05-9575239a516390fd77b151cc69b673b695b7e32ab7ac87e0416e6d53512af88d_a7ddfe1c6ba423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yasm\Documents\ViberDownloads\0-02-05-9575239a516390fd77b151cc69b673b695b7e32ab7ac87e0416e6d53512af88d_a7ddfe1c6ba423a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641" cy="261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9B3" w:rsidRPr="00192773" w:rsidRDefault="002159B3" w:rsidP="00172ADE">
      <w:pPr>
        <w:shd w:val="clear" w:color="auto" w:fill="FFFFFF"/>
        <w:spacing w:line="240" w:lineRule="auto"/>
        <w:jc w:val="both"/>
        <w:rPr>
          <w:noProof/>
          <w:lang w:val="uk-UA" w:eastAsia="uk-UA"/>
        </w:rPr>
      </w:pPr>
      <w:r w:rsidRPr="00192773">
        <w:rPr>
          <w:rFonts w:ascii="Times New Roman" w:eastAsia="Times New Roman" w:hAnsi="Times New Roman" w:cs="Times New Roman"/>
          <w:noProof/>
          <w:sz w:val="28"/>
          <w:szCs w:val="28"/>
          <w:lang w:val="uk-UA" w:eastAsia="en-US"/>
        </w:rPr>
        <w:drawing>
          <wp:inline distT="0" distB="0" distL="0" distR="0">
            <wp:extent cx="3048000" cy="2583180"/>
            <wp:effectExtent l="0" t="0" r="0" b="0"/>
            <wp:docPr id="10" name="Рисунок 10" descr="C:\Users\7yasm\Documents\ViberDownloads\0-02-05-37955f1dcc5c941954276e35099b27ef2624b2257bd017cb34f518b2fa188394_b274b40979ed9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yasm\Documents\ViberDownloads\0-02-05-37955f1dcc5c941954276e35099b27ef2624b2257bd017cb34f518b2fa188394_b274b40979ed96c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157" cy="258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5F9D" w:rsidRPr="00192773">
        <w:rPr>
          <w:noProof/>
          <w:lang w:val="uk-UA" w:eastAsia="uk-UA"/>
        </w:rPr>
        <w:t xml:space="preserve">  </w:t>
      </w:r>
      <w:r w:rsidR="00BD5F9D" w:rsidRPr="00192773">
        <w:rPr>
          <w:noProof/>
          <w:lang w:val="uk-UA" w:eastAsia="en-US"/>
        </w:rPr>
        <w:drawing>
          <wp:inline distT="0" distB="0" distL="0" distR="0" wp14:anchorId="45A98569" wp14:editId="7BD8F123">
            <wp:extent cx="3390900" cy="25298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3B5" w:rsidRPr="00192773" w:rsidRDefault="003F23B5" w:rsidP="00172ADE">
      <w:pPr>
        <w:shd w:val="clear" w:color="auto" w:fill="FFFFFF"/>
        <w:spacing w:line="240" w:lineRule="auto"/>
        <w:jc w:val="both"/>
        <w:rPr>
          <w:noProof/>
          <w:lang w:val="uk-UA" w:eastAsia="uk-UA"/>
        </w:rPr>
      </w:pPr>
      <w:r w:rsidRPr="00192773">
        <w:rPr>
          <w:noProof/>
          <w:lang w:val="uk-UA" w:eastAsia="en-US"/>
        </w:rPr>
        <w:lastRenderedPageBreak/>
        <w:drawing>
          <wp:inline distT="0" distB="0" distL="0" distR="0" wp14:anchorId="7B9FE4D7" wp14:editId="56B1C566">
            <wp:extent cx="3261360" cy="348234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2773">
        <w:rPr>
          <w:noProof/>
          <w:lang w:val="uk-UA" w:eastAsia="uk-UA"/>
        </w:rPr>
        <w:t xml:space="preserve">   </w:t>
      </w:r>
      <w:r w:rsidRPr="00192773">
        <w:rPr>
          <w:noProof/>
          <w:lang w:val="uk-UA" w:eastAsia="en-US"/>
        </w:rPr>
        <w:drawing>
          <wp:inline distT="0" distB="0" distL="0" distR="0" wp14:anchorId="6BC0A037" wp14:editId="6737617C">
            <wp:extent cx="3177540" cy="349123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77540" cy="349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3B5" w:rsidRPr="00192773" w:rsidRDefault="003F23B5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2773">
        <w:rPr>
          <w:noProof/>
          <w:lang w:val="uk-UA" w:eastAsia="en-US"/>
        </w:rPr>
        <w:drawing>
          <wp:inline distT="0" distB="0" distL="0" distR="0" wp14:anchorId="5424A0B7" wp14:editId="08EA3B0F">
            <wp:extent cx="3253740" cy="32385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66C4" w:rsidRPr="00192773">
        <w:rPr>
          <w:noProof/>
          <w:lang w:val="uk-UA" w:eastAsia="uk-UA"/>
        </w:rPr>
        <w:t xml:space="preserve">  </w:t>
      </w:r>
      <w:r w:rsidRPr="00192773">
        <w:rPr>
          <w:noProof/>
          <w:lang w:val="uk-UA" w:eastAsia="en-US"/>
        </w:rPr>
        <w:drawing>
          <wp:inline distT="0" distB="0" distL="0" distR="0" wp14:anchorId="50B4ADA7" wp14:editId="1AAE0FC5">
            <wp:extent cx="3223260" cy="322770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88E" w:rsidRPr="00192773" w:rsidRDefault="0002488E" w:rsidP="00172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27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Протягом тижня ми переконалися, як кольори зцілюють нас, змінюють наш настрій і внутрішній стан, заспокоюють і змушують діяти, розпалюють творчу думку, допомагають зосередитися. Ентузіазм, творчий підхід учителів допомогли зробити тиждень початкової школи справжнім святом як для дітей, так і для дорослих. Кожен день «Кольорового тижня» пройшов на високому емоційному підйомі та позитиві. Вчитися, дійсно, цікаво і весело!</w:t>
      </w:r>
    </w:p>
    <w:p w:rsidR="00E771D2" w:rsidRPr="00192773" w:rsidRDefault="00E771D2" w:rsidP="00E771D2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771D2" w:rsidRPr="00192773" w:rsidSect="00842C45">
      <w:pgSz w:w="11906" w:h="16838"/>
      <w:pgMar w:top="568" w:right="707" w:bottom="142" w:left="709" w:header="708" w:footer="708" w:gutter="0"/>
      <w:pgBorders w:display="firstPage" w:offsetFrom="page">
        <w:top w:val="thickThinLargeGap" w:sz="24" w:space="24" w:color="31849B" w:themeColor="accent5" w:themeShade="BF"/>
        <w:left w:val="thickThinLargeGap" w:sz="24" w:space="24" w:color="31849B" w:themeColor="accent5" w:themeShade="BF"/>
        <w:bottom w:val="thinThickLargeGap" w:sz="24" w:space="24" w:color="31849B" w:themeColor="accent5" w:themeShade="BF"/>
        <w:right w:val="thinThickLargeGap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51812"/>
    <w:multiLevelType w:val="hybridMultilevel"/>
    <w:tmpl w:val="5B3473AE"/>
    <w:lvl w:ilvl="0" w:tplc="36442122">
      <w:start w:val="1"/>
      <w:numFmt w:val="decimal"/>
      <w:lvlText w:val="%1."/>
      <w:lvlJc w:val="left"/>
      <w:pPr>
        <w:ind w:left="885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F1F7664"/>
    <w:multiLevelType w:val="hybridMultilevel"/>
    <w:tmpl w:val="439AC358"/>
    <w:lvl w:ilvl="0" w:tplc="BD50190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 w15:restartNumberingAfterBreak="0">
    <w:nsid w:val="72127AED"/>
    <w:multiLevelType w:val="hybridMultilevel"/>
    <w:tmpl w:val="5B3473AE"/>
    <w:lvl w:ilvl="0" w:tplc="36442122">
      <w:start w:val="1"/>
      <w:numFmt w:val="decimal"/>
      <w:lvlText w:val="%1."/>
      <w:lvlJc w:val="left"/>
      <w:pPr>
        <w:ind w:left="885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74912642"/>
    <w:multiLevelType w:val="hybridMultilevel"/>
    <w:tmpl w:val="A8C411C0"/>
    <w:lvl w:ilvl="0" w:tplc="5712D9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B2DE2"/>
    <w:multiLevelType w:val="hybridMultilevel"/>
    <w:tmpl w:val="439AC358"/>
    <w:lvl w:ilvl="0" w:tplc="BD50190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078"/>
    <w:rsid w:val="0002488E"/>
    <w:rsid w:val="0011283B"/>
    <w:rsid w:val="00172ADE"/>
    <w:rsid w:val="00192773"/>
    <w:rsid w:val="002159B3"/>
    <w:rsid w:val="0022455A"/>
    <w:rsid w:val="00270AB2"/>
    <w:rsid w:val="002B5D50"/>
    <w:rsid w:val="003C5078"/>
    <w:rsid w:val="003F23B5"/>
    <w:rsid w:val="004002F6"/>
    <w:rsid w:val="00470FBD"/>
    <w:rsid w:val="00626AF9"/>
    <w:rsid w:val="006602E6"/>
    <w:rsid w:val="00676E47"/>
    <w:rsid w:val="00710658"/>
    <w:rsid w:val="00842C45"/>
    <w:rsid w:val="009F66C4"/>
    <w:rsid w:val="00A062EC"/>
    <w:rsid w:val="00AC7A18"/>
    <w:rsid w:val="00AE501B"/>
    <w:rsid w:val="00AE6086"/>
    <w:rsid w:val="00B1751E"/>
    <w:rsid w:val="00B66061"/>
    <w:rsid w:val="00BD5F9D"/>
    <w:rsid w:val="00D2490C"/>
    <w:rsid w:val="00E062C7"/>
    <w:rsid w:val="00E771D2"/>
    <w:rsid w:val="00F1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18E7C"/>
  <w15:docId w15:val="{4175E01D-97AA-4387-9DEE-09EAA5CA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078"/>
    <w:pPr>
      <w:spacing w:after="0" w:line="240" w:lineRule="auto"/>
    </w:pPr>
    <w:rPr>
      <w:rFonts w:eastAsiaTheme="minorHAnsi"/>
      <w:lang w:val="uk-UA" w:eastAsia="en-US"/>
    </w:rPr>
  </w:style>
  <w:style w:type="paragraph" w:customStyle="1" w:styleId="mm8nw">
    <w:name w:val="mm8nw"/>
    <w:basedOn w:val="a"/>
    <w:rsid w:val="00626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phjq">
    <w:name w:val="_2phjq"/>
    <w:basedOn w:val="a0"/>
    <w:rsid w:val="00626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6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32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94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72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5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76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35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78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64AC0-18A5-45C0-A851-C54BA3514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2024-10-18T10:36:00Z</dcterms:created>
  <dcterms:modified xsi:type="dcterms:W3CDTF">2024-10-18T10:36:00Z</dcterms:modified>
</cp:coreProperties>
</file>