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1C2C8" w14:textId="5E38E6FB" w:rsidR="00F426FE" w:rsidRPr="00F426FE" w:rsidRDefault="00F426FE" w:rsidP="00F426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426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Звіт про проведення  Тижня безпеки дорожнього руху</w:t>
      </w:r>
    </w:p>
    <w:p w14:paraId="151A3BCA" w14:textId="77777777" w:rsidR="00F426FE" w:rsidRPr="00F426FE" w:rsidRDefault="00F426FE" w:rsidP="00F426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426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Чернівецькій гімназії № 13</w:t>
      </w:r>
    </w:p>
    <w:p w14:paraId="2A7472A6" w14:textId="77777777" w:rsidR="002F0914" w:rsidRDefault="002F0914" w:rsidP="00F426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5F21F8" w14:textId="77777777" w:rsidR="00F426FE" w:rsidRPr="00F426FE" w:rsidRDefault="00F426FE" w:rsidP="00F426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2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(13.05.24- 17.05.24)</w:t>
      </w:r>
    </w:p>
    <w:p w14:paraId="6CA714DC" w14:textId="77777777" w:rsidR="00F426FE" w:rsidRPr="007604E6" w:rsidRDefault="00F426FE" w:rsidP="00F426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1FC271" w14:textId="07C56915" w:rsidR="00F426FE" w:rsidRPr="007604E6" w:rsidRDefault="004A6EEA" w:rsidP="007604E6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Згідно плану роботи гімназії у 2023/2024 навчальному році  з 13 по 17 травня 2024 року було проведено </w:t>
      </w:r>
      <w:r w:rsidR="00F426FE" w:rsidRPr="00760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Тиждень безпеки дорожнього руху</w:t>
      </w:r>
      <w:r w:rsidR="00F426FE"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EC4E62" w14:textId="77777777" w:rsidR="00677FB3" w:rsidRDefault="00F426FE" w:rsidP="00677FB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 Тижня</w:t>
      </w:r>
      <w:r w:rsidR="004A6EEA"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були спрямовані на проведення інформаційно- роз`яснювальної роботи щодо правил безпечної поведінки на дорогах, вивчення Правил дорожнього руху серед учнів, привернення уваги батьків до проблем гарантування безпеки руху неповнолітніх, також</w:t>
      </w:r>
      <w:r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стосувалися актуальних питань з безпеки</w:t>
      </w:r>
      <w:r w:rsidR="004A6EEA"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умов військового стану,</w:t>
      </w:r>
      <w:r w:rsidR="004A6EEA"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</w:t>
      </w:r>
      <w:r w:rsidR="004A6EEA"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>ації</w:t>
      </w:r>
      <w:r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дотримання безпечної поведінки на дорогах, поширення знань про безпеку дорожнього руху.</w:t>
      </w:r>
    </w:p>
    <w:p w14:paraId="40AE3A1B" w14:textId="77777777" w:rsidR="00677FB3" w:rsidRDefault="00677FB3" w:rsidP="00677FB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В роботі з учнями були використані різноманітні форми роботи, а саме: ігрові, тренінгові технології, інтерактивні форми виховної діяльності з урахуванням вікових особливостей учнів.</w:t>
      </w:r>
    </w:p>
    <w:p w14:paraId="6C7931FB" w14:textId="39E065EC" w:rsidR="00677FB3" w:rsidRPr="00677FB3" w:rsidRDefault="00677FB3" w:rsidP="00677FB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Вся робота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протягом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тижня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була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спрямована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на 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підвищення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поінформованості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учасників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 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освітнього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процесу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про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негативні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наслідки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дорожньо-транспортних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пригод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та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стимулювання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дій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,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спрямованих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на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усунення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основних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факторів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ризику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 xml:space="preserve"> </w:t>
      </w:r>
      <w:proofErr w:type="spellStart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дорожньо</w:t>
      </w:r>
      <w:proofErr w:type="spellEnd"/>
      <w:r w:rsidRPr="00677FB3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uk-UA"/>
        </w:rPr>
        <w:t>-транспортного травматизму.</w:t>
      </w:r>
      <w:bookmarkStart w:id="0" w:name="_GoBack"/>
      <w:bookmarkEnd w:id="0"/>
    </w:p>
    <w:p w14:paraId="255C002A" w14:textId="23DE9EA0" w:rsidR="00F426FE" w:rsidRPr="007604E6" w:rsidRDefault="00FD78EA" w:rsidP="00FD78EA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426FE"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Чернівецькій гімназії №13 </w:t>
      </w:r>
      <w:r w:rsidRPr="0076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 час проведення </w:t>
      </w:r>
      <w:r w:rsidR="00F426FE" w:rsidRPr="00760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Тиж</w:t>
      </w:r>
      <w:r w:rsidRPr="00760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ня </w:t>
      </w:r>
      <w:r w:rsidR="00F426FE" w:rsidRPr="00760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безпеки дорожнього руху</w:t>
      </w:r>
      <w:r w:rsidRPr="00760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426FE" w:rsidRPr="00760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відбувалася низка заходів, </w:t>
      </w:r>
      <w:r w:rsidRPr="00760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саме:</w:t>
      </w:r>
    </w:p>
    <w:p w14:paraId="71D40B14" w14:textId="77777777" w:rsidR="00180228" w:rsidRPr="007604E6" w:rsidRDefault="00180228" w:rsidP="00FD78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"/>
        <w:gridCol w:w="4197"/>
        <w:gridCol w:w="1606"/>
        <w:gridCol w:w="1322"/>
        <w:gridCol w:w="2034"/>
      </w:tblGrid>
      <w:tr w:rsidR="00180228" w:rsidRPr="007604E6" w14:paraId="3FD049A2" w14:textId="77777777" w:rsidTr="00D33BA7"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FBB1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№</w:t>
            </w:r>
          </w:p>
          <w:p w14:paraId="6FF9B833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7604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7604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/п</w:t>
            </w:r>
          </w:p>
        </w:tc>
        <w:tc>
          <w:tcPr>
            <w:tcW w:w="4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C62F4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7604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Назва</w:t>
            </w:r>
            <w:proofErr w:type="spellEnd"/>
            <w:r w:rsidRPr="007604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заходу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D102C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7604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Термін</w:t>
            </w:r>
            <w:proofErr w:type="spellEnd"/>
            <w:r w:rsidRPr="007604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604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виконання</w:t>
            </w:r>
            <w:proofErr w:type="spellEnd"/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2202F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096764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7604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Відповідальна</w:t>
            </w:r>
            <w:proofErr w:type="spellEnd"/>
            <w:r w:rsidRPr="007604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особа</w:t>
            </w:r>
          </w:p>
        </w:tc>
      </w:tr>
      <w:tr w:rsidR="00180228" w:rsidRPr="007604E6" w14:paraId="748D1F3E" w14:textId="77777777" w:rsidTr="00D33BA7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5B1AE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E3448" w14:textId="77777777" w:rsidR="00180228" w:rsidRPr="007604E6" w:rsidRDefault="00180228" w:rsidP="0018022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</w:pPr>
            <w:r w:rsidRPr="007604E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  <w:t xml:space="preserve">Відкриття Тижня безпеки дорожнього руху на тему «Безпека на дорозі — безпека життя» </w:t>
            </w:r>
            <w:r w:rsidR="002F0914" w:rsidRPr="007604E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  <w:t xml:space="preserve"> </w:t>
            </w:r>
          </w:p>
          <w:p w14:paraId="77488059" w14:textId="77777777" w:rsidR="00180228" w:rsidRPr="007604E6" w:rsidRDefault="00180228" w:rsidP="0018022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  <w:t>Єдиний урок «Безпечна країна»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0E080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663F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9C26E7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 та класоводи</w:t>
            </w:r>
          </w:p>
        </w:tc>
      </w:tr>
      <w:tr w:rsidR="00180228" w:rsidRPr="007604E6" w14:paraId="70499B27" w14:textId="77777777" w:rsidTr="00D33BA7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779F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DF065" w14:textId="77777777" w:rsidR="00180228" w:rsidRPr="007604E6" w:rsidRDefault="00180228" w:rsidP="00180228">
            <w:pPr>
              <w:spacing w:before="225" w:after="150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</w:pPr>
            <w:r w:rsidRPr="007604E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  <w:t>Конкурс малюнків</w:t>
            </w:r>
          </w:p>
          <w:p w14:paraId="731C202A" w14:textId="77777777" w:rsidR="00180228" w:rsidRPr="007604E6" w:rsidRDefault="00180228" w:rsidP="0018022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  <w:t>«Правила дорожнього руху знай — життя та здоров’я зберігай».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AE46B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9ABC5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6F88AD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5а,5б,5в</w:t>
            </w:r>
          </w:p>
          <w:p w14:paraId="2DDAFBBD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83F8D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Якубович О.П.</w:t>
            </w:r>
          </w:p>
          <w:p w14:paraId="02AADF6A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(вчитель основ </w:t>
            </w:r>
            <w:r w:rsidRPr="007604E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  <w:t>здоров’я</w:t>
            </w: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.) </w:t>
            </w:r>
          </w:p>
        </w:tc>
      </w:tr>
      <w:tr w:rsidR="00180228" w:rsidRPr="007604E6" w14:paraId="73985132" w14:textId="77777777" w:rsidTr="00D33BA7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22978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DCC90" w14:textId="77777777" w:rsidR="00180228" w:rsidRPr="007604E6" w:rsidRDefault="00180228" w:rsidP="0018022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Урок-гра «Вчи і поважай правила дорожнього руху» </w:t>
            </w:r>
          </w:p>
          <w:p w14:paraId="51EDA6B3" w14:textId="77777777" w:rsidR="00180228" w:rsidRPr="007604E6" w:rsidRDefault="00180228" w:rsidP="0018022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Вікторина «Знай і вивчай правила дорожнього руху»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0FA92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968D6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77C39E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класоводи</w:t>
            </w:r>
          </w:p>
        </w:tc>
      </w:tr>
      <w:tr w:rsidR="00180228" w:rsidRPr="007604E6" w14:paraId="0E136D1D" w14:textId="77777777" w:rsidTr="00D33BA7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F256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9ACC" w14:textId="77777777" w:rsidR="00180228" w:rsidRPr="007604E6" w:rsidRDefault="00180228" w:rsidP="0018022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</w:pPr>
            <w:r w:rsidRPr="007604E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  <w:t xml:space="preserve">Години спілкування  з безпеки дорожнього руху «Дорожні знаки та їх значення» </w:t>
            </w:r>
            <w:r w:rsidR="002F0914" w:rsidRPr="007604E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  <w:t xml:space="preserve">( виїзний </w:t>
            </w:r>
            <w:r w:rsidR="002F0914" w:rsidRPr="007604E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  <w:lastRenderedPageBreak/>
              <w:t>урок)</w:t>
            </w:r>
          </w:p>
          <w:p w14:paraId="6C2F3782" w14:textId="77777777" w:rsidR="00180228" w:rsidRPr="007604E6" w:rsidRDefault="00180228" w:rsidP="0018022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</w:pPr>
            <w:r w:rsidRPr="007604E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  <w:t>Бесіда «Безпека перебування на вулицях: правила дорожнього руху, дорожньо-транспортні пригоди.»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1674B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16.05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485D6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DF1133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Якубович О.П.</w:t>
            </w:r>
          </w:p>
          <w:p w14:paraId="27A39CAF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(вчитель основ </w:t>
            </w:r>
            <w:r w:rsidRPr="007604E6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uk-UA"/>
              </w:rPr>
              <w:lastRenderedPageBreak/>
              <w:t>здоров’я</w:t>
            </w: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14:paraId="4ABEA02B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</w:t>
            </w:r>
          </w:p>
        </w:tc>
      </w:tr>
      <w:tr w:rsidR="00180228" w:rsidRPr="007604E6" w14:paraId="140A4466" w14:textId="77777777" w:rsidTr="007604E6">
        <w:trPr>
          <w:trHeight w:val="234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D9CB2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241E" w14:textId="77777777" w:rsidR="00180228" w:rsidRPr="007604E6" w:rsidRDefault="00180228" w:rsidP="0018022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Бесіда з елементами вікторини «Правила дорожнього руху знай - життя та здоров</w:t>
            </w: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зберігай»</w:t>
            </w:r>
            <w:r w:rsidRPr="007604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 </w:t>
            </w:r>
          </w:p>
          <w:p w14:paraId="2B53695E" w14:textId="77777777" w:rsidR="00180228" w:rsidRPr="007604E6" w:rsidRDefault="00180228" w:rsidP="0018022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Вікторина «Знай і вивчай правила дорожнього руху»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E0627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ED930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1EEA2B" w14:textId="77777777" w:rsidR="00180228" w:rsidRPr="007604E6" w:rsidRDefault="00180228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класоводи</w:t>
            </w:r>
          </w:p>
        </w:tc>
      </w:tr>
      <w:tr w:rsidR="007604E6" w:rsidRPr="007604E6" w14:paraId="1275147B" w14:textId="77777777" w:rsidTr="007604E6">
        <w:trPr>
          <w:trHeight w:val="216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5292C" w14:textId="09107EAD" w:rsidR="007604E6" w:rsidRPr="007604E6" w:rsidRDefault="007604E6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93A80" w14:textId="6FAB0B4B" w:rsidR="007604E6" w:rsidRPr="007604E6" w:rsidRDefault="007604E6" w:rsidP="0018022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Єдиний національний урок « Безпечна дорога додому»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61F36" w14:textId="108C066C" w:rsidR="007604E6" w:rsidRPr="007604E6" w:rsidRDefault="007604E6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824DF" w14:textId="26B2F726" w:rsidR="007604E6" w:rsidRPr="007604E6" w:rsidRDefault="007604E6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5B5913" w14:textId="09B15826" w:rsidR="007604E6" w:rsidRPr="007604E6" w:rsidRDefault="007604E6" w:rsidP="00180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Класоводи, класні керівники</w:t>
            </w:r>
          </w:p>
        </w:tc>
      </w:tr>
    </w:tbl>
    <w:p w14:paraId="5A1571E9" w14:textId="77777777" w:rsidR="00FD78EA" w:rsidRPr="007604E6" w:rsidRDefault="00FD78EA" w:rsidP="00AE35F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EEA92F" w14:textId="04FF881D" w:rsidR="00FE57E9" w:rsidRDefault="00180228" w:rsidP="00AE35FB">
      <w:pPr>
        <w:jc w:val="center"/>
      </w:pPr>
      <w:r>
        <w:rPr>
          <w:noProof/>
          <w:lang w:eastAsia="uk-UA"/>
        </w:rPr>
        <w:drawing>
          <wp:inline distT="0" distB="0" distL="0" distR="0" wp14:anchorId="79A23A62" wp14:editId="5FA6B391">
            <wp:extent cx="2297369" cy="3064933"/>
            <wp:effectExtent l="0" t="0" r="8255" b="2540"/>
            <wp:docPr id="21" name="Рисунок 21" descr="0-02-0a-bd4d45c4ba26fa76d00e1e761b1fedd1665577196b87ce14d9f1772b7bfed4d9_781937532c8fcb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0-02-0a-bd4d45c4ba26fa76d00e1e761b1fedd1665577196b87ce14d9f1772b7bfed4d9_781937532c8fcb8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394" cy="306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1943A628" wp14:editId="534A1643">
            <wp:extent cx="3445711" cy="3064933"/>
            <wp:effectExtent l="0" t="0" r="2540" b="2540"/>
            <wp:docPr id="22" name="Рисунок 22" descr="0-02-0a-214022fc39c4f2bf3e0e49eb5c75c0e4ea76d368cecbb3fa3cae2ce8b1ba76c8_da342d4607aee7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0-02-0a-214022fc39c4f2bf3e0e49eb5c75c0e4ea76d368cecbb3fa3cae2ce8b1ba76c8_da342d4607aee73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447" cy="306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drawing>
          <wp:inline distT="0" distB="0" distL="0" distR="0" wp14:anchorId="5C44D7FD" wp14:editId="581EE1F8">
            <wp:extent cx="4453467" cy="2751667"/>
            <wp:effectExtent l="0" t="0" r="4445" b="0"/>
            <wp:docPr id="24" name="Рисунок 24" descr="0-02-0a-1dcaaa744e630da58e33b9aa128f4f7972a5a9c04e1a5e77c82fc2da4b93af5b_cf5ff8b0c7ca2d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0-02-0a-1dcaaa744e630da58e33b9aa128f4f7972a5a9c04e1a5e77c82fc2da4b93af5b_cf5ff8b0c7ca2d9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004" cy="2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lastRenderedPageBreak/>
        <w:drawing>
          <wp:inline distT="0" distB="0" distL="0" distR="0" wp14:anchorId="33CFD7DD" wp14:editId="4798FAEC">
            <wp:extent cx="4538134" cy="3414428"/>
            <wp:effectExtent l="0" t="0" r="0" b="0"/>
            <wp:docPr id="11" name="Рисунок 11" descr="C:\Users\Admin\AppData\Local\Microsoft\Windows\INetCache\Content.Word\0-02-0a-81b66cbe1f09b7099eb17ab26083508542b1138092442ffd792dafb3b4ae886a_179570896003d8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C:\Users\Admin\AppData\Local\Microsoft\Windows\INetCache\Content.Word\0-02-0a-81b66cbe1f09b7099eb17ab26083508542b1138092442ffd792dafb3b4ae886a_179570896003d8b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090" cy="342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drawing>
          <wp:inline distT="0" distB="0" distL="0" distR="0" wp14:anchorId="52DF0E11" wp14:editId="522B9650">
            <wp:extent cx="3937000" cy="2963545"/>
            <wp:effectExtent l="0" t="0" r="6350" b="8255"/>
            <wp:docPr id="25" name="Рисунок 25" descr="0-02-0a-cabcc71a43517385286354e4149651888b0f33115b6fc07a19823707246ba342_dcaf22c5d32ca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0-02-0a-cabcc71a43517385286354e4149651888b0f33115b6fc07a19823707246ba342_dcaf22c5d32ca7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96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drawing>
          <wp:inline distT="0" distB="0" distL="0" distR="0" wp14:anchorId="6D3269BB" wp14:editId="420F0FA3">
            <wp:extent cx="4030134" cy="3032217"/>
            <wp:effectExtent l="0" t="0" r="8890" b="0"/>
            <wp:docPr id="13" name="Рисунок 13" descr="C:\Users\Admin\AppData\Local\Microsoft\Windows\INetCache\Content.Word\0-02-0a-b676bbc38ba6a3648731b16e9efbedcd13b1c2277d1d8ea59c9381d68fa5df7b_9d9dbc15d34edd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C:\Users\Admin\AppData\Local\Microsoft\Windows\INetCache\Content.Word\0-02-0a-b676bbc38ba6a3648731b16e9efbedcd13b1c2277d1d8ea59c9381d68fa5df7b_9d9dbc15d34eddf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007" cy="304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56D7BED9" wp14:editId="2DC1747B">
            <wp:extent cx="2616200" cy="3471545"/>
            <wp:effectExtent l="0" t="0" r="0" b="0"/>
            <wp:docPr id="23" name="Рисунок 23" descr="0-02-0a-1b792e3cb7185e769cb77fccdf8af09031c3973681afb049d0b5c7d6ed950972_7df364ab90935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0-02-0a-1b792e3cb7185e769cb77fccdf8af09031c3973681afb049d0b5c7d6ed950972_7df364ab90935d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34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drawing>
          <wp:inline distT="0" distB="0" distL="0" distR="0" wp14:anchorId="719E70DE" wp14:editId="665CDAD9">
            <wp:extent cx="2603636" cy="3471330"/>
            <wp:effectExtent l="0" t="0" r="6350" b="0"/>
            <wp:docPr id="28" name="Рисунок 28" descr="зображення_viber_2024-04-23_10-17-02-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зображення_viber_2024-04-23_10-17-02-57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638" cy="347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drawing>
          <wp:inline distT="0" distB="0" distL="0" distR="0" wp14:anchorId="1344ADBF" wp14:editId="4CCA35FA">
            <wp:extent cx="3936319" cy="2946400"/>
            <wp:effectExtent l="0" t="0" r="7620" b="6350"/>
            <wp:docPr id="27" name="Рисунок 27" descr="0-02-0a-598f47bf4ba69112541a3baa8a9894802b43420498f9b8d6041ece8131917ba1_94900775bb4acd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0-02-0a-598f47bf4ba69112541a3baa8a9894802b43420498f9b8d6041ece8131917ba1_94900775bb4acd3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19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lastRenderedPageBreak/>
        <w:drawing>
          <wp:inline distT="0" distB="0" distL="0" distR="0" wp14:anchorId="04859D81" wp14:editId="14F7FDA3">
            <wp:extent cx="3937000" cy="3716867"/>
            <wp:effectExtent l="0" t="0" r="6350" b="0"/>
            <wp:docPr id="26" name="Рисунок 26" descr="0-02-0a-0787bcc7212753e7026463ac4375c7733dcc4131462e0bd92916fc0d9d5b745d_1febb45e071da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0-02-0a-0787bcc7212753e7026463ac4375c7733dcc4131462e0bd92916fc0d9d5b745d_1febb45e071dae5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201" cy="371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0254">
        <w:t xml:space="preserve">  </w:t>
      </w:r>
      <w:r w:rsidR="00FC1838">
        <w:rPr>
          <w:noProof/>
          <w:lang w:eastAsia="uk-UA"/>
        </w:rPr>
        <w:drawing>
          <wp:inline distT="0" distB="0" distL="0" distR="0" wp14:anchorId="08CA0A4B" wp14:editId="49F99BF0">
            <wp:extent cx="2641600" cy="3621230"/>
            <wp:effectExtent l="0" t="0" r="6350" b="0"/>
            <wp:docPr id="16" name="Рисунок 16" descr="C:\Users\Admin\AppData\Local\Microsoft\Windows\INetCache\Content.Word\зображення_viber_2024-05-03_11-55-52-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C:\Users\Admin\AppData\Local\Microsoft\Windows\INetCache\Content.Word\зображення_viber_2024-05-03_11-55-52-5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845" cy="363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FB3">
        <w:pict w14:anchorId="07E024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8pt;height:4in">
            <v:imagedata r:id="rId15" o:title="0-02-0a-4f9fd42bc50e874e1a882e9e25d94b11c6d09daee324829d2f06badd8becd11f_107557a60d4e0bdd"/>
          </v:shape>
        </w:pict>
      </w:r>
      <w:r w:rsidR="00FC1838">
        <w:rPr>
          <w:noProof/>
          <w:lang w:eastAsia="uk-UA"/>
        </w:rPr>
        <w:lastRenderedPageBreak/>
        <w:drawing>
          <wp:inline distT="0" distB="0" distL="0" distR="0" wp14:anchorId="3CF735AE" wp14:editId="72D32A27">
            <wp:extent cx="2768600" cy="3691255"/>
            <wp:effectExtent l="0" t="0" r="0" b="4445"/>
            <wp:docPr id="29" name="Рисунок 29" descr="0-02-0a-5aee3e50e8b1e14906da2122a0180ca59f508dd9c74d493efc705f8d48003f2a_48a0872d20f862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0-02-0a-5aee3e50e8b1e14906da2122a0180ca59f508dd9c74d493efc705f8d48003f2a_48a0872d20f862d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drawing>
          <wp:inline distT="0" distB="0" distL="0" distR="0" wp14:anchorId="2A05011F" wp14:editId="1D08CBEB">
            <wp:extent cx="2770692" cy="3695407"/>
            <wp:effectExtent l="0" t="0" r="0" b="635"/>
            <wp:docPr id="10" name="Рисунок 10" descr="C:\Users\Admin\AppData\Local\Microsoft\Windows\INetCache\Content.Word\0-02-0a-54e00db4c889706c35235854f4a8702b7c3bd642f71581a9a6611f839b73bfba_ebd8c4c2b7847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Admin\AppData\Local\Microsoft\Windows\INetCache\Content.Word\0-02-0a-54e00db4c889706c35235854f4a8702b7c3bd642f71581a9a6611f839b73bfba_ebd8c4c2b78477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18" cy="37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drawing>
          <wp:inline distT="0" distB="0" distL="0" distR="0" wp14:anchorId="7583BF0C" wp14:editId="5A4536E7">
            <wp:extent cx="4067899" cy="2836334"/>
            <wp:effectExtent l="0" t="0" r="8890" b="2540"/>
            <wp:docPr id="30" name="Рисунок 30" descr="0-02-0a-7dc67b949fc0c990dc7d4cfba89ff61fec5250fc91385b7140c8a59691b4b888_5164042c666fb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0-02-0a-7dc67b949fc0c990dc7d4cfba89ff61fec5250fc91385b7140c8a59691b4b888_5164042c666fb55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86" cy="283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drawing>
          <wp:inline distT="0" distB="0" distL="0" distR="0" wp14:anchorId="2C582C63" wp14:editId="4DAB9E17">
            <wp:extent cx="3869267" cy="2907713"/>
            <wp:effectExtent l="0" t="0" r="0" b="6985"/>
            <wp:docPr id="31" name="Рисунок 31" descr="0-02-0a-9eebcf4becab56d97f302cf6677e1cf9bcdfac31f85984a96ed1332fc637ea10_3ea3c90a09e1c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0-02-0a-9eebcf4becab56d97f302cf6677e1cf9bcdfac31f85984a96ed1332fc637ea10_3ea3c90a09e1cb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464" cy="290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lastRenderedPageBreak/>
        <w:drawing>
          <wp:inline distT="0" distB="0" distL="0" distR="0" wp14:anchorId="4BDCC72D" wp14:editId="6FD1D59F">
            <wp:extent cx="2642677" cy="3505200"/>
            <wp:effectExtent l="0" t="0" r="5715" b="0"/>
            <wp:docPr id="32" name="Рисунок 32" descr="0-02-0a-c6f4ea3cce2eb1ce1b90a1ea36970a5af8c08845bb7e9755eecd573507d33704_c90f02d7fdb7d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0-02-0a-c6f4ea3cce2eb1ce1b90a1ea36970a5af8c08845bb7e9755eecd573507d33704_c90f02d7fdb7d04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45" cy="350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drawing>
          <wp:inline distT="0" distB="0" distL="0" distR="0" wp14:anchorId="5FFD3184" wp14:editId="0F617F6E">
            <wp:extent cx="4131945" cy="3098800"/>
            <wp:effectExtent l="0" t="0" r="1905" b="6350"/>
            <wp:docPr id="33" name="Рисунок 33" descr="0-02-0a-cc1126c2c3ea9846abbd34f232254259b386bbc66286b476b5cf484fe0ee15ef_5626235a6a5e04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0-02-0a-cc1126c2c3ea9846abbd34f232254259b386bbc66286b476b5cf484fe0ee15ef_5626235a6a5e04a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drawing>
          <wp:inline distT="0" distB="0" distL="0" distR="0" wp14:anchorId="2A6256B6" wp14:editId="19A53CFE">
            <wp:extent cx="3406058" cy="2556933"/>
            <wp:effectExtent l="0" t="0" r="4445" b="0"/>
            <wp:docPr id="4" name="Рисунок 4" descr="C:\Users\Admin\AppData\Local\Microsoft\Windows\INetCache\Content.Word\зображення_viber_2024-05-01_13-01-21-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Admin\AppData\Local\Microsoft\Windows\INetCache\Content.Word\зображення_viber_2024-05-01_13-01-21-4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387" cy="2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35FB">
        <w:rPr>
          <w:noProof/>
          <w:lang w:eastAsia="uk-UA"/>
        </w:rPr>
        <w:lastRenderedPageBreak/>
        <w:drawing>
          <wp:inline distT="0" distB="0" distL="0" distR="0" wp14:anchorId="73218A94" wp14:editId="68CE3358">
            <wp:extent cx="2757805" cy="3677073"/>
            <wp:effectExtent l="0" t="0" r="4445" b="0"/>
            <wp:docPr id="2" name="Рисунок 2" descr="C:\Users\Admin\AppData\Local\Microsoft\Windows\INetCache\Content.Word\зображення_viber_2024-05-10_15-42-11-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Admin\AppData\Local\Microsoft\Windows\INetCache\Content.Word\зображення_viber_2024-05-10_15-42-11-6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67" cy="368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838">
        <w:rPr>
          <w:noProof/>
          <w:lang w:eastAsia="uk-UA"/>
        </w:rPr>
        <w:drawing>
          <wp:inline distT="0" distB="0" distL="0" distR="0" wp14:anchorId="4994A03E" wp14:editId="65D44C3A">
            <wp:extent cx="2607733" cy="3476978"/>
            <wp:effectExtent l="0" t="0" r="2540" b="0"/>
            <wp:docPr id="1" name="Рисунок 1" descr="C:\Users\Admin\AppData\Local\Microsoft\Windows\INetCache\Content.Word\зображення_viber_2024-05-10_15-42-11-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Admin\AppData\Local\Microsoft\Windows\INetCache\Content.Word\зображення_viber_2024-05-10_15-42-11-4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851" cy="348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43A">
        <w:rPr>
          <w:noProof/>
          <w:lang w:eastAsia="uk-UA"/>
        </w:rPr>
        <w:drawing>
          <wp:inline distT="0" distB="0" distL="0" distR="0" wp14:anchorId="1C7D47E1" wp14:editId="0D3B516B">
            <wp:extent cx="2667000" cy="3962400"/>
            <wp:effectExtent l="0" t="0" r="0" b="0"/>
            <wp:docPr id="3" name="Рисунок 3" descr="C:\Users\Admin\AppData\Local\Microsoft\Windows\INetCache\Content.Word\зображення_viber_2024-04-12_12-12-15-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Admin\AppData\Local\Microsoft\Windows\INetCache\Content.Word\зображення_viber_2024-04-12_12-12-15-57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196" cy="396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FB3">
        <w:lastRenderedPageBreak/>
        <w:pict w14:anchorId="37AF1EB5">
          <v:shape id="_x0000_i1026" type="#_x0000_t75" style="width:313.8pt;height:313.8pt">
            <v:imagedata r:id="rId26" o:title="593530bf98f012d68810c2038a53ed61"/>
          </v:shape>
        </w:pict>
      </w:r>
      <w:r w:rsidR="00677FB3">
        <w:pict w14:anchorId="5439DF5E">
          <v:shape id="_x0000_i1027" type="#_x0000_t75" style="width:236.4pt;height:353.4pt">
            <v:imagedata r:id="rId27" o:title="Дизайн без назви (1)"/>
          </v:shape>
        </w:pict>
      </w:r>
      <w:r w:rsidR="00677FB3">
        <w:pict w14:anchorId="4B3AFC47">
          <v:shape id="_x0000_i1028" type="#_x0000_t75" style="width:234.6pt;height:353.4pt">
            <v:imagedata r:id="rId28" o:title="Дизайн без назви"/>
          </v:shape>
        </w:pict>
      </w:r>
      <w:r w:rsidR="00AE35FB">
        <w:rPr>
          <w:noProof/>
          <w:lang w:eastAsia="uk-UA"/>
        </w:rPr>
        <w:lastRenderedPageBreak/>
        <w:drawing>
          <wp:inline distT="0" distB="0" distL="0" distR="0" wp14:anchorId="30ED158C" wp14:editId="126068F7">
            <wp:extent cx="4699000" cy="3527544"/>
            <wp:effectExtent l="0" t="0" r="6350" b="0"/>
            <wp:docPr id="5" name="Рисунок 5" descr="C:\Users\Admin\AppData\Local\Microsoft\Windows\INetCache\Content.Word\зображення_viber_2024-05-01_13-01-21-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Admin\AppData\Local\Microsoft\Windows\INetCache\Content.Word\зображення_viber_2024-05-01_13-01-21-5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886" cy="353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FB3">
        <w:pict w14:anchorId="17A77BB0">
          <v:shape id="_x0000_i1029" type="#_x0000_t75" style="width:241.8pt;height:322.8pt">
            <v:imagedata r:id="rId30" o:title="зображення_viber_2024-04-12_12-12-17-332"/>
          </v:shape>
        </w:pict>
      </w:r>
      <w:r w:rsidR="00677FB3">
        <w:lastRenderedPageBreak/>
        <w:pict w14:anchorId="0F40CC02">
          <v:shape id="_x0000_i1030" type="#_x0000_t75" style="width:350.4pt;height:262.8pt">
            <v:imagedata r:id="rId31" o:title="зображення_viber_2024-05-01_13-01-21-802"/>
          </v:shape>
        </w:pict>
      </w:r>
      <w:r w:rsidR="00677FB3">
        <w:pict w14:anchorId="43DF1DA0">
          <v:shape id="_x0000_i1031" type="#_x0000_t75" style="width:285.6pt;height:213.6pt">
            <v:imagedata r:id="rId32" o:title="зображення_viber_2024-05-01_15-03-00-577"/>
          </v:shape>
        </w:pict>
      </w:r>
      <w:r w:rsidR="00677FB3">
        <w:pict w14:anchorId="6180661B">
          <v:shape id="_x0000_i1032" type="#_x0000_t75" style="width:315.6pt;height:237pt">
            <v:imagedata r:id="rId33" o:title="зображення_viber_2024-05-01_15-03-00-688"/>
          </v:shape>
        </w:pict>
      </w:r>
      <w:r w:rsidR="00677FB3">
        <w:lastRenderedPageBreak/>
        <w:pict w14:anchorId="15D9F1A1">
          <v:shape id="_x0000_i1033" type="#_x0000_t75" style="width:306pt;height:228.6pt">
            <v:imagedata r:id="rId34" o:title="зображення_viber_2024-05-01_15-03-00-815"/>
          </v:shape>
        </w:pict>
      </w:r>
      <w:r w:rsidR="00677FB3">
        <w:pict w14:anchorId="65175C77">
          <v:shape id="_x0000_i1034" type="#_x0000_t75" style="width:294pt;height:220.8pt">
            <v:imagedata r:id="rId35" o:title="зображення_viber_2024-05-01_15-03-00-910"/>
          </v:shape>
        </w:pict>
      </w:r>
      <w:r w:rsidR="00677FB3">
        <w:pict w14:anchorId="4C433D29">
          <v:shape id="_x0000_i1035" type="#_x0000_t75" style="width:327.6pt;height:246pt">
            <v:imagedata r:id="rId36" o:title="зображення_viber_2024-05-01_15-03-00-962"/>
          </v:shape>
        </w:pict>
      </w:r>
      <w:r w:rsidR="00677FB3">
        <w:lastRenderedPageBreak/>
        <w:pict w14:anchorId="4A8E385E">
          <v:shape id="_x0000_i1036" type="#_x0000_t75" style="width:314.4pt;height:235.8pt">
            <v:imagedata r:id="rId37" o:title="зображення_viber_2024-05-01_15-03-01-019"/>
          </v:shape>
        </w:pict>
      </w:r>
      <w:r w:rsidR="00677FB3">
        <w:pict w14:anchorId="4D154C42">
          <v:shape id="_x0000_i1037" type="#_x0000_t75" style="width:321.6pt;height:240.6pt">
            <v:imagedata r:id="rId38" o:title="зображення_viber_2024-05-02_09-40-20-441"/>
          </v:shape>
        </w:pict>
      </w:r>
      <w:r w:rsidR="005C643A">
        <w:rPr>
          <w:noProof/>
          <w:lang w:eastAsia="uk-UA"/>
        </w:rPr>
        <w:drawing>
          <wp:inline distT="0" distB="0" distL="0" distR="0" wp14:anchorId="451B5F36" wp14:editId="46206F49">
            <wp:extent cx="4064000" cy="3044939"/>
            <wp:effectExtent l="0" t="0" r="0" b="3175"/>
            <wp:docPr id="7" name="Рисунок 7" descr="C:\Users\Admin\AppData\Local\Microsoft\Windows\INetCache\Content.Word\зображення_viber_2024-05-03_11-06-04-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Admin\AppData\Local\Microsoft\Windows\INetCache\Content.Word\зображення_viber_2024-05-03_11-06-04-81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378" cy="30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43A">
        <w:rPr>
          <w:noProof/>
          <w:lang w:eastAsia="uk-UA"/>
        </w:rPr>
        <w:lastRenderedPageBreak/>
        <w:drawing>
          <wp:inline distT="0" distB="0" distL="0" distR="0" wp14:anchorId="655A2719" wp14:editId="4E9AD348">
            <wp:extent cx="2946400" cy="3935071"/>
            <wp:effectExtent l="0" t="0" r="6350" b="8890"/>
            <wp:docPr id="14" name="Рисунок 14" descr="C:\Users\Admin\AppData\Local\Microsoft\Windows\INetCache\Content.Word\зображення_viber_2024-05-02_09-40-20-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C:\Users\Admin\AppData\Local\Microsoft\Windows\INetCache\Content.Word\зображення_viber_2024-05-02_09-40-20-34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201" cy="395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FB3">
        <w:pict w14:anchorId="24A84BE5">
          <v:shape id="_x0000_i1038" type="#_x0000_t75" style="width:231.6pt;height:309.6pt">
            <v:imagedata r:id="rId41" o:title="зображення_viber_2024-05-02_09-40-20-574"/>
          </v:shape>
        </w:pict>
      </w:r>
      <w:r w:rsidR="00677FB3">
        <w:pict w14:anchorId="677468C1">
          <v:shape id="_x0000_i1039" type="#_x0000_t75" style="width:229.8pt;height:307.2pt">
            <v:imagedata r:id="rId42" o:title="зображення_viber_2024-05-02_09-40-20-683"/>
          </v:shape>
        </w:pict>
      </w:r>
      <w:r w:rsidR="00677FB3">
        <w:pict w14:anchorId="77E3A8C6">
          <v:shape id="_x0000_i1040" type="#_x0000_t75" style="width:231pt;height:307.2pt">
            <v:imagedata r:id="rId43" o:title="зображення_viber_2024-05-02_09-40-20-961"/>
          </v:shape>
        </w:pict>
      </w:r>
      <w:r w:rsidR="00AE35FB">
        <w:rPr>
          <w:noProof/>
          <w:lang w:eastAsia="uk-UA"/>
        </w:rPr>
        <w:lastRenderedPageBreak/>
        <w:drawing>
          <wp:inline distT="0" distB="0" distL="0" distR="0" wp14:anchorId="73CEAD03" wp14:editId="5AD03A4F">
            <wp:extent cx="3830780" cy="2870200"/>
            <wp:effectExtent l="0" t="0" r="0" b="6350"/>
            <wp:docPr id="8" name="Рисунок 8" descr="C:\Users\Admin\AppData\Local\Microsoft\Windows\INetCache\Content.Word\зображення_viber_2024-05-04_06-50-31-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Admin\AppData\Local\Microsoft\Windows\INetCache\Content.Word\зображення_viber_2024-05-04_06-50-31-41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353" cy="287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35FB">
        <w:rPr>
          <w:noProof/>
          <w:lang w:eastAsia="uk-UA"/>
        </w:rPr>
        <w:drawing>
          <wp:inline distT="0" distB="0" distL="0" distR="0" wp14:anchorId="0159CA09" wp14:editId="6CA86CDF">
            <wp:extent cx="6120765" cy="2751170"/>
            <wp:effectExtent l="0" t="0" r="0" b="0"/>
            <wp:docPr id="9" name="Рисунок 9" descr="C:\Users\Admin\AppData\Local\Microsoft\Windows\INetCache\Content.Word\зображення_viber_2024-05-04_06-52-30-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Admin\AppData\Local\Microsoft\Windows\INetCache\Content.Word\зображення_viber_2024-05-04_06-52-30-26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5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43A">
        <w:rPr>
          <w:noProof/>
          <w:lang w:eastAsia="uk-UA"/>
        </w:rPr>
        <w:drawing>
          <wp:inline distT="0" distB="0" distL="0" distR="0" wp14:anchorId="14658A4C" wp14:editId="16773830">
            <wp:extent cx="2526794" cy="3378200"/>
            <wp:effectExtent l="0" t="0" r="6985" b="0"/>
            <wp:docPr id="15" name="Рисунок 15" descr="C:\Users\Admin\AppData\Local\Microsoft\Windows\INetCache\Content.Word\зображення_viber_2024-05-02_09-41-14-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C:\Users\Admin\AppData\Local\Microsoft\Windows\INetCache\Content.Word\зображення_viber_2024-05-02_09-41-14-58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37" cy="338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FB3">
        <w:pict w14:anchorId="76B35437">
          <v:shape id="_x0000_i1041" type="#_x0000_t75" style="width:259.2pt;height:259.2pt">
            <v:imagedata r:id="rId47" o:title="зображення_viber_2024-05-02_17-04-09-074"/>
          </v:shape>
        </w:pict>
      </w:r>
      <w:r w:rsidR="00677FB3">
        <w:lastRenderedPageBreak/>
        <w:pict w14:anchorId="58B2A675">
          <v:shape id="_x0000_i1042" type="#_x0000_t75" style="width:228.6pt;height:303.6pt">
            <v:imagedata r:id="rId48" o:title="зображення_viber_2024-05-03_10-56-23-657"/>
          </v:shape>
        </w:pict>
      </w:r>
      <w:r w:rsidR="00677FB3">
        <w:pict w14:anchorId="58A8C6AC">
          <v:shape id="_x0000_i1043" type="#_x0000_t75" style="width:226.2pt;height:301.2pt">
            <v:imagedata r:id="rId49" o:title="зображення_viber_2024-05-03_10-56-25-594"/>
          </v:shape>
        </w:pict>
      </w:r>
      <w:r w:rsidR="00677FB3">
        <w:pict w14:anchorId="5DDA8B1A">
          <v:shape id="_x0000_i1044" type="#_x0000_t75" style="width:235.8pt;height:314.4pt">
            <v:imagedata r:id="rId50" o:title="зображення_viber_2024-05-03_11-05-51-777"/>
          </v:shape>
        </w:pict>
      </w:r>
      <w:r w:rsidR="00677FB3">
        <w:pict w14:anchorId="24173D63">
          <v:shape id="_x0000_i1045" type="#_x0000_t75" style="width:239.4pt;height:319.2pt">
            <v:imagedata r:id="rId51" o:title="зображення_viber_2024-05-03_11-06-12-586"/>
          </v:shape>
        </w:pict>
      </w:r>
      <w:r w:rsidR="00677FB3">
        <w:lastRenderedPageBreak/>
        <w:pict w14:anchorId="2A9AC9BF">
          <v:shape id="_x0000_i1046" type="#_x0000_t75" style="width:239.4pt;height:319.2pt">
            <v:imagedata r:id="rId52" o:title="зображення_viber_2024-05-03_11-13-42-631"/>
          </v:shape>
        </w:pict>
      </w:r>
      <w:r w:rsidR="00677FB3">
        <w:pict w14:anchorId="0F3A6281">
          <v:shape id="_x0000_i1047" type="#_x0000_t75" style="width:424.8pt;height:424.8pt">
            <v:imagedata r:id="rId53" o:title="зображення_viber_2024-05-03_11-29-21-636"/>
          </v:shape>
        </w:pict>
      </w:r>
      <w:r w:rsidR="00677FB3">
        <w:lastRenderedPageBreak/>
        <w:pict w14:anchorId="4DE1B898">
          <v:shape id="_x0000_i1048" type="#_x0000_t75" style="width:481.8pt;height:216.6pt">
            <v:imagedata r:id="rId54" o:title="зображення_viber_2024-05-04_06-50-26-511"/>
          </v:shape>
        </w:pict>
      </w:r>
      <w:r w:rsidR="00677FB3">
        <w:pict w14:anchorId="67736EDE">
          <v:shape id="_x0000_i1049" type="#_x0000_t75" style="width:481.8pt;height:216.6pt">
            <v:imagedata r:id="rId55" o:title="зображення_viber_2024-05-04_06-50-27-537"/>
          </v:shape>
        </w:pict>
      </w:r>
      <w:r w:rsidR="00FC1838">
        <w:rPr>
          <w:noProof/>
          <w:lang w:eastAsia="uk-UA"/>
        </w:rPr>
        <w:drawing>
          <wp:inline distT="0" distB="0" distL="0" distR="0" wp14:anchorId="527117B5" wp14:editId="57A76B85">
            <wp:extent cx="2277533" cy="4001055"/>
            <wp:effectExtent l="0" t="0" r="8890" b="0"/>
            <wp:docPr id="34" name="Рисунок 34" descr="зображення_viber_2024-05-04_06-52-30-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зображення_viber_2024-05-04_06-52-30-37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598" cy="40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FB3">
        <w:pict w14:anchorId="4CD4B551">
          <v:shape id="_x0000_i1050" type="#_x0000_t75" style="width:187.8pt;height:318.6pt">
            <v:imagedata r:id="rId57" o:title="зображення_viber_2024-05-04_06-50-29-925" croptop="15790f"/>
          </v:shape>
        </w:pict>
      </w:r>
      <w:r w:rsidR="00677FB3">
        <w:lastRenderedPageBreak/>
        <w:pict w14:anchorId="173CC2C3">
          <v:shape id="_x0000_i1051" type="#_x0000_t75" style="width:201pt;height:266.4pt">
            <v:imagedata r:id="rId58" o:title="зображення_viber_2024-05-04_06-50-30-664"/>
          </v:shape>
        </w:pict>
      </w:r>
      <w:r w:rsidR="00677FB3">
        <w:pict w14:anchorId="1108809E">
          <v:shape id="_x0000_i1052" type="#_x0000_t75" style="width:481.8pt;height:216.6pt">
            <v:imagedata r:id="rId59" o:title="зображення_viber_2024-05-04_06-52-30-508"/>
          </v:shape>
        </w:pict>
      </w:r>
      <w:r w:rsidR="00677FB3">
        <w:pict w14:anchorId="0E3AF5B5">
          <v:shape id="_x0000_i1053" type="#_x0000_t75" style="width:481.8pt;height:216.6pt">
            <v:imagedata r:id="rId60" o:title="зображення_viber_2024-05-04_06-52-46-134"/>
          </v:shape>
        </w:pict>
      </w:r>
      <w:r w:rsidR="00E11755">
        <w:rPr>
          <w:noProof/>
          <w:lang w:eastAsia="uk-UA"/>
        </w:rPr>
        <w:lastRenderedPageBreak/>
        <w:drawing>
          <wp:inline distT="0" distB="0" distL="0" distR="0" wp14:anchorId="06F0DF19" wp14:editId="61AB7A5A">
            <wp:extent cx="6120765" cy="2751170"/>
            <wp:effectExtent l="0" t="0" r="0" b="0"/>
            <wp:docPr id="17" name="Рисунок 17" descr="C:\Users\Admin\AppData\Local\Microsoft\Windows\INetCache\Content.Word\зображення_viber_2024-05-04_06-52-46-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C:\Users\Admin\AppData\Local\Microsoft\Windows\INetCache\Content.Word\зображення_viber_2024-05-04_06-52-46-35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5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FB3">
        <w:pict w14:anchorId="0A81B859">
          <v:shape id="_x0000_i1054" type="#_x0000_t75" style="width:481.8pt;height:216.6pt">
            <v:imagedata r:id="rId62" o:title="зображення_viber_2024-05-04_06-52-46-519"/>
          </v:shape>
        </w:pict>
      </w:r>
      <w:r w:rsidR="00677FB3">
        <w:pict w14:anchorId="2D89E628">
          <v:shape id="_x0000_i1055" type="#_x0000_t75" style="width:228pt;height:302.4pt">
            <v:imagedata r:id="rId63" o:title="зображення_viber_2024-05-09_08-20-12-344"/>
          </v:shape>
        </w:pict>
      </w:r>
      <w:r w:rsidR="00677FB3">
        <w:pict w14:anchorId="1E4F4C5F">
          <v:shape id="_x0000_i1056" type="#_x0000_t75" style="width:217.2pt;height:289.2pt">
            <v:imagedata r:id="rId64" o:title="зображення_viber_2024-05-09_08-20-37-606"/>
          </v:shape>
        </w:pict>
      </w:r>
      <w:r w:rsidR="00677FB3">
        <w:lastRenderedPageBreak/>
        <w:pict w14:anchorId="6331A90F">
          <v:shape id="_x0000_i1057" type="#_x0000_t75" style="width:243pt;height:324pt">
            <v:imagedata r:id="rId65" o:title="зображення_viber_2024-05-09_17-11-32-175"/>
          </v:shape>
        </w:pict>
      </w:r>
      <w:r w:rsidR="00677FB3">
        <w:pict w14:anchorId="032F8868">
          <v:shape id="_x0000_i1058" type="#_x0000_t75" style="width:265.2pt;height:199.2pt">
            <v:imagedata r:id="rId66" o:title="зображення_viber_2024-05-09_19-32-33-733"/>
          </v:shape>
        </w:pict>
      </w:r>
      <w:r w:rsidR="00677FB3">
        <w:pict w14:anchorId="5190BD18">
          <v:shape id="_x0000_i1059" type="#_x0000_t75" style="width:186.6pt;height:232.2pt">
            <v:imagedata r:id="rId67" o:title="зображення_viber_2024-05-09_20-27-03-682"/>
          </v:shape>
        </w:pict>
      </w:r>
    </w:p>
    <w:sectPr w:rsidR="00FE57E9" w:rsidSect="007604E6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FB"/>
    <w:rsid w:val="00030254"/>
    <w:rsid w:val="00180228"/>
    <w:rsid w:val="002F0914"/>
    <w:rsid w:val="004A6EEA"/>
    <w:rsid w:val="005C643A"/>
    <w:rsid w:val="00677FB3"/>
    <w:rsid w:val="007604E6"/>
    <w:rsid w:val="00A551C5"/>
    <w:rsid w:val="00AE35FB"/>
    <w:rsid w:val="00BD79A4"/>
    <w:rsid w:val="00E11755"/>
    <w:rsid w:val="00F426FE"/>
    <w:rsid w:val="00FC1838"/>
    <w:rsid w:val="00FD78EA"/>
    <w:rsid w:val="00FE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E56C"/>
  <w15:docId w15:val="{C4F95481-7D88-44E1-B474-8A0AE75F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1452</Words>
  <Characters>829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2024-05-14T16:10:00Z</dcterms:created>
  <dcterms:modified xsi:type="dcterms:W3CDTF">2024-05-17T05:15:00Z</dcterms:modified>
</cp:coreProperties>
</file>